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A5" w:rsidRDefault="00C126FB" w:rsidP="00322AA5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77470</wp:posOffset>
            </wp:positionV>
            <wp:extent cx="438785" cy="539750"/>
            <wp:effectExtent l="19050" t="0" r="0" b="0"/>
            <wp:wrapNone/>
            <wp:docPr id="3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2AA5" w:rsidRDefault="00322AA5" w:rsidP="00322AA5">
      <w:pPr>
        <w:jc w:val="center"/>
      </w:pPr>
    </w:p>
    <w:p w:rsidR="00322AA5" w:rsidRDefault="00322AA5" w:rsidP="00322AA5">
      <w:pPr>
        <w:jc w:val="center"/>
      </w:pPr>
    </w:p>
    <w:p w:rsidR="00E907DF" w:rsidRDefault="00E907DF" w:rsidP="00322AA5"/>
    <w:p w:rsidR="00322AA5" w:rsidRDefault="00322AA5" w:rsidP="00322AA5">
      <w:r>
        <w:t xml:space="preserve">   </w:t>
      </w:r>
    </w:p>
    <w:p w:rsidR="00CC6892" w:rsidRPr="00DC60F3" w:rsidRDefault="00CC6892" w:rsidP="00AE0B75">
      <w:pPr>
        <w:pStyle w:val="a4"/>
        <w:rPr>
          <w:sz w:val="28"/>
          <w:szCs w:val="28"/>
        </w:rPr>
      </w:pPr>
      <w:r w:rsidRPr="00DC60F3">
        <w:rPr>
          <w:sz w:val="28"/>
          <w:szCs w:val="28"/>
        </w:rPr>
        <w:t>СОВЕТ</w:t>
      </w:r>
    </w:p>
    <w:p w:rsidR="00CC6892" w:rsidRPr="00DC60F3" w:rsidRDefault="00CC6892" w:rsidP="00CC6892">
      <w:pPr>
        <w:pStyle w:val="a4"/>
        <w:rPr>
          <w:sz w:val="28"/>
          <w:szCs w:val="28"/>
        </w:rPr>
      </w:pPr>
      <w:r w:rsidRPr="00DC60F3">
        <w:rPr>
          <w:sz w:val="28"/>
          <w:szCs w:val="28"/>
        </w:rPr>
        <w:t xml:space="preserve"> МОСКАЛЕНСКОГО МУНИЦИПАЛЬНОГО РАЙОНА</w:t>
      </w:r>
    </w:p>
    <w:p w:rsidR="00687F5C" w:rsidRPr="00E82703" w:rsidRDefault="00CC6892" w:rsidP="00CC6892">
      <w:pPr>
        <w:jc w:val="center"/>
        <w:rPr>
          <w:b/>
          <w:bCs/>
          <w:sz w:val="28"/>
          <w:szCs w:val="28"/>
        </w:rPr>
      </w:pPr>
      <w:r w:rsidRPr="00E82703">
        <w:rPr>
          <w:b/>
          <w:sz w:val="28"/>
          <w:szCs w:val="28"/>
        </w:rPr>
        <w:t>ОМСКОЙ ОБЛАСТИ</w:t>
      </w:r>
    </w:p>
    <w:p w:rsidR="00CC6892" w:rsidRDefault="00CC6892">
      <w:pPr>
        <w:jc w:val="center"/>
        <w:rPr>
          <w:b/>
          <w:bCs/>
          <w:sz w:val="28"/>
          <w:szCs w:val="28"/>
        </w:rPr>
      </w:pPr>
    </w:p>
    <w:p w:rsidR="00DC36B2" w:rsidRPr="00DC60F3" w:rsidRDefault="00DC36B2">
      <w:pPr>
        <w:jc w:val="center"/>
        <w:rPr>
          <w:b/>
          <w:bCs/>
          <w:sz w:val="28"/>
          <w:szCs w:val="28"/>
        </w:rPr>
      </w:pPr>
    </w:p>
    <w:p w:rsidR="00687F5C" w:rsidRPr="00E86D5B" w:rsidRDefault="00687F5C">
      <w:pPr>
        <w:jc w:val="center"/>
        <w:rPr>
          <w:b/>
          <w:bCs/>
          <w:sz w:val="36"/>
          <w:szCs w:val="36"/>
        </w:rPr>
      </w:pPr>
      <w:r w:rsidRPr="00E86D5B">
        <w:rPr>
          <w:b/>
          <w:bCs/>
          <w:sz w:val="36"/>
          <w:szCs w:val="36"/>
        </w:rPr>
        <w:t>РЕШЕНИЕ</w:t>
      </w:r>
    </w:p>
    <w:p w:rsidR="00D674BF" w:rsidRPr="00D674BF" w:rsidRDefault="00D674BF">
      <w:pPr>
        <w:jc w:val="center"/>
        <w:rPr>
          <w:b/>
          <w:bCs/>
          <w:sz w:val="28"/>
          <w:szCs w:val="28"/>
        </w:rPr>
      </w:pPr>
    </w:p>
    <w:p w:rsidR="00DD364D" w:rsidRDefault="00DD364D"/>
    <w:p w:rsidR="00BE6366" w:rsidRPr="00D47690" w:rsidRDefault="001E47F1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7527A3">
        <w:rPr>
          <w:sz w:val="28"/>
          <w:szCs w:val="28"/>
        </w:rPr>
        <w:t>.</w:t>
      </w:r>
      <w:r w:rsidR="008350CF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BB70C9">
        <w:rPr>
          <w:sz w:val="28"/>
          <w:szCs w:val="28"/>
        </w:rPr>
        <w:t>.</w:t>
      </w:r>
      <w:r w:rsidR="00D14BD1">
        <w:rPr>
          <w:sz w:val="28"/>
          <w:szCs w:val="28"/>
        </w:rPr>
        <w:t>20</w:t>
      </w:r>
      <w:r w:rsidR="004B43DA">
        <w:rPr>
          <w:sz w:val="28"/>
          <w:szCs w:val="28"/>
        </w:rPr>
        <w:t>2</w:t>
      </w:r>
      <w:r w:rsidR="00F63584">
        <w:rPr>
          <w:sz w:val="28"/>
          <w:szCs w:val="28"/>
        </w:rPr>
        <w:t>4</w:t>
      </w:r>
      <w:r w:rsidR="004C3767">
        <w:rPr>
          <w:sz w:val="28"/>
          <w:szCs w:val="28"/>
        </w:rPr>
        <w:t xml:space="preserve">        </w:t>
      </w:r>
      <w:r w:rsidR="00C35F12">
        <w:rPr>
          <w:sz w:val="28"/>
          <w:szCs w:val="28"/>
        </w:rPr>
        <w:t xml:space="preserve">        </w:t>
      </w:r>
      <w:r w:rsidR="004C3767">
        <w:rPr>
          <w:sz w:val="28"/>
          <w:szCs w:val="28"/>
        </w:rPr>
        <w:t xml:space="preserve">     </w:t>
      </w:r>
      <w:r w:rsidR="00687F5C" w:rsidRPr="00DC60F3">
        <w:rPr>
          <w:sz w:val="28"/>
          <w:szCs w:val="28"/>
        </w:rPr>
        <w:t xml:space="preserve">    </w:t>
      </w:r>
      <w:r w:rsidR="00116A67">
        <w:rPr>
          <w:sz w:val="28"/>
          <w:szCs w:val="28"/>
        </w:rPr>
        <w:t xml:space="preserve">           </w:t>
      </w:r>
      <w:r w:rsidR="00AB1857">
        <w:rPr>
          <w:sz w:val="28"/>
          <w:szCs w:val="28"/>
        </w:rPr>
        <w:t xml:space="preserve">            </w:t>
      </w:r>
      <w:r w:rsidR="00116A67">
        <w:rPr>
          <w:sz w:val="28"/>
          <w:szCs w:val="28"/>
        </w:rPr>
        <w:t xml:space="preserve">                     </w:t>
      </w:r>
      <w:r w:rsidR="00C35F12">
        <w:rPr>
          <w:sz w:val="28"/>
          <w:szCs w:val="28"/>
        </w:rPr>
        <w:t xml:space="preserve">    </w:t>
      </w:r>
      <w:r w:rsidR="00D14BD1">
        <w:rPr>
          <w:sz w:val="28"/>
          <w:szCs w:val="28"/>
        </w:rPr>
        <w:t xml:space="preserve">  </w:t>
      </w:r>
      <w:r w:rsidR="00C35F12">
        <w:rPr>
          <w:sz w:val="28"/>
          <w:szCs w:val="28"/>
        </w:rPr>
        <w:t xml:space="preserve"> </w:t>
      </w:r>
      <w:r w:rsidR="00116A67">
        <w:rPr>
          <w:sz w:val="28"/>
          <w:szCs w:val="28"/>
        </w:rPr>
        <w:t xml:space="preserve">         </w:t>
      </w:r>
      <w:r w:rsidR="00342251">
        <w:rPr>
          <w:sz w:val="28"/>
          <w:szCs w:val="28"/>
        </w:rPr>
        <w:t xml:space="preserve">       </w:t>
      </w:r>
      <w:r w:rsidR="00116A67">
        <w:rPr>
          <w:sz w:val="28"/>
          <w:szCs w:val="28"/>
        </w:rPr>
        <w:t xml:space="preserve">      </w:t>
      </w:r>
      <w:r w:rsidR="00687F5C" w:rsidRPr="00DC60F3">
        <w:rPr>
          <w:sz w:val="28"/>
          <w:szCs w:val="28"/>
        </w:rPr>
        <w:t xml:space="preserve">  №</w:t>
      </w:r>
      <w:r w:rsidR="00C35F12">
        <w:rPr>
          <w:sz w:val="28"/>
          <w:szCs w:val="28"/>
        </w:rPr>
        <w:t xml:space="preserve"> </w:t>
      </w:r>
      <w:r w:rsidR="0065087C">
        <w:rPr>
          <w:sz w:val="28"/>
          <w:szCs w:val="28"/>
        </w:rPr>
        <w:t>48</w:t>
      </w:r>
    </w:p>
    <w:p w:rsidR="00DC36B2" w:rsidRDefault="00DC36B2">
      <w:pPr>
        <w:rPr>
          <w:b/>
          <w:bCs/>
          <w:sz w:val="28"/>
          <w:szCs w:val="28"/>
        </w:rPr>
      </w:pPr>
    </w:p>
    <w:p w:rsidR="00DD364D" w:rsidRDefault="00DD364D">
      <w:pPr>
        <w:rPr>
          <w:b/>
          <w:bCs/>
          <w:sz w:val="28"/>
          <w:szCs w:val="28"/>
        </w:rPr>
      </w:pPr>
    </w:p>
    <w:p w:rsidR="00733597" w:rsidRDefault="00733597">
      <w:pPr>
        <w:rPr>
          <w:b/>
          <w:bCs/>
          <w:sz w:val="28"/>
          <w:szCs w:val="28"/>
        </w:rPr>
      </w:pPr>
    </w:p>
    <w:p w:rsidR="00687F5C" w:rsidRPr="00DC60F3" w:rsidRDefault="00687F5C" w:rsidP="00A97688">
      <w:pPr>
        <w:jc w:val="center"/>
        <w:rPr>
          <w:sz w:val="28"/>
          <w:szCs w:val="28"/>
        </w:rPr>
      </w:pPr>
      <w:r w:rsidRPr="00DC60F3">
        <w:rPr>
          <w:sz w:val="28"/>
          <w:szCs w:val="28"/>
        </w:rPr>
        <w:t xml:space="preserve">О внесении изменений в </w:t>
      </w:r>
      <w:r w:rsidR="00323EA7">
        <w:rPr>
          <w:sz w:val="28"/>
          <w:szCs w:val="28"/>
        </w:rPr>
        <w:t>р</w:t>
      </w:r>
      <w:r w:rsidRPr="00DC60F3">
        <w:rPr>
          <w:sz w:val="28"/>
          <w:szCs w:val="28"/>
        </w:rPr>
        <w:t>ешение Совета</w:t>
      </w:r>
      <w:r w:rsidR="004C3D69" w:rsidRPr="00DC60F3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Москаленского муниципального </w:t>
      </w:r>
      <w:r w:rsidR="003D78F7" w:rsidRPr="00DC60F3">
        <w:rPr>
          <w:sz w:val="28"/>
          <w:szCs w:val="28"/>
        </w:rPr>
        <w:t>района</w:t>
      </w:r>
      <w:r w:rsidR="00DC60F3">
        <w:rPr>
          <w:sz w:val="28"/>
          <w:szCs w:val="28"/>
        </w:rPr>
        <w:t xml:space="preserve"> </w:t>
      </w:r>
      <w:r w:rsidR="00DC60F3" w:rsidRPr="00DC60F3">
        <w:rPr>
          <w:sz w:val="28"/>
          <w:szCs w:val="28"/>
        </w:rPr>
        <w:t xml:space="preserve">от </w:t>
      </w:r>
      <w:r w:rsidR="00157FAD">
        <w:rPr>
          <w:sz w:val="28"/>
          <w:szCs w:val="28"/>
        </w:rPr>
        <w:t>2</w:t>
      </w:r>
      <w:r w:rsidR="00F63584">
        <w:rPr>
          <w:sz w:val="28"/>
          <w:szCs w:val="28"/>
        </w:rPr>
        <w:t>0</w:t>
      </w:r>
      <w:r w:rsidR="00DC60F3" w:rsidRPr="00DC60F3">
        <w:rPr>
          <w:sz w:val="28"/>
          <w:szCs w:val="28"/>
        </w:rPr>
        <w:t>.12.20</w:t>
      </w:r>
      <w:r w:rsidR="00157FAD">
        <w:rPr>
          <w:sz w:val="28"/>
          <w:szCs w:val="28"/>
        </w:rPr>
        <w:t>2</w:t>
      </w:r>
      <w:r w:rsidR="00F63584">
        <w:rPr>
          <w:sz w:val="28"/>
          <w:szCs w:val="28"/>
        </w:rPr>
        <w:t>3</w:t>
      </w:r>
      <w:r w:rsidR="00DC60F3" w:rsidRPr="00DC60F3">
        <w:rPr>
          <w:sz w:val="28"/>
          <w:szCs w:val="28"/>
        </w:rPr>
        <w:t xml:space="preserve"> № </w:t>
      </w:r>
      <w:r w:rsidR="00116D27">
        <w:rPr>
          <w:sz w:val="28"/>
          <w:szCs w:val="28"/>
        </w:rPr>
        <w:t>8</w:t>
      </w:r>
      <w:r w:rsidR="00F63584">
        <w:rPr>
          <w:sz w:val="28"/>
          <w:szCs w:val="28"/>
        </w:rPr>
        <w:t>4</w:t>
      </w:r>
      <w:r w:rsidR="00DC60F3" w:rsidRPr="00DC60F3">
        <w:rPr>
          <w:sz w:val="28"/>
          <w:szCs w:val="28"/>
        </w:rPr>
        <w:t xml:space="preserve"> </w:t>
      </w:r>
      <w:r w:rsidR="00DC60F3">
        <w:rPr>
          <w:sz w:val="28"/>
          <w:szCs w:val="28"/>
        </w:rPr>
        <w:t>«</w:t>
      </w:r>
      <w:r w:rsidR="00A97688" w:rsidRPr="008E6B67">
        <w:rPr>
          <w:sz w:val="28"/>
          <w:szCs w:val="28"/>
        </w:rPr>
        <w:t xml:space="preserve">О бюджете </w:t>
      </w:r>
      <w:proofErr w:type="spellStart"/>
      <w:r w:rsidR="00A97688">
        <w:rPr>
          <w:sz w:val="28"/>
          <w:szCs w:val="28"/>
        </w:rPr>
        <w:t>Москаленского</w:t>
      </w:r>
      <w:proofErr w:type="spellEnd"/>
      <w:r w:rsidR="00A97688">
        <w:rPr>
          <w:sz w:val="28"/>
          <w:szCs w:val="28"/>
        </w:rPr>
        <w:t xml:space="preserve"> </w:t>
      </w:r>
      <w:r w:rsidR="00A97688" w:rsidRPr="008E6B67">
        <w:rPr>
          <w:sz w:val="28"/>
          <w:szCs w:val="28"/>
        </w:rPr>
        <w:t>муниципального района на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4</w:t>
      </w:r>
      <w:r w:rsidR="00A97688" w:rsidRPr="008E6B67">
        <w:rPr>
          <w:sz w:val="28"/>
          <w:szCs w:val="28"/>
        </w:rPr>
        <w:t xml:space="preserve"> год и на плановый период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5</w:t>
      </w:r>
      <w:r w:rsidR="00A97688" w:rsidRPr="008E6B67">
        <w:rPr>
          <w:sz w:val="28"/>
          <w:szCs w:val="28"/>
        </w:rPr>
        <w:t xml:space="preserve"> и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6</w:t>
      </w:r>
      <w:r w:rsidR="00A97688" w:rsidRPr="008E6B67">
        <w:rPr>
          <w:sz w:val="28"/>
          <w:szCs w:val="28"/>
        </w:rPr>
        <w:t xml:space="preserve"> годов</w:t>
      </w:r>
      <w:r w:rsidRPr="00DC60F3">
        <w:rPr>
          <w:sz w:val="28"/>
          <w:szCs w:val="28"/>
        </w:rPr>
        <w:t>»</w:t>
      </w:r>
    </w:p>
    <w:p w:rsidR="00687F5C" w:rsidRPr="00DC60F3" w:rsidRDefault="00687F5C" w:rsidP="004C3D69">
      <w:pPr>
        <w:jc w:val="both"/>
        <w:rPr>
          <w:sz w:val="28"/>
          <w:szCs w:val="28"/>
        </w:rPr>
      </w:pPr>
    </w:p>
    <w:p w:rsidR="004C3D69" w:rsidRPr="00DC60F3" w:rsidRDefault="004C3D69" w:rsidP="004C3D69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BB1C90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DC60F3">
        <w:rPr>
          <w:sz w:val="28"/>
          <w:szCs w:val="28"/>
        </w:rPr>
        <w:t>руководствуясь Уставом Москаленского муниципального района, Совет Москаленского муниципального района</w:t>
      </w:r>
      <w:r w:rsidR="00DF1A1A">
        <w:rPr>
          <w:sz w:val="28"/>
          <w:szCs w:val="28"/>
        </w:rPr>
        <w:t xml:space="preserve"> Омской области</w:t>
      </w:r>
      <w:r w:rsidRPr="00DC60F3">
        <w:rPr>
          <w:sz w:val="28"/>
          <w:szCs w:val="28"/>
        </w:rPr>
        <w:t xml:space="preserve"> РЕШИЛ:</w:t>
      </w:r>
    </w:p>
    <w:p w:rsidR="004C3D69" w:rsidRPr="00DC60F3" w:rsidRDefault="004C3D69" w:rsidP="004C3D69">
      <w:pPr>
        <w:ind w:firstLine="720"/>
        <w:jc w:val="both"/>
        <w:rPr>
          <w:sz w:val="28"/>
          <w:szCs w:val="28"/>
        </w:rPr>
      </w:pPr>
    </w:p>
    <w:p w:rsidR="00687F5C" w:rsidRPr="00DC60F3" w:rsidRDefault="004C3D69" w:rsidP="00BA680E">
      <w:pPr>
        <w:ind w:firstLine="709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1. </w:t>
      </w:r>
      <w:r w:rsidR="00687F5C" w:rsidRPr="00DC60F3">
        <w:rPr>
          <w:sz w:val="28"/>
          <w:szCs w:val="28"/>
        </w:rPr>
        <w:t xml:space="preserve">Внести в </w:t>
      </w:r>
      <w:r w:rsidR="00323EA7">
        <w:rPr>
          <w:sz w:val="28"/>
          <w:szCs w:val="28"/>
        </w:rPr>
        <w:t>р</w:t>
      </w:r>
      <w:r w:rsidR="00687F5C" w:rsidRPr="00DC60F3">
        <w:rPr>
          <w:sz w:val="28"/>
          <w:szCs w:val="28"/>
        </w:rPr>
        <w:t xml:space="preserve">ешение Совета Москаленского муниципального </w:t>
      </w:r>
      <w:r w:rsidR="003D78F7" w:rsidRPr="00DC60F3">
        <w:rPr>
          <w:sz w:val="28"/>
          <w:szCs w:val="28"/>
        </w:rPr>
        <w:t>района</w:t>
      </w:r>
      <w:r w:rsidR="00DF1A1A">
        <w:rPr>
          <w:sz w:val="28"/>
          <w:szCs w:val="28"/>
        </w:rPr>
        <w:t xml:space="preserve"> Омской области</w:t>
      </w:r>
      <w:r w:rsidR="00687F5C" w:rsidRPr="00DC60F3">
        <w:rPr>
          <w:sz w:val="28"/>
          <w:szCs w:val="28"/>
        </w:rPr>
        <w:t xml:space="preserve"> </w:t>
      </w:r>
      <w:r w:rsidR="00A97688" w:rsidRPr="00DC60F3">
        <w:rPr>
          <w:sz w:val="28"/>
          <w:szCs w:val="28"/>
        </w:rPr>
        <w:t xml:space="preserve">от 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0</w:t>
      </w:r>
      <w:r w:rsidR="00A97688" w:rsidRPr="00DC60F3">
        <w:rPr>
          <w:sz w:val="28"/>
          <w:szCs w:val="28"/>
        </w:rPr>
        <w:t>.12.20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3</w:t>
      </w:r>
      <w:r w:rsidR="00A97688" w:rsidRPr="00DC60F3">
        <w:rPr>
          <w:sz w:val="28"/>
          <w:szCs w:val="28"/>
        </w:rPr>
        <w:t xml:space="preserve"> № </w:t>
      </w:r>
      <w:r w:rsidR="00F63584">
        <w:rPr>
          <w:sz w:val="28"/>
          <w:szCs w:val="28"/>
        </w:rPr>
        <w:t>84</w:t>
      </w:r>
      <w:r w:rsidR="00A97688" w:rsidRPr="00DC60F3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«</w:t>
      </w:r>
      <w:r w:rsidR="00A97688" w:rsidRPr="008E6B67">
        <w:rPr>
          <w:sz w:val="28"/>
          <w:szCs w:val="28"/>
        </w:rPr>
        <w:t xml:space="preserve">О бюджете </w:t>
      </w:r>
      <w:proofErr w:type="spellStart"/>
      <w:r w:rsidR="00A97688">
        <w:rPr>
          <w:sz w:val="28"/>
          <w:szCs w:val="28"/>
        </w:rPr>
        <w:t>Москаленского</w:t>
      </w:r>
      <w:proofErr w:type="spellEnd"/>
      <w:r w:rsidR="00A97688">
        <w:rPr>
          <w:sz w:val="28"/>
          <w:szCs w:val="28"/>
        </w:rPr>
        <w:t xml:space="preserve"> </w:t>
      </w:r>
      <w:r w:rsidR="00A97688" w:rsidRPr="008E6B67">
        <w:rPr>
          <w:sz w:val="28"/>
          <w:szCs w:val="28"/>
        </w:rPr>
        <w:t>муниципального района на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4</w:t>
      </w:r>
      <w:r w:rsidR="00A97688" w:rsidRPr="008E6B67">
        <w:rPr>
          <w:sz w:val="28"/>
          <w:szCs w:val="28"/>
        </w:rPr>
        <w:t xml:space="preserve"> год и на плановый период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5</w:t>
      </w:r>
      <w:r w:rsidR="00A97688" w:rsidRPr="008E6B67">
        <w:rPr>
          <w:sz w:val="28"/>
          <w:szCs w:val="28"/>
        </w:rPr>
        <w:t xml:space="preserve"> и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6</w:t>
      </w:r>
      <w:r w:rsidR="00A97688" w:rsidRPr="008E6B67">
        <w:rPr>
          <w:sz w:val="28"/>
          <w:szCs w:val="28"/>
        </w:rPr>
        <w:t xml:space="preserve"> годов</w:t>
      </w:r>
      <w:r w:rsidR="00A97688" w:rsidRPr="00DC60F3">
        <w:rPr>
          <w:sz w:val="28"/>
          <w:szCs w:val="28"/>
        </w:rPr>
        <w:t>»</w:t>
      </w:r>
      <w:r w:rsidRPr="00DC60F3">
        <w:rPr>
          <w:sz w:val="28"/>
          <w:szCs w:val="28"/>
        </w:rPr>
        <w:t xml:space="preserve"> </w:t>
      </w:r>
      <w:r w:rsidR="00687F5C" w:rsidRPr="00DC60F3">
        <w:rPr>
          <w:sz w:val="28"/>
          <w:szCs w:val="28"/>
        </w:rPr>
        <w:t>следующие изменения:</w:t>
      </w:r>
    </w:p>
    <w:p w:rsidR="00C22068" w:rsidRPr="00C61984" w:rsidRDefault="00E162DF" w:rsidP="00A97688">
      <w:pPr>
        <w:pStyle w:val="a3"/>
        <w:ind w:firstLine="720"/>
        <w:rPr>
          <w:sz w:val="28"/>
          <w:szCs w:val="28"/>
        </w:rPr>
      </w:pPr>
      <w:r w:rsidRPr="00DC60F3">
        <w:rPr>
          <w:sz w:val="28"/>
          <w:szCs w:val="28"/>
        </w:rPr>
        <w:t>1.1.</w:t>
      </w:r>
      <w:r w:rsidR="00EE34A9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В статье 1</w:t>
      </w:r>
      <w:r w:rsidR="00C22068" w:rsidRPr="00C61984">
        <w:rPr>
          <w:sz w:val="28"/>
          <w:szCs w:val="28"/>
        </w:rPr>
        <w:t>:</w:t>
      </w:r>
    </w:p>
    <w:p w:rsidR="00A97688" w:rsidRDefault="00C22068" w:rsidP="00A97688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1)</w:t>
      </w:r>
      <w:r w:rsidR="00DA0363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в пункте 1</w:t>
      </w:r>
      <w:r w:rsidR="00A97688" w:rsidRPr="00EE34A9">
        <w:rPr>
          <w:sz w:val="28"/>
          <w:szCs w:val="28"/>
        </w:rPr>
        <w:t>:</w:t>
      </w:r>
      <w:r w:rsidR="00A97688" w:rsidRPr="00DC60F3">
        <w:rPr>
          <w:sz w:val="28"/>
          <w:szCs w:val="28"/>
        </w:rPr>
        <w:t xml:space="preserve"> </w:t>
      </w:r>
    </w:p>
    <w:p w:rsidR="00A97688" w:rsidRPr="00F3762D" w:rsidRDefault="00A97688" w:rsidP="00662C9D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подпункте 1</w:t>
      </w:r>
      <w:r w:rsidRPr="00DC60F3">
        <w:rPr>
          <w:sz w:val="28"/>
          <w:szCs w:val="28"/>
        </w:rPr>
        <w:t xml:space="preserve"> цифру «</w:t>
      </w:r>
      <w:r w:rsidR="001E47F1">
        <w:rPr>
          <w:sz w:val="28"/>
          <w:szCs w:val="28"/>
        </w:rPr>
        <w:t>1259182692,06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1E47F1">
        <w:rPr>
          <w:sz w:val="28"/>
          <w:szCs w:val="28"/>
        </w:rPr>
        <w:t>1269530171,12</w:t>
      </w:r>
      <w:r w:rsidRPr="00DC60F3">
        <w:rPr>
          <w:sz w:val="28"/>
          <w:szCs w:val="28"/>
        </w:rPr>
        <w:t>»</w:t>
      </w:r>
      <w:r w:rsidRPr="00F3762D">
        <w:rPr>
          <w:sz w:val="28"/>
          <w:szCs w:val="28"/>
        </w:rPr>
        <w:t>;</w:t>
      </w:r>
    </w:p>
    <w:p w:rsidR="00C22068" w:rsidRDefault="00A97688" w:rsidP="00DA0363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E42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подпункте 2 </w:t>
      </w:r>
      <w:r w:rsidRPr="00DC60F3">
        <w:rPr>
          <w:sz w:val="28"/>
          <w:szCs w:val="28"/>
        </w:rPr>
        <w:t>цифру «</w:t>
      </w:r>
      <w:r w:rsidR="001E47F1">
        <w:rPr>
          <w:sz w:val="28"/>
          <w:szCs w:val="28"/>
        </w:rPr>
        <w:t>1282015846,43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1E47F1">
        <w:rPr>
          <w:sz w:val="28"/>
          <w:szCs w:val="28"/>
        </w:rPr>
        <w:t>1292363325,49</w:t>
      </w:r>
      <w:r w:rsidRPr="00DC60F3">
        <w:rPr>
          <w:sz w:val="28"/>
          <w:szCs w:val="28"/>
        </w:rPr>
        <w:t>»</w:t>
      </w:r>
      <w:r w:rsidR="00C22068">
        <w:rPr>
          <w:sz w:val="28"/>
          <w:szCs w:val="28"/>
        </w:rPr>
        <w:t>.</w:t>
      </w:r>
    </w:p>
    <w:p w:rsidR="00C22068" w:rsidRDefault="00C22068" w:rsidP="00C22068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1A1CD5">
        <w:rPr>
          <w:sz w:val="28"/>
          <w:szCs w:val="28"/>
        </w:rPr>
        <w:t>)</w:t>
      </w:r>
      <w:r>
        <w:rPr>
          <w:sz w:val="28"/>
          <w:szCs w:val="28"/>
        </w:rPr>
        <w:t xml:space="preserve"> в пункте 2</w:t>
      </w:r>
      <w:r w:rsidRPr="00EE34A9">
        <w:rPr>
          <w:sz w:val="28"/>
          <w:szCs w:val="28"/>
        </w:rPr>
        <w:t>:</w:t>
      </w:r>
      <w:r w:rsidRPr="00DC60F3">
        <w:rPr>
          <w:sz w:val="28"/>
          <w:szCs w:val="28"/>
        </w:rPr>
        <w:t xml:space="preserve"> </w:t>
      </w:r>
    </w:p>
    <w:p w:rsidR="00C22068" w:rsidRPr="00F3762D" w:rsidRDefault="00C22068" w:rsidP="00C2206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подпункте 1</w:t>
      </w:r>
      <w:r w:rsidRPr="00DC60F3">
        <w:rPr>
          <w:sz w:val="28"/>
          <w:szCs w:val="28"/>
        </w:rPr>
        <w:t xml:space="preserve"> цифру «</w:t>
      </w:r>
      <w:r w:rsidR="001E47F1">
        <w:rPr>
          <w:sz w:val="28"/>
          <w:szCs w:val="28"/>
        </w:rPr>
        <w:t>838372549,31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1E47F1">
        <w:rPr>
          <w:sz w:val="28"/>
          <w:szCs w:val="28"/>
        </w:rPr>
        <w:t>892123437,31</w:t>
      </w:r>
      <w:r w:rsidRPr="00DC60F3">
        <w:rPr>
          <w:sz w:val="28"/>
          <w:szCs w:val="28"/>
        </w:rPr>
        <w:t>»</w:t>
      </w:r>
      <w:r w:rsidRPr="00F3762D">
        <w:rPr>
          <w:sz w:val="28"/>
          <w:szCs w:val="28"/>
        </w:rPr>
        <w:t>;</w:t>
      </w:r>
    </w:p>
    <w:p w:rsidR="00A97688" w:rsidRDefault="00C22068" w:rsidP="00C2206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E42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подпункте 2 </w:t>
      </w:r>
      <w:r w:rsidRPr="00DC60F3">
        <w:rPr>
          <w:sz w:val="28"/>
          <w:szCs w:val="28"/>
        </w:rPr>
        <w:t>цифру «</w:t>
      </w:r>
      <w:r w:rsidR="001E47F1">
        <w:rPr>
          <w:sz w:val="28"/>
          <w:szCs w:val="28"/>
        </w:rPr>
        <w:t>838372549,31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</w:t>
      </w:r>
      <w:r w:rsidR="00662C9D" w:rsidRPr="00DC60F3">
        <w:rPr>
          <w:sz w:val="28"/>
          <w:szCs w:val="28"/>
        </w:rPr>
        <w:t>«</w:t>
      </w:r>
      <w:r w:rsidR="001E47F1">
        <w:rPr>
          <w:sz w:val="28"/>
          <w:szCs w:val="28"/>
        </w:rPr>
        <w:t>892123437,31</w:t>
      </w:r>
      <w:r w:rsidR="00662C9D" w:rsidRPr="00DC60F3">
        <w:rPr>
          <w:sz w:val="28"/>
          <w:szCs w:val="28"/>
        </w:rPr>
        <w:t>»</w:t>
      </w:r>
      <w:r w:rsidR="00EC6192">
        <w:rPr>
          <w:sz w:val="28"/>
          <w:szCs w:val="28"/>
        </w:rPr>
        <w:t>.</w:t>
      </w:r>
    </w:p>
    <w:p w:rsidR="00EC628D" w:rsidRDefault="00F63584" w:rsidP="00EC628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530E4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EC628D" w:rsidRPr="002A63EF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584B5A" w:rsidRPr="002A63EF">
        <w:rPr>
          <w:rFonts w:ascii="Times New Roman" w:hAnsi="Times New Roman" w:cs="Times New Roman"/>
          <w:sz w:val="28"/>
          <w:szCs w:val="28"/>
        </w:rPr>
        <w:t>6</w:t>
      </w:r>
      <w:r w:rsidR="00EC628D" w:rsidRPr="002A63EF">
        <w:rPr>
          <w:rFonts w:ascii="Times New Roman" w:hAnsi="Times New Roman" w:cs="Times New Roman"/>
          <w:sz w:val="28"/>
          <w:szCs w:val="28"/>
        </w:rPr>
        <w:t>:</w:t>
      </w:r>
    </w:p>
    <w:p w:rsidR="000D4B3B" w:rsidRDefault="00EC628D" w:rsidP="000D4B3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D4B3B">
        <w:rPr>
          <w:rFonts w:ascii="Times New Roman" w:hAnsi="Times New Roman" w:cs="Times New Roman"/>
          <w:sz w:val="28"/>
          <w:szCs w:val="28"/>
        </w:rPr>
        <w:t>в пункте 1</w:t>
      </w:r>
      <w:r w:rsidR="000D4B3B" w:rsidRPr="000D4B3B">
        <w:rPr>
          <w:rFonts w:ascii="Times New Roman" w:hAnsi="Times New Roman" w:cs="Times New Roman"/>
          <w:sz w:val="28"/>
          <w:szCs w:val="28"/>
        </w:rPr>
        <w:t>:</w:t>
      </w:r>
    </w:p>
    <w:p w:rsidR="000D4B3B" w:rsidRPr="00076DA8" w:rsidRDefault="000D4B3B" w:rsidP="00871AE0">
      <w:pPr>
        <w:pStyle w:val="ConsPlusNormal"/>
        <w:widowControl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1AE0">
        <w:rPr>
          <w:rFonts w:ascii="Times New Roman" w:hAnsi="Times New Roman" w:cs="Times New Roman"/>
          <w:sz w:val="28"/>
          <w:szCs w:val="28"/>
        </w:rPr>
        <w:t xml:space="preserve">в </w:t>
      </w:r>
      <w:r w:rsidRPr="00934888">
        <w:rPr>
          <w:rFonts w:ascii="Times New Roman" w:hAnsi="Times New Roman" w:cs="Times New Roman"/>
          <w:sz w:val="28"/>
          <w:szCs w:val="28"/>
        </w:rPr>
        <w:t>подпункт</w:t>
      </w:r>
      <w:r w:rsidR="00871AE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871AE0">
        <w:rPr>
          <w:rFonts w:ascii="Times New Roman" w:hAnsi="Times New Roman" w:cs="Times New Roman"/>
          <w:bCs/>
          <w:sz w:val="28"/>
          <w:szCs w:val="28"/>
        </w:rPr>
        <w:t>у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E47F1">
        <w:rPr>
          <w:rFonts w:ascii="Times New Roman" w:hAnsi="Times New Roman" w:cs="Times New Roman"/>
          <w:sz w:val="28"/>
          <w:szCs w:val="28"/>
        </w:rPr>
        <w:t>938579515,02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Start"/>
      <w:r w:rsidR="00871AE0" w:rsidRPr="00DC60F3">
        <w:rPr>
          <w:rFonts w:ascii="Times New Roman" w:hAnsi="Times New Roman" w:cs="Times New Roman"/>
          <w:bCs/>
          <w:sz w:val="28"/>
          <w:szCs w:val="28"/>
        </w:rPr>
        <w:t>заменить на цифр</w:t>
      </w:r>
      <w:r w:rsidR="00871AE0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E47F1">
        <w:rPr>
          <w:rFonts w:ascii="Times New Roman" w:hAnsi="Times New Roman" w:cs="Times New Roman"/>
          <w:sz w:val="28"/>
          <w:szCs w:val="28"/>
        </w:rPr>
        <w:t>948926994,08</w:t>
      </w:r>
      <w:r w:rsidR="00871AE0">
        <w:rPr>
          <w:rFonts w:ascii="Times New Roman" w:hAnsi="Times New Roman" w:cs="Times New Roman"/>
          <w:sz w:val="28"/>
          <w:szCs w:val="28"/>
        </w:rPr>
        <w:t>»</w:t>
      </w:r>
      <w:r w:rsidR="001F712F">
        <w:rPr>
          <w:rFonts w:ascii="Times New Roman" w:hAnsi="Times New Roman" w:cs="Times New Roman"/>
          <w:sz w:val="28"/>
          <w:szCs w:val="28"/>
        </w:rPr>
        <w:t xml:space="preserve">, </w:t>
      </w:r>
      <w:r w:rsidR="001F712F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1F712F">
        <w:rPr>
          <w:rFonts w:ascii="Times New Roman" w:hAnsi="Times New Roman" w:cs="Times New Roman"/>
          <w:bCs/>
          <w:sz w:val="28"/>
          <w:szCs w:val="28"/>
        </w:rPr>
        <w:t>у</w:t>
      </w:r>
      <w:r w:rsidR="001F712F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660FF">
        <w:rPr>
          <w:rFonts w:ascii="Times New Roman" w:hAnsi="Times New Roman" w:cs="Times New Roman"/>
          <w:sz w:val="28"/>
          <w:szCs w:val="28"/>
        </w:rPr>
        <w:t>554852783,43</w:t>
      </w:r>
      <w:r w:rsidR="001F712F" w:rsidRPr="00DC60F3">
        <w:rPr>
          <w:rFonts w:ascii="Times New Roman" w:hAnsi="Times New Roman" w:cs="Times New Roman"/>
          <w:bCs/>
          <w:sz w:val="28"/>
          <w:szCs w:val="28"/>
        </w:rPr>
        <w:t>» заменить на цифр</w:t>
      </w:r>
      <w:r w:rsidR="001F712F">
        <w:rPr>
          <w:rFonts w:ascii="Times New Roman" w:hAnsi="Times New Roman" w:cs="Times New Roman"/>
          <w:bCs/>
          <w:sz w:val="28"/>
          <w:szCs w:val="28"/>
        </w:rPr>
        <w:t>у</w:t>
      </w:r>
      <w:r w:rsidR="001F712F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660FF">
        <w:rPr>
          <w:rFonts w:ascii="Times New Roman" w:hAnsi="Times New Roman" w:cs="Times New Roman"/>
          <w:sz w:val="28"/>
          <w:szCs w:val="28"/>
        </w:rPr>
        <w:t>608603671,43»</w:t>
      </w:r>
      <w:r w:rsidR="00634CC4" w:rsidRPr="00634CC4">
        <w:rPr>
          <w:rFonts w:ascii="Times New Roman" w:hAnsi="Times New Roman" w:cs="Times New Roman"/>
          <w:sz w:val="28"/>
          <w:szCs w:val="28"/>
        </w:rPr>
        <w:t>;</w:t>
      </w:r>
      <w:r w:rsidR="00142737" w:rsidRPr="0014273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628D" w:rsidRPr="00ED5D85" w:rsidRDefault="000D4B3B" w:rsidP="00EC628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628D" w:rsidRPr="00934888">
        <w:rPr>
          <w:rFonts w:ascii="Times New Roman" w:hAnsi="Times New Roman" w:cs="Times New Roman"/>
          <w:sz w:val="28"/>
          <w:szCs w:val="28"/>
        </w:rPr>
        <w:t>в подпункте</w:t>
      </w:r>
      <w:r w:rsidR="00EC628D">
        <w:rPr>
          <w:rFonts w:ascii="Times New Roman" w:hAnsi="Times New Roman" w:cs="Times New Roman"/>
          <w:sz w:val="28"/>
          <w:szCs w:val="28"/>
        </w:rPr>
        <w:t xml:space="preserve"> 2 </w:t>
      </w:r>
      <w:r w:rsidR="00EC628D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EC628D">
        <w:rPr>
          <w:rFonts w:ascii="Times New Roman" w:hAnsi="Times New Roman" w:cs="Times New Roman"/>
          <w:bCs/>
          <w:sz w:val="28"/>
          <w:szCs w:val="28"/>
        </w:rPr>
        <w:t>у</w:t>
      </w:r>
      <w:r w:rsidR="00EC628D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660FF">
        <w:rPr>
          <w:rFonts w:ascii="Times New Roman" w:hAnsi="Times New Roman" w:cs="Times New Roman"/>
          <w:sz w:val="28"/>
          <w:szCs w:val="28"/>
        </w:rPr>
        <w:t>88945541,33</w:t>
      </w:r>
      <w:r w:rsidR="00EC628D" w:rsidRPr="00DC60F3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Start"/>
      <w:r w:rsidR="00EC628D" w:rsidRPr="00DC60F3">
        <w:rPr>
          <w:rFonts w:ascii="Times New Roman" w:hAnsi="Times New Roman" w:cs="Times New Roman"/>
          <w:bCs/>
          <w:sz w:val="28"/>
          <w:szCs w:val="28"/>
        </w:rPr>
        <w:t>заменить на цифр</w:t>
      </w:r>
      <w:r w:rsidR="00EC628D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="00EC628D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660FF">
        <w:rPr>
          <w:rFonts w:ascii="Times New Roman" w:hAnsi="Times New Roman" w:cs="Times New Roman"/>
          <w:sz w:val="28"/>
          <w:szCs w:val="28"/>
        </w:rPr>
        <w:t>89619391,33</w:t>
      </w:r>
      <w:r w:rsidR="00ED5D85">
        <w:rPr>
          <w:rFonts w:ascii="Times New Roman" w:hAnsi="Times New Roman" w:cs="Times New Roman"/>
          <w:sz w:val="28"/>
          <w:szCs w:val="28"/>
        </w:rPr>
        <w:t>»</w:t>
      </w:r>
      <w:r w:rsidR="00ED5D85" w:rsidRPr="00ED5D85">
        <w:rPr>
          <w:rFonts w:ascii="Times New Roman" w:hAnsi="Times New Roman" w:cs="Times New Roman"/>
          <w:sz w:val="28"/>
          <w:szCs w:val="28"/>
        </w:rPr>
        <w:t>;</w:t>
      </w:r>
    </w:p>
    <w:p w:rsidR="00216EDB" w:rsidRDefault="00EC628D" w:rsidP="00EC628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в пункте 3</w:t>
      </w:r>
      <w:r w:rsidR="00216EDB" w:rsidRPr="00DA036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03B88" w:rsidRDefault="00216EDB" w:rsidP="00EC628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628D">
        <w:rPr>
          <w:sz w:val="28"/>
          <w:szCs w:val="28"/>
        </w:rPr>
        <w:t xml:space="preserve">в абзаце первом </w:t>
      </w:r>
      <w:r w:rsidR="00EC628D" w:rsidRPr="00DC60F3">
        <w:rPr>
          <w:bCs/>
          <w:sz w:val="28"/>
          <w:szCs w:val="28"/>
        </w:rPr>
        <w:t>цифр</w:t>
      </w:r>
      <w:r w:rsidR="00EC628D">
        <w:rPr>
          <w:bCs/>
          <w:sz w:val="28"/>
          <w:szCs w:val="28"/>
        </w:rPr>
        <w:t>у</w:t>
      </w:r>
      <w:r w:rsidR="00EC628D" w:rsidRPr="00DC60F3">
        <w:rPr>
          <w:bCs/>
          <w:sz w:val="28"/>
          <w:szCs w:val="28"/>
        </w:rPr>
        <w:t xml:space="preserve"> «</w:t>
      </w:r>
      <w:r w:rsidR="000660FF">
        <w:rPr>
          <w:bCs/>
          <w:sz w:val="28"/>
          <w:szCs w:val="28"/>
        </w:rPr>
        <w:t>39312692,33</w:t>
      </w:r>
      <w:r w:rsidR="00EC628D" w:rsidRPr="00DC60F3">
        <w:rPr>
          <w:bCs/>
          <w:sz w:val="28"/>
          <w:szCs w:val="28"/>
        </w:rPr>
        <w:t xml:space="preserve">» </w:t>
      </w:r>
      <w:proofErr w:type="gramStart"/>
      <w:r w:rsidR="00EC628D" w:rsidRPr="00DC60F3">
        <w:rPr>
          <w:bCs/>
          <w:sz w:val="28"/>
          <w:szCs w:val="28"/>
        </w:rPr>
        <w:t>заменить на цифр</w:t>
      </w:r>
      <w:r w:rsidR="00EC628D">
        <w:rPr>
          <w:bCs/>
          <w:sz w:val="28"/>
          <w:szCs w:val="28"/>
        </w:rPr>
        <w:t>у</w:t>
      </w:r>
      <w:proofErr w:type="gramEnd"/>
      <w:r w:rsidR="00EC628D" w:rsidRPr="00DC60F3">
        <w:rPr>
          <w:bCs/>
          <w:sz w:val="28"/>
          <w:szCs w:val="28"/>
        </w:rPr>
        <w:t xml:space="preserve"> «</w:t>
      </w:r>
      <w:r w:rsidR="006E6311">
        <w:rPr>
          <w:bCs/>
          <w:sz w:val="28"/>
          <w:szCs w:val="28"/>
        </w:rPr>
        <w:t>39986542,33</w:t>
      </w:r>
      <w:r w:rsidR="00D55DC0">
        <w:rPr>
          <w:sz w:val="28"/>
          <w:szCs w:val="28"/>
        </w:rPr>
        <w:t>»</w:t>
      </w:r>
      <w:r w:rsidR="006E6311">
        <w:rPr>
          <w:sz w:val="28"/>
          <w:szCs w:val="28"/>
        </w:rPr>
        <w:t>.</w:t>
      </w:r>
    </w:p>
    <w:p w:rsidR="0055289C" w:rsidRDefault="00C61984" w:rsidP="00E363B4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="00F308F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55289C" w:rsidRPr="00E775DA">
        <w:rPr>
          <w:sz w:val="28"/>
          <w:szCs w:val="28"/>
        </w:rPr>
        <w:t xml:space="preserve">Приложение № </w:t>
      </w:r>
      <w:r w:rsidR="00727A8C">
        <w:rPr>
          <w:sz w:val="28"/>
          <w:szCs w:val="28"/>
        </w:rPr>
        <w:t>2</w:t>
      </w:r>
      <w:r w:rsidR="0055289C" w:rsidRPr="00E775DA">
        <w:rPr>
          <w:sz w:val="28"/>
          <w:szCs w:val="28"/>
        </w:rPr>
        <w:t xml:space="preserve"> «</w:t>
      </w:r>
      <w:r w:rsidR="0055289C" w:rsidRPr="00833C50">
        <w:rPr>
          <w:sz w:val="28"/>
          <w:szCs w:val="28"/>
        </w:rPr>
        <w:t xml:space="preserve">Безвозмездные </w:t>
      </w:r>
      <w:r w:rsidR="0055289C" w:rsidRPr="0055289C">
        <w:rPr>
          <w:iCs/>
          <w:sz w:val="28"/>
          <w:szCs w:val="28"/>
        </w:rPr>
        <w:t>поступления в районный бюджет на 202</w:t>
      </w:r>
      <w:r w:rsidR="00A0798A">
        <w:rPr>
          <w:iCs/>
          <w:sz w:val="28"/>
          <w:szCs w:val="28"/>
        </w:rPr>
        <w:t>4</w:t>
      </w:r>
      <w:r w:rsidR="0055289C" w:rsidRPr="0055289C">
        <w:rPr>
          <w:iCs/>
          <w:sz w:val="28"/>
          <w:szCs w:val="28"/>
        </w:rPr>
        <w:t xml:space="preserve"> год и на плановый период 202</w:t>
      </w:r>
      <w:r w:rsidR="00A0798A">
        <w:rPr>
          <w:iCs/>
          <w:sz w:val="28"/>
          <w:szCs w:val="28"/>
        </w:rPr>
        <w:t>5</w:t>
      </w:r>
      <w:r w:rsidR="0055289C" w:rsidRPr="0055289C">
        <w:rPr>
          <w:iCs/>
          <w:sz w:val="28"/>
          <w:szCs w:val="28"/>
        </w:rPr>
        <w:t xml:space="preserve"> и 202</w:t>
      </w:r>
      <w:r w:rsidR="00A0798A">
        <w:rPr>
          <w:iCs/>
          <w:sz w:val="28"/>
          <w:szCs w:val="28"/>
        </w:rPr>
        <w:t>6</w:t>
      </w:r>
      <w:r w:rsidR="0055289C" w:rsidRPr="0055289C">
        <w:rPr>
          <w:iCs/>
          <w:sz w:val="28"/>
          <w:szCs w:val="28"/>
        </w:rPr>
        <w:t xml:space="preserve"> годов</w:t>
      </w:r>
      <w:r w:rsidR="0055289C" w:rsidRPr="00E775DA">
        <w:rPr>
          <w:sz w:val="28"/>
          <w:szCs w:val="28"/>
        </w:rPr>
        <w:t xml:space="preserve">» изложить в редакции согласно приложению № </w:t>
      </w:r>
      <w:r w:rsidR="00E363B4">
        <w:rPr>
          <w:sz w:val="28"/>
          <w:szCs w:val="28"/>
        </w:rPr>
        <w:t>1</w:t>
      </w:r>
      <w:r w:rsidR="0055289C" w:rsidRPr="00E775DA">
        <w:rPr>
          <w:sz w:val="28"/>
          <w:szCs w:val="28"/>
        </w:rPr>
        <w:t xml:space="preserve"> к настоящему решению.</w:t>
      </w:r>
    </w:p>
    <w:p w:rsidR="00E162DF" w:rsidRPr="00DC60F3" w:rsidRDefault="0055289C" w:rsidP="00F778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63B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E162DF" w:rsidRPr="00DC60F3">
        <w:rPr>
          <w:sz w:val="28"/>
          <w:szCs w:val="28"/>
        </w:rPr>
        <w:t xml:space="preserve">Приложение № </w:t>
      </w:r>
      <w:r w:rsidR="00727A8C">
        <w:rPr>
          <w:sz w:val="28"/>
          <w:szCs w:val="28"/>
        </w:rPr>
        <w:t>3</w:t>
      </w:r>
      <w:r w:rsidR="00E162DF" w:rsidRPr="00DC60F3">
        <w:rPr>
          <w:sz w:val="28"/>
          <w:szCs w:val="28"/>
        </w:rPr>
        <w:t xml:space="preserve"> «</w:t>
      </w:r>
      <w:r w:rsidR="00A4633F">
        <w:rPr>
          <w:sz w:val="28"/>
          <w:szCs w:val="28"/>
        </w:rPr>
        <w:t>Р</w:t>
      </w:r>
      <w:r w:rsidR="00A4633F" w:rsidRPr="002E5C6B">
        <w:rPr>
          <w:sz w:val="28"/>
          <w:szCs w:val="28"/>
        </w:rPr>
        <w:t xml:space="preserve">аспределение </w:t>
      </w:r>
      <w:r w:rsidRPr="0055289C">
        <w:rPr>
          <w:sz w:val="28"/>
          <w:szCs w:val="28"/>
        </w:rPr>
        <w:t>бюджетных ассигнований районного бюджета по разделам и подразделам классификации расходов бюджетов на 202</w:t>
      </w:r>
      <w:r w:rsidR="00A0798A">
        <w:rPr>
          <w:sz w:val="28"/>
          <w:szCs w:val="28"/>
        </w:rPr>
        <w:t>4</w:t>
      </w:r>
      <w:r w:rsidRPr="0055289C">
        <w:rPr>
          <w:sz w:val="28"/>
          <w:szCs w:val="28"/>
        </w:rPr>
        <w:t xml:space="preserve"> год и на плановый период 202</w:t>
      </w:r>
      <w:r w:rsidR="00A0798A">
        <w:rPr>
          <w:sz w:val="28"/>
          <w:szCs w:val="28"/>
        </w:rPr>
        <w:t>5</w:t>
      </w:r>
      <w:r w:rsidRPr="0055289C">
        <w:rPr>
          <w:sz w:val="28"/>
          <w:szCs w:val="28"/>
        </w:rPr>
        <w:t xml:space="preserve"> и 202</w:t>
      </w:r>
      <w:r w:rsidR="00A0798A">
        <w:rPr>
          <w:sz w:val="28"/>
          <w:szCs w:val="28"/>
        </w:rPr>
        <w:t>6</w:t>
      </w:r>
      <w:r w:rsidRPr="0055289C">
        <w:rPr>
          <w:sz w:val="28"/>
          <w:szCs w:val="28"/>
        </w:rPr>
        <w:t xml:space="preserve"> годов</w:t>
      </w:r>
      <w:r w:rsidR="00E162DF" w:rsidRPr="00DC60F3">
        <w:rPr>
          <w:sz w:val="28"/>
          <w:szCs w:val="28"/>
        </w:rPr>
        <w:t xml:space="preserve">» изложить в редакции согласно приложению № </w:t>
      </w:r>
      <w:r w:rsidR="00E363B4">
        <w:rPr>
          <w:sz w:val="28"/>
          <w:szCs w:val="28"/>
        </w:rPr>
        <w:t>2</w:t>
      </w:r>
      <w:r w:rsidR="00E162DF" w:rsidRPr="00DC60F3">
        <w:rPr>
          <w:sz w:val="28"/>
          <w:szCs w:val="28"/>
        </w:rPr>
        <w:t xml:space="preserve"> к настоящему </w:t>
      </w:r>
      <w:r w:rsidR="00BC39C4">
        <w:rPr>
          <w:sz w:val="28"/>
          <w:szCs w:val="28"/>
        </w:rPr>
        <w:t>р</w:t>
      </w:r>
      <w:r w:rsidR="00E162DF" w:rsidRPr="00DC60F3">
        <w:rPr>
          <w:sz w:val="28"/>
          <w:szCs w:val="28"/>
        </w:rPr>
        <w:t>ешению.</w:t>
      </w:r>
    </w:p>
    <w:p w:rsidR="00E162DF" w:rsidRDefault="00E162DF" w:rsidP="00E162DF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 w:rsidR="00E363B4">
        <w:rPr>
          <w:sz w:val="28"/>
          <w:szCs w:val="28"/>
        </w:rPr>
        <w:t>5</w:t>
      </w:r>
      <w:r w:rsidRPr="00DC60F3">
        <w:rPr>
          <w:sz w:val="28"/>
          <w:szCs w:val="28"/>
        </w:rPr>
        <w:t xml:space="preserve">. Приложение № </w:t>
      </w:r>
      <w:r w:rsidR="00727A8C"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«</w:t>
      </w:r>
      <w:r w:rsidR="00340B6D">
        <w:rPr>
          <w:sz w:val="28"/>
          <w:szCs w:val="28"/>
        </w:rPr>
        <w:t xml:space="preserve">Ведомственная </w:t>
      </w:r>
      <w:r w:rsidR="002F74E1">
        <w:rPr>
          <w:sz w:val="28"/>
          <w:szCs w:val="28"/>
        </w:rPr>
        <w:t xml:space="preserve">структура расходов районного </w:t>
      </w:r>
      <w:r w:rsidR="002F74E1" w:rsidRPr="0055289C">
        <w:rPr>
          <w:sz w:val="28"/>
          <w:szCs w:val="28"/>
        </w:rPr>
        <w:t xml:space="preserve">бюджета </w:t>
      </w:r>
      <w:r w:rsidR="0055289C" w:rsidRPr="0055289C">
        <w:rPr>
          <w:sz w:val="28"/>
          <w:szCs w:val="28"/>
        </w:rPr>
        <w:t>на 202</w:t>
      </w:r>
      <w:r w:rsidR="00A0798A">
        <w:rPr>
          <w:sz w:val="28"/>
          <w:szCs w:val="28"/>
        </w:rPr>
        <w:t>4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A0798A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и 202</w:t>
      </w:r>
      <w:r w:rsidR="00A0798A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 w:rsidR="00E363B4">
        <w:rPr>
          <w:sz w:val="28"/>
          <w:szCs w:val="28"/>
        </w:rPr>
        <w:t>3</w:t>
      </w:r>
      <w:r w:rsidR="000A4A03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к настоящему </w:t>
      </w:r>
      <w:r w:rsidR="00B63950"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BA55A4" w:rsidRDefault="00BA55A4" w:rsidP="00E162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63B4">
        <w:rPr>
          <w:sz w:val="28"/>
          <w:szCs w:val="28"/>
        </w:rPr>
        <w:t>6</w:t>
      </w:r>
      <w:r w:rsidR="00A4633F">
        <w:rPr>
          <w:sz w:val="28"/>
          <w:szCs w:val="28"/>
        </w:rPr>
        <w:t xml:space="preserve">. Приложение № </w:t>
      </w:r>
      <w:r w:rsidR="00727A8C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340B6D">
        <w:rPr>
          <w:sz w:val="28"/>
          <w:szCs w:val="28"/>
        </w:rPr>
        <w:t>Р</w:t>
      </w:r>
      <w:r w:rsidR="00340B6D" w:rsidRPr="008C24F5">
        <w:rPr>
          <w:sz w:val="28"/>
          <w:szCs w:val="28"/>
        </w:rPr>
        <w:t xml:space="preserve">аспределение </w:t>
      </w:r>
      <w:r w:rsidR="002F74E1" w:rsidRPr="008C24F5">
        <w:rPr>
          <w:sz w:val="28"/>
          <w:szCs w:val="28"/>
        </w:rPr>
        <w:t xml:space="preserve">бюджетных ассигнований </w:t>
      </w:r>
      <w:r w:rsidR="002F74E1">
        <w:rPr>
          <w:sz w:val="28"/>
          <w:szCs w:val="28"/>
        </w:rPr>
        <w:t>районного</w:t>
      </w:r>
      <w:r w:rsidR="002F74E1" w:rsidRPr="008C24F5">
        <w:rPr>
          <w:sz w:val="28"/>
          <w:szCs w:val="28"/>
        </w:rPr>
        <w:t xml:space="preserve"> бюджета </w:t>
      </w:r>
      <w:r w:rsidR="0055289C" w:rsidRPr="0055289C">
        <w:rPr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55289C" w:rsidRPr="0055289C">
        <w:rPr>
          <w:sz w:val="28"/>
          <w:szCs w:val="28"/>
        </w:rPr>
        <w:t>видов расходов классификации расходов бюджетов</w:t>
      </w:r>
      <w:proofErr w:type="gramEnd"/>
      <w:r w:rsidR="0055289C" w:rsidRPr="0055289C">
        <w:rPr>
          <w:sz w:val="28"/>
          <w:szCs w:val="28"/>
        </w:rPr>
        <w:t xml:space="preserve"> на 202</w:t>
      </w:r>
      <w:r w:rsidR="00584A85">
        <w:rPr>
          <w:sz w:val="28"/>
          <w:szCs w:val="28"/>
        </w:rPr>
        <w:t>4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584A85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и 202</w:t>
      </w:r>
      <w:r w:rsidR="00584A85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Pr="00BA55A4">
        <w:rPr>
          <w:sz w:val="28"/>
          <w:szCs w:val="28"/>
        </w:rPr>
        <w:t>изложить в редакции согласно приложению №</w:t>
      </w:r>
      <w:r w:rsidR="005259EF">
        <w:rPr>
          <w:sz w:val="28"/>
          <w:szCs w:val="28"/>
        </w:rPr>
        <w:t xml:space="preserve"> </w:t>
      </w:r>
      <w:r w:rsidR="00E363B4">
        <w:rPr>
          <w:sz w:val="28"/>
          <w:szCs w:val="28"/>
        </w:rPr>
        <w:t>4</w:t>
      </w:r>
      <w:r w:rsidR="00F0722D">
        <w:rPr>
          <w:sz w:val="28"/>
          <w:szCs w:val="28"/>
        </w:rPr>
        <w:t xml:space="preserve"> </w:t>
      </w:r>
      <w:r w:rsidRPr="00BA55A4">
        <w:rPr>
          <w:sz w:val="28"/>
          <w:szCs w:val="28"/>
        </w:rPr>
        <w:t>к настоящему решению.</w:t>
      </w:r>
    </w:p>
    <w:p w:rsidR="00095112" w:rsidRPr="00E05165" w:rsidRDefault="00095112" w:rsidP="00095112">
      <w:pPr>
        <w:pStyle w:val="3"/>
        <w:ind w:firstLine="720"/>
        <w:jc w:val="both"/>
        <w:rPr>
          <w:b w:val="0"/>
          <w:szCs w:val="28"/>
        </w:rPr>
      </w:pPr>
      <w:r w:rsidRPr="00BA7E4C">
        <w:rPr>
          <w:b w:val="0"/>
          <w:szCs w:val="28"/>
        </w:rPr>
        <w:t>1.</w:t>
      </w:r>
      <w:r w:rsidR="009C56A1" w:rsidRPr="00BA7E4C">
        <w:rPr>
          <w:b w:val="0"/>
          <w:szCs w:val="28"/>
        </w:rPr>
        <w:t>7</w:t>
      </w:r>
      <w:r w:rsidRPr="00BA7E4C">
        <w:rPr>
          <w:b w:val="0"/>
          <w:szCs w:val="28"/>
        </w:rPr>
        <w:t xml:space="preserve">. Приложение № 10 «Случаи и порядок предоставления иных межбюджетных трансфертов бюджетам поселений на 2024 год и на плановый период 2025 и 2026 годов» изложить в редакции согласно приложению № </w:t>
      </w:r>
      <w:r w:rsidR="009C56A1" w:rsidRPr="00BA7E4C">
        <w:rPr>
          <w:b w:val="0"/>
          <w:szCs w:val="28"/>
        </w:rPr>
        <w:t>5</w:t>
      </w:r>
      <w:r w:rsidRPr="00BA7E4C">
        <w:rPr>
          <w:b w:val="0"/>
          <w:szCs w:val="28"/>
        </w:rPr>
        <w:t xml:space="preserve"> к настоящему решению.</w:t>
      </w:r>
    </w:p>
    <w:p w:rsidR="00694662" w:rsidRDefault="00095112" w:rsidP="00694662">
      <w:pPr>
        <w:pStyle w:val="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 w:rsidR="009C56A1">
        <w:rPr>
          <w:b w:val="0"/>
          <w:szCs w:val="28"/>
        </w:rPr>
        <w:t>8</w:t>
      </w:r>
      <w:r>
        <w:rPr>
          <w:b w:val="0"/>
          <w:szCs w:val="28"/>
        </w:rPr>
        <w:t xml:space="preserve">. </w:t>
      </w:r>
      <w:r w:rsidR="00694662">
        <w:rPr>
          <w:b w:val="0"/>
          <w:szCs w:val="28"/>
        </w:rPr>
        <w:t xml:space="preserve">Приложение № </w:t>
      </w:r>
      <w:r w:rsidR="00BB70C9">
        <w:rPr>
          <w:b w:val="0"/>
          <w:szCs w:val="28"/>
        </w:rPr>
        <w:t>1</w:t>
      </w:r>
      <w:r w:rsidR="00137113">
        <w:rPr>
          <w:b w:val="0"/>
          <w:szCs w:val="28"/>
        </w:rPr>
        <w:t>1</w:t>
      </w:r>
      <w:r w:rsidR="00694662" w:rsidRPr="00DC60F3">
        <w:rPr>
          <w:b w:val="0"/>
          <w:szCs w:val="28"/>
        </w:rPr>
        <w:t xml:space="preserve"> «Распределение </w:t>
      </w:r>
      <w:r w:rsidR="00694662" w:rsidRPr="00340B6D">
        <w:rPr>
          <w:b w:val="0"/>
          <w:szCs w:val="28"/>
        </w:rPr>
        <w:t xml:space="preserve">иных межбюджетных трансфертов бюджетам поселений </w:t>
      </w:r>
      <w:r w:rsidR="0055289C" w:rsidRPr="0055289C">
        <w:rPr>
          <w:b w:val="0"/>
          <w:szCs w:val="28"/>
        </w:rPr>
        <w:t>на 202</w:t>
      </w:r>
      <w:r w:rsidR="00137113">
        <w:rPr>
          <w:b w:val="0"/>
          <w:szCs w:val="28"/>
        </w:rPr>
        <w:t>4</w:t>
      </w:r>
      <w:r w:rsidR="0055289C" w:rsidRPr="0055289C">
        <w:rPr>
          <w:b w:val="0"/>
          <w:szCs w:val="28"/>
        </w:rPr>
        <w:t xml:space="preserve"> год и на плановый период 202</w:t>
      </w:r>
      <w:r w:rsidR="00137113">
        <w:rPr>
          <w:b w:val="0"/>
          <w:szCs w:val="28"/>
        </w:rPr>
        <w:t>5</w:t>
      </w:r>
      <w:r w:rsidR="0055289C" w:rsidRPr="0055289C">
        <w:rPr>
          <w:b w:val="0"/>
          <w:szCs w:val="28"/>
        </w:rPr>
        <w:t xml:space="preserve"> и 202</w:t>
      </w:r>
      <w:r w:rsidR="00137113">
        <w:rPr>
          <w:b w:val="0"/>
          <w:szCs w:val="28"/>
        </w:rPr>
        <w:t>6</w:t>
      </w:r>
      <w:r w:rsidR="0055289C" w:rsidRPr="0055289C">
        <w:rPr>
          <w:b w:val="0"/>
          <w:szCs w:val="28"/>
        </w:rPr>
        <w:t xml:space="preserve"> годов</w:t>
      </w:r>
      <w:r w:rsidR="00694662" w:rsidRPr="00442C40">
        <w:rPr>
          <w:b w:val="0"/>
          <w:szCs w:val="28"/>
        </w:rPr>
        <w:t>»</w:t>
      </w:r>
      <w:r w:rsidR="00694662" w:rsidRPr="00DC60F3">
        <w:rPr>
          <w:b w:val="0"/>
          <w:szCs w:val="28"/>
        </w:rPr>
        <w:t xml:space="preserve"> изложить в</w:t>
      </w:r>
      <w:r w:rsidR="00694662">
        <w:rPr>
          <w:b w:val="0"/>
          <w:szCs w:val="28"/>
        </w:rPr>
        <w:t xml:space="preserve"> редакции согласно приложению № </w:t>
      </w:r>
      <w:r w:rsidR="009C56A1">
        <w:rPr>
          <w:b w:val="0"/>
          <w:szCs w:val="28"/>
        </w:rPr>
        <w:t>6</w:t>
      </w:r>
      <w:r w:rsidR="0055289C">
        <w:rPr>
          <w:b w:val="0"/>
          <w:szCs w:val="28"/>
        </w:rPr>
        <w:t xml:space="preserve"> </w:t>
      </w:r>
      <w:r w:rsidR="00694662" w:rsidRPr="00DC60F3">
        <w:rPr>
          <w:b w:val="0"/>
          <w:szCs w:val="28"/>
        </w:rPr>
        <w:t xml:space="preserve">к настоящему </w:t>
      </w:r>
      <w:r w:rsidR="00694662">
        <w:rPr>
          <w:b w:val="0"/>
          <w:szCs w:val="28"/>
        </w:rPr>
        <w:t>р</w:t>
      </w:r>
      <w:r w:rsidR="00694662" w:rsidRPr="00DC60F3">
        <w:rPr>
          <w:b w:val="0"/>
          <w:szCs w:val="28"/>
        </w:rPr>
        <w:t>ешению.</w:t>
      </w:r>
    </w:p>
    <w:p w:rsidR="00236FF1" w:rsidRDefault="005E503C" w:rsidP="00D55DC0">
      <w:pPr>
        <w:ind w:firstLine="709"/>
        <w:jc w:val="both"/>
        <w:rPr>
          <w:sz w:val="28"/>
          <w:szCs w:val="28"/>
        </w:rPr>
      </w:pPr>
      <w:r w:rsidRPr="008C463E">
        <w:rPr>
          <w:sz w:val="28"/>
          <w:szCs w:val="28"/>
        </w:rPr>
        <w:t>1.</w:t>
      </w:r>
      <w:r w:rsidR="009C56A1">
        <w:rPr>
          <w:sz w:val="28"/>
          <w:szCs w:val="28"/>
        </w:rPr>
        <w:t>9</w:t>
      </w:r>
      <w:r w:rsidRPr="008C463E">
        <w:rPr>
          <w:sz w:val="28"/>
          <w:szCs w:val="28"/>
        </w:rPr>
        <w:t>.</w:t>
      </w:r>
      <w:r>
        <w:rPr>
          <w:szCs w:val="28"/>
        </w:rPr>
        <w:t xml:space="preserve"> </w:t>
      </w:r>
      <w:r w:rsidR="00236FF1" w:rsidRPr="007E0BA4">
        <w:rPr>
          <w:sz w:val="28"/>
          <w:szCs w:val="28"/>
        </w:rPr>
        <w:t xml:space="preserve">Приложение № </w:t>
      </w:r>
      <w:r w:rsidR="0055289C">
        <w:rPr>
          <w:sz w:val="28"/>
          <w:szCs w:val="28"/>
        </w:rPr>
        <w:t>1</w:t>
      </w:r>
      <w:r w:rsidR="00137113">
        <w:rPr>
          <w:sz w:val="28"/>
          <w:szCs w:val="28"/>
        </w:rPr>
        <w:t>2</w:t>
      </w:r>
      <w:r w:rsidR="00236FF1" w:rsidRPr="007E0BA4">
        <w:rPr>
          <w:sz w:val="28"/>
          <w:szCs w:val="28"/>
        </w:rPr>
        <w:t xml:space="preserve"> «Источники </w:t>
      </w:r>
      <w:r w:rsidR="007E0BA4" w:rsidRPr="008C24F5">
        <w:rPr>
          <w:sz w:val="28"/>
          <w:szCs w:val="28"/>
        </w:rPr>
        <w:t xml:space="preserve">финансирования дефицита </w:t>
      </w:r>
      <w:r w:rsidR="007E0BA4">
        <w:rPr>
          <w:sz w:val="28"/>
          <w:szCs w:val="28"/>
        </w:rPr>
        <w:t>районного</w:t>
      </w:r>
      <w:r w:rsidR="007E0BA4" w:rsidRPr="008C24F5">
        <w:rPr>
          <w:sz w:val="28"/>
          <w:szCs w:val="28"/>
        </w:rPr>
        <w:t xml:space="preserve"> бюджета </w:t>
      </w:r>
      <w:r w:rsidR="0055289C" w:rsidRPr="0055289C">
        <w:rPr>
          <w:sz w:val="28"/>
          <w:szCs w:val="28"/>
        </w:rPr>
        <w:t>на 202</w:t>
      </w:r>
      <w:r w:rsidR="00137113">
        <w:rPr>
          <w:sz w:val="28"/>
          <w:szCs w:val="28"/>
        </w:rPr>
        <w:t>4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137113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и 202</w:t>
      </w:r>
      <w:r w:rsidR="00137113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годов</w:t>
      </w:r>
      <w:r w:rsidR="00236FF1" w:rsidRPr="007E0BA4">
        <w:rPr>
          <w:sz w:val="28"/>
          <w:szCs w:val="28"/>
        </w:rPr>
        <w:t xml:space="preserve">» изложить в редакции согласно приложению № </w:t>
      </w:r>
      <w:r w:rsidR="009C56A1">
        <w:rPr>
          <w:sz w:val="28"/>
          <w:szCs w:val="28"/>
        </w:rPr>
        <w:t>7</w:t>
      </w:r>
      <w:r w:rsidR="00236FF1" w:rsidRPr="007E0BA4">
        <w:rPr>
          <w:sz w:val="28"/>
          <w:szCs w:val="28"/>
        </w:rPr>
        <w:t xml:space="preserve"> к настоящему решению.</w:t>
      </w:r>
    </w:p>
    <w:p w:rsidR="00D767A6" w:rsidRDefault="001F38CD" w:rsidP="00F67FB7">
      <w:pPr>
        <w:ind w:firstLine="709"/>
        <w:jc w:val="both"/>
        <w:rPr>
          <w:sz w:val="28"/>
          <w:szCs w:val="28"/>
        </w:rPr>
      </w:pPr>
      <w:r w:rsidRPr="00E162DF">
        <w:rPr>
          <w:sz w:val="28"/>
          <w:szCs w:val="28"/>
        </w:rPr>
        <w:t>2. Опубликовать настоящее решение в источниках официального опубликования.</w:t>
      </w:r>
    </w:p>
    <w:p w:rsidR="001F38CD" w:rsidRDefault="001F38CD" w:rsidP="004C3D69">
      <w:pPr>
        <w:pStyle w:val="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3. </w:t>
      </w:r>
      <w:proofErr w:type="gramStart"/>
      <w:r>
        <w:rPr>
          <w:b w:val="0"/>
          <w:szCs w:val="28"/>
        </w:rPr>
        <w:t>Контроль за</w:t>
      </w:r>
      <w:proofErr w:type="gramEnd"/>
      <w:r>
        <w:rPr>
          <w:b w:val="0"/>
          <w:szCs w:val="28"/>
        </w:rPr>
        <w:t xml:space="preserve"> исполнением настоящего решения возложить на комиссию по финансово-экономическим вопросам (</w:t>
      </w:r>
      <w:r w:rsidR="00342251">
        <w:rPr>
          <w:b w:val="0"/>
          <w:szCs w:val="28"/>
        </w:rPr>
        <w:t>Выходцев Д.В.</w:t>
      </w:r>
      <w:r w:rsidR="0029629A">
        <w:rPr>
          <w:b w:val="0"/>
          <w:szCs w:val="28"/>
        </w:rPr>
        <w:t>)</w:t>
      </w:r>
    </w:p>
    <w:p w:rsidR="007124ED" w:rsidRDefault="007124ED" w:rsidP="004C3D69">
      <w:pPr>
        <w:pStyle w:val="3"/>
        <w:jc w:val="both"/>
        <w:rPr>
          <w:b w:val="0"/>
          <w:szCs w:val="28"/>
        </w:rPr>
      </w:pPr>
    </w:p>
    <w:p w:rsidR="00E42915" w:rsidRDefault="00E42915" w:rsidP="004C3D69">
      <w:pPr>
        <w:pStyle w:val="3"/>
        <w:jc w:val="both"/>
        <w:rPr>
          <w:b w:val="0"/>
          <w:szCs w:val="28"/>
        </w:rPr>
      </w:pPr>
    </w:p>
    <w:p w:rsidR="009C56A1" w:rsidRDefault="009C56A1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B70C9" w:rsidRPr="00DC60F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BB70C9" w:rsidRPr="00DC60F3">
        <w:rPr>
          <w:sz w:val="28"/>
          <w:szCs w:val="28"/>
        </w:rPr>
        <w:t>Москаленского</w:t>
      </w:r>
      <w:proofErr w:type="spellEnd"/>
    </w:p>
    <w:p w:rsidR="00BB70C9" w:rsidRDefault="00BB70C9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C60F3">
        <w:rPr>
          <w:sz w:val="28"/>
          <w:szCs w:val="28"/>
        </w:rPr>
        <w:t>униципального района</w:t>
      </w:r>
      <w:r>
        <w:rPr>
          <w:sz w:val="28"/>
          <w:szCs w:val="28"/>
        </w:rPr>
        <w:t xml:space="preserve">     </w:t>
      </w:r>
      <w:r w:rsidR="00C938FD">
        <w:rPr>
          <w:sz w:val="28"/>
          <w:szCs w:val="28"/>
        </w:rPr>
        <w:t xml:space="preserve">                     </w:t>
      </w:r>
      <w:r w:rsidR="009C56A1">
        <w:rPr>
          <w:sz w:val="28"/>
          <w:szCs w:val="28"/>
        </w:rPr>
        <w:t xml:space="preserve">                   </w:t>
      </w:r>
      <w:r w:rsidR="00C938FD">
        <w:rPr>
          <w:sz w:val="28"/>
          <w:szCs w:val="28"/>
        </w:rPr>
        <w:t xml:space="preserve">  </w:t>
      </w:r>
      <w:r w:rsidR="00C21C18">
        <w:rPr>
          <w:sz w:val="28"/>
          <w:szCs w:val="28"/>
        </w:rPr>
        <w:t xml:space="preserve">    </w:t>
      </w:r>
      <w:r w:rsidR="009C56A1">
        <w:rPr>
          <w:sz w:val="28"/>
          <w:szCs w:val="28"/>
        </w:rPr>
        <w:t xml:space="preserve">               </w:t>
      </w:r>
      <w:r w:rsidR="00C21C18">
        <w:rPr>
          <w:sz w:val="28"/>
          <w:szCs w:val="28"/>
        </w:rPr>
        <w:t xml:space="preserve">   </w:t>
      </w:r>
      <w:r w:rsidR="009C56A1">
        <w:rPr>
          <w:sz w:val="28"/>
          <w:szCs w:val="28"/>
        </w:rPr>
        <w:t xml:space="preserve">А.В. </w:t>
      </w:r>
      <w:proofErr w:type="spellStart"/>
      <w:r w:rsidR="009C56A1">
        <w:rPr>
          <w:sz w:val="28"/>
          <w:szCs w:val="28"/>
        </w:rPr>
        <w:t>Ряполов</w:t>
      </w:r>
      <w:proofErr w:type="spellEnd"/>
    </w:p>
    <w:p w:rsidR="007124ED" w:rsidRDefault="007124ED" w:rsidP="00BB70C9">
      <w:pPr>
        <w:jc w:val="both"/>
        <w:rPr>
          <w:sz w:val="28"/>
          <w:szCs w:val="28"/>
        </w:rPr>
      </w:pPr>
    </w:p>
    <w:p w:rsidR="00E42915" w:rsidRDefault="00E42915" w:rsidP="00BB70C9">
      <w:pPr>
        <w:jc w:val="both"/>
        <w:rPr>
          <w:sz w:val="28"/>
          <w:szCs w:val="28"/>
        </w:rPr>
      </w:pPr>
    </w:p>
    <w:p w:rsidR="00BB70C9" w:rsidRDefault="00BB70C9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BB70C9" w:rsidRDefault="00BB70C9" w:rsidP="00BB70C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  <w:t xml:space="preserve">                                   Е.Ю. Наумович</w:t>
      </w:r>
    </w:p>
    <w:p w:rsidR="000C7E13" w:rsidRDefault="000C7E13" w:rsidP="004C3D69">
      <w:pPr>
        <w:jc w:val="both"/>
        <w:rPr>
          <w:sz w:val="28"/>
          <w:szCs w:val="28"/>
        </w:rPr>
      </w:pPr>
    </w:p>
    <w:p w:rsidR="001B1E34" w:rsidRDefault="001B1E34" w:rsidP="004C3D69">
      <w:pPr>
        <w:jc w:val="both"/>
        <w:rPr>
          <w:sz w:val="28"/>
          <w:szCs w:val="28"/>
        </w:rPr>
      </w:pPr>
    </w:p>
    <w:p w:rsidR="003154D4" w:rsidRDefault="003154D4" w:rsidP="004C3D69">
      <w:pPr>
        <w:jc w:val="both"/>
        <w:rPr>
          <w:sz w:val="28"/>
          <w:szCs w:val="28"/>
        </w:rPr>
      </w:pPr>
    </w:p>
    <w:p w:rsidR="00733597" w:rsidRDefault="00733597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095112" w:rsidRDefault="00095112" w:rsidP="004C3D69">
      <w:pPr>
        <w:jc w:val="both"/>
        <w:rPr>
          <w:sz w:val="28"/>
          <w:szCs w:val="28"/>
        </w:rPr>
      </w:pPr>
    </w:p>
    <w:p w:rsidR="00095112" w:rsidRDefault="00095112" w:rsidP="004C3D69">
      <w:pPr>
        <w:jc w:val="both"/>
        <w:rPr>
          <w:sz w:val="28"/>
          <w:szCs w:val="28"/>
        </w:rPr>
      </w:pPr>
    </w:p>
    <w:p w:rsidR="00095112" w:rsidRDefault="00095112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0D3047" w:rsidRDefault="000D3047" w:rsidP="000D304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Pr="000D3047">
        <w:rPr>
          <w:sz w:val="28"/>
          <w:szCs w:val="28"/>
        </w:rPr>
        <w:t>:</w:t>
      </w:r>
    </w:p>
    <w:p w:rsidR="000D3047" w:rsidRDefault="00342251" w:rsidP="000D30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Прошивалко</w:t>
      </w:r>
      <w:proofErr w:type="spellEnd"/>
      <w:r>
        <w:rPr>
          <w:sz w:val="28"/>
          <w:szCs w:val="28"/>
        </w:rPr>
        <w:t xml:space="preserve"> Д.В.</w:t>
      </w:r>
    </w:p>
    <w:p w:rsidR="000D3047" w:rsidRPr="00BC7C5E" w:rsidRDefault="00D55DC0" w:rsidP="000D30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Пащина</w:t>
      </w:r>
      <w:proofErr w:type="spellEnd"/>
      <w:r>
        <w:rPr>
          <w:sz w:val="28"/>
          <w:szCs w:val="28"/>
        </w:rPr>
        <w:t xml:space="preserve"> Д.В.</w:t>
      </w:r>
    </w:p>
    <w:sectPr w:rsidR="000D3047" w:rsidRPr="00BC7C5E" w:rsidSect="00733597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B498F"/>
    <w:multiLevelType w:val="hybridMultilevel"/>
    <w:tmpl w:val="7E2E0D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AD26DD2"/>
    <w:multiLevelType w:val="multilevel"/>
    <w:tmpl w:val="6C04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63F56EAB"/>
    <w:multiLevelType w:val="hybridMultilevel"/>
    <w:tmpl w:val="5E7635D8"/>
    <w:lvl w:ilvl="0" w:tplc="D3AC0B5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BF03294"/>
    <w:multiLevelType w:val="hybridMultilevel"/>
    <w:tmpl w:val="734821EA"/>
    <w:lvl w:ilvl="0" w:tplc="FC68E1AE">
      <w:start w:val="1"/>
      <w:numFmt w:val="decimal"/>
      <w:lvlText w:val="%1)"/>
      <w:lvlJc w:val="left"/>
      <w:pPr>
        <w:ind w:left="1700" w:hanging="11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07058C4"/>
    <w:multiLevelType w:val="hybridMultilevel"/>
    <w:tmpl w:val="CB40DB26"/>
    <w:lvl w:ilvl="0" w:tplc="2B441A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C31F4"/>
    <w:rsid w:val="0000167A"/>
    <w:rsid w:val="0000699A"/>
    <w:rsid w:val="00010164"/>
    <w:rsid w:val="00010404"/>
    <w:rsid w:val="0001463B"/>
    <w:rsid w:val="00015687"/>
    <w:rsid w:val="00015E57"/>
    <w:rsid w:val="0001634D"/>
    <w:rsid w:val="00016882"/>
    <w:rsid w:val="000173A0"/>
    <w:rsid w:val="000227F5"/>
    <w:rsid w:val="000229A3"/>
    <w:rsid w:val="00022EDC"/>
    <w:rsid w:val="0002310F"/>
    <w:rsid w:val="000235F2"/>
    <w:rsid w:val="00025581"/>
    <w:rsid w:val="00026854"/>
    <w:rsid w:val="00031B32"/>
    <w:rsid w:val="00032015"/>
    <w:rsid w:val="0003706A"/>
    <w:rsid w:val="0003760B"/>
    <w:rsid w:val="00040F41"/>
    <w:rsid w:val="0004252A"/>
    <w:rsid w:val="00042E1D"/>
    <w:rsid w:val="00042E3C"/>
    <w:rsid w:val="00043B53"/>
    <w:rsid w:val="00044B91"/>
    <w:rsid w:val="00045AF7"/>
    <w:rsid w:val="00047672"/>
    <w:rsid w:val="00047773"/>
    <w:rsid w:val="0005026A"/>
    <w:rsid w:val="00050E3D"/>
    <w:rsid w:val="00051DC3"/>
    <w:rsid w:val="00055EAC"/>
    <w:rsid w:val="00057E1A"/>
    <w:rsid w:val="00061E2C"/>
    <w:rsid w:val="000660FF"/>
    <w:rsid w:val="0006754A"/>
    <w:rsid w:val="00067BD1"/>
    <w:rsid w:val="00071E13"/>
    <w:rsid w:val="00072E65"/>
    <w:rsid w:val="00076BE4"/>
    <w:rsid w:val="00076DA8"/>
    <w:rsid w:val="00082815"/>
    <w:rsid w:val="00090625"/>
    <w:rsid w:val="00092B40"/>
    <w:rsid w:val="00092BAD"/>
    <w:rsid w:val="00093273"/>
    <w:rsid w:val="00093C85"/>
    <w:rsid w:val="0009442C"/>
    <w:rsid w:val="00094828"/>
    <w:rsid w:val="00095112"/>
    <w:rsid w:val="000959A5"/>
    <w:rsid w:val="000968D6"/>
    <w:rsid w:val="000A081C"/>
    <w:rsid w:val="000A1835"/>
    <w:rsid w:val="000A231E"/>
    <w:rsid w:val="000A3165"/>
    <w:rsid w:val="000A4020"/>
    <w:rsid w:val="000A4A03"/>
    <w:rsid w:val="000A6CB4"/>
    <w:rsid w:val="000A7C52"/>
    <w:rsid w:val="000B1909"/>
    <w:rsid w:val="000B2996"/>
    <w:rsid w:val="000C1A4A"/>
    <w:rsid w:val="000C3331"/>
    <w:rsid w:val="000C55AD"/>
    <w:rsid w:val="000C7652"/>
    <w:rsid w:val="000C77D5"/>
    <w:rsid w:val="000C7E13"/>
    <w:rsid w:val="000D1943"/>
    <w:rsid w:val="000D2E00"/>
    <w:rsid w:val="000D3047"/>
    <w:rsid w:val="000D3510"/>
    <w:rsid w:val="000D4B3B"/>
    <w:rsid w:val="000D4EF6"/>
    <w:rsid w:val="000E4072"/>
    <w:rsid w:val="000E49CE"/>
    <w:rsid w:val="000E5EE2"/>
    <w:rsid w:val="000E631D"/>
    <w:rsid w:val="000E6887"/>
    <w:rsid w:val="000E737F"/>
    <w:rsid w:val="000F1888"/>
    <w:rsid w:val="000F4BD7"/>
    <w:rsid w:val="0010135A"/>
    <w:rsid w:val="001018CC"/>
    <w:rsid w:val="001071D7"/>
    <w:rsid w:val="00111DF8"/>
    <w:rsid w:val="001121AB"/>
    <w:rsid w:val="001122C9"/>
    <w:rsid w:val="00112CAE"/>
    <w:rsid w:val="00116A67"/>
    <w:rsid w:val="00116D27"/>
    <w:rsid w:val="00117021"/>
    <w:rsid w:val="00120043"/>
    <w:rsid w:val="001216A0"/>
    <w:rsid w:val="00123274"/>
    <w:rsid w:val="00126C2E"/>
    <w:rsid w:val="0013057E"/>
    <w:rsid w:val="00130D60"/>
    <w:rsid w:val="00132D67"/>
    <w:rsid w:val="0013442C"/>
    <w:rsid w:val="001349DF"/>
    <w:rsid w:val="00135A7A"/>
    <w:rsid w:val="00136908"/>
    <w:rsid w:val="00137113"/>
    <w:rsid w:val="00141988"/>
    <w:rsid w:val="001420DB"/>
    <w:rsid w:val="00142737"/>
    <w:rsid w:val="0014610D"/>
    <w:rsid w:val="00147FD7"/>
    <w:rsid w:val="0015125F"/>
    <w:rsid w:val="00151B41"/>
    <w:rsid w:val="00154243"/>
    <w:rsid w:val="0015441F"/>
    <w:rsid w:val="00154A12"/>
    <w:rsid w:val="00157FAD"/>
    <w:rsid w:val="00161F13"/>
    <w:rsid w:val="001621DD"/>
    <w:rsid w:val="0017099E"/>
    <w:rsid w:val="00175258"/>
    <w:rsid w:val="00175359"/>
    <w:rsid w:val="0017564F"/>
    <w:rsid w:val="0017654F"/>
    <w:rsid w:val="0017717E"/>
    <w:rsid w:val="00182D20"/>
    <w:rsid w:val="00186310"/>
    <w:rsid w:val="0018738C"/>
    <w:rsid w:val="001876C1"/>
    <w:rsid w:val="00193522"/>
    <w:rsid w:val="001A04EE"/>
    <w:rsid w:val="001A3F1D"/>
    <w:rsid w:val="001A4127"/>
    <w:rsid w:val="001A6E4C"/>
    <w:rsid w:val="001A72A8"/>
    <w:rsid w:val="001B1E34"/>
    <w:rsid w:val="001B310A"/>
    <w:rsid w:val="001B6925"/>
    <w:rsid w:val="001B7E3D"/>
    <w:rsid w:val="001C2A04"/>
    <w:rsid w:val="001C5A33"/>
    <w:rsid w:val="001D0FD6"/>
    <w:rsid w:val="001D1672"/>
    <w:rsid w:val="001D1ED9"/>
    <w:rsid w:val="001D25FE"/>
    <w:rsid w:val="001D2954"/>
    <w:rsid w:val="001D5C4D"/>
    <w:rsid w:val="001D6E68"/>
    <w:rsid w:val="001D75BB"/>
    <w:rsid w:val="001E0344"/>
    <w:rsid w:val="001E0563"/>
    <w:rsid w:val="001E2072"/>
    <w:rsid w:val="001E221F"/>
    <w:rsid w:val="001E2E38"/>
    <w:rsid w:val="001E46BE"/>
    <w:rsid w:val="001E47F1"/>
    <w:rsid w:val="001E76D8"/>
    <w:rsid w:val="001E7D37"/>
    <w:rsid w:val="001F1D45"/>
    <w:rsid w:val="001F38CD"/>
    <w:rsid w:val="001F6647"/>
    <w:rsid w:val="001F712F"/>
    <w:rsid w:val="001F7321"/>
    <w:rsid w:val="00200147"/>
    <w:rsid w:val="00200D1F"/>
    <w:rsid w:val="0020235A"/>
    <w:rsid w:val="00202C4B"/>
    <w:rsid w:val="00206624"/>
    <w:rsid w:val="002069E7"/>
    <w:rsid w:val="00206CC6"/>
    <w:rsid w:val="002076D2"/>
    <w:rsid w:val="00210479"/>
    <w:rsid w:val="002106E9"/>
    <w:rsid w:val="00210A29"/>
    <w:rsid w:val="00213162"/>
    <w:rsid w:val="0021482A"/>
    <w:rsid w:val="00215652"/>
    <w:rsid w:val="00216EDB"/>
    <w:rsid w:val="00220731"/>
    <w:rsid w:val="0022321D"/>
    <w:rsid w:val="00223C04"/>
    <w:rsid w:val="00236FF1"/>
    <w:rsid w:val="00241B0E"/>
    <w:rsid w:val="00242578"/>
    <w:rsid w:val="00242B71"/>
    <w:rsid w:val="00244036"/>
    <w:rsid w:val="0024732E"/>
    <w:rsid w:val="00251ED1"/>
    <w:rsid w:val="00252010"/>
    <w:rsid w:val="00252AE0"/>
    <w:rsid w:val="00252F50"/>
    <w:rsid w:val="00255E12"/>
    <w:rsid w:val="00257946"/>
    <w:rsid w:val="00262D58"/>
    <w:rsid w:val="002634BF"/>
    <w:rsid w:val="00270593"/>
    <w:rsid w:val="00271E34"/>
    <w:rsid w:val="00272F9B"/>
    <w:rsid w:val="002757C8"/>
    <w:rsid w:val="00276D90"/>
    <w:rsid w:val="00280C26"/>
    <w:rsid w:val="002825C2"/>
    <w:rsid w:val="00283387"/>
    <w:rsid w:val="00291681"/>
    <w:rsid w:val="00294CB2"/>
    <w:rsid w:val="002951AE"/>
    <w:rsid w:val="00295B39"/>
    <w:rsid w:val="0029629A"/>
    <w:rsid w:val="002969E9"/>
    <w:rsid w:val="0029739C"/>
    <w:rsid w:val="002A0AF6"/>
    <w:rsid w:val="002A10C9"/>
    <w:rsid w:val="002A20FB"/>
    <w:rsid w:val="002A36C9"/>
    <w:rsid w:val="002A5EE6"/>
    <w:rsid w:val="002A5F04"/>
    <w:rsid w:val="002A63EF"/>
    <w:rsid w:val="002B107C"/>
    <w:rsid w:val="002B2783"/>
    <w:rsid w:val="002B4B3A"/>
    <w:rsid w:val="002B5E47"/>
    <w:rsid w:val="002C0050"/>
    <w:rsid w:val="002C0C00"/>
    <w:rsid w:val="002C31F4"/>
    <w:rsid w:val="002C32A3"/>
    <w:rsid w:val="002C38F0"/>
    <w:rsid w:val="002C52C8"/>
    <w:rsid w:val="002C55A0"/>
    <w:rsid w:val="002C5A33"/>
    <w:rsid w:val="002C7534"/>
    <w:rsid w:val="002D0BB2"/>
    <w:rsid w:val="002D17BE"/>
    <w:rsid w:val="002D25BC"/>
    <w:rsid w:val="002D7401"/>
    <w:rsid w:val="002D7FE5"/>
    <w:rsid w:val="002E1DCD"/>
    <w:rsid w:val="002E2416"/>
    <w:rsid w:val="002E2A09"/>
    <w:rsid w:val="002E2CC2"/>
    <w:rsid w:val="002E3036"/>
    <w:rsid w:val="002E3250"/>
    <w:rsid w:val="002E51D8"/>
    <w:rsid w:val="002E5701"/>
    <w:rsid w:val="002E6DEE"/>
    <w:rsid w:val="002F193E"/>
    <w:rsid w:val="002F32CD"/>
    <w:rsid w:val="002F36A3"/>
    <w:rsid w:val="002F7444"/>
    <w:rsid w:val="002F74E1"/>
    <w:rsid w:val="00300F44"/>
    <w:rsid w:val="00301149"/>
    <w:rsid w:val="003015E6"/>
    <w:rsid w:val="0030178C"/>
    <w:rsid w:val="00302BFF"/>
    <w:rsid w:val="00302EBA"/>
    <w:rsid w:val="003037AC"/>
    <w:rsid w:val="003101FD"/>
    <w:rsid w:val="00315359"/>
    <w:rsid w:val="003154D4"/>
    <w:rsid w:val="00316034"/>
    <w:rsid w:val="00317867"/>
    <w:rsid w:val="00321BF0"/>
    <w:rsid w:val="00322AA5"/>
    <w:rsid w:val="00323E8E"/>
    <w:rsid w:val="00323EA7"/>
    <w:rsid w:val="00325FEE"/>
    <w:rsid w:val="003260F7"/>
    <w:rsid w:val="00326980"/>
    <w:rsid w:val="00330D0C"/>
    <w:rsid w:val="00336135"/>
    <w:rsid w:val="00336542"/>
    <w:rsid w:val="00340599"/>
    <w:rsid w:val="00340B6D"/>
    <w:rsid w:val="0034163C"/>
    <w:rsid w:val="00342251"/>
    <w:rsid w:val="0034227C"/>
    <w:rsid w:val="0034663E"/>
    <w:rsid w:val="00353D81"/>
    <w:rsid w:val="00353E9D"/>
    <w:rsid w:val="0035458F"/>
    <w:rsid w:val="003552C4"/>
    <w:rsid w:val="00356A05"/>
    <w:rsid w:val="00357360"/>
    <w:rsid w:val="00357529"/>
    <w:rsid w:val="00361473"/>
    <w:rsid w:val="003640DC"/>
    <w:rsid w:val="003675BE"/>
    <w:rsid w:val="00370E20"/>
    <w:rsid w:val="00371AFD"/>
    <w:rsid w:val="00377B78"/>
    <w:rsid w:val="00377C09"/>
    <w:rsid w:val="00380BA6"/>
    <w:rsid w:val="00382A20"/>
    <w:rsid w:val="00390F95"/>
    <w:rsid w:val="00391151"/>
    <w:rsid w:val="0039490F"/>
    <w:rsid w:val="00396F90"/>
    <w:rsid w:val="003A1FE0"/>
    <w:rsid w:val="003A2A84"/>
    <w:rsid w:val="003A40BD"/>
    <w:rsid w:val="003A69B0"/>
    <w:rsid w:val="003B0AAF"/>
    <w:rsid w:val="003B5BCD"/>
    <w:rsid w:val="003B7921"/>
    <w:rsid w:val="003C7380"/>
    <w:rsid w:val="003D29A2"/>
    <w:rsid w:val="003D29C6"/>
    <w:rsid w:val="003D5C8A"/>
    <w:rsid w:val="003D78F7"/>
    <w:rsid w:val="003E0F8F"/>
    <w:rsid w:val="003E5769"/>
    <w:rsid w:val="003E6662"/>
    <w:rsid w:val="003F1C91"/>
    <w:rsid w:val="003F2D04"/>
    <w:rsid w:val="003F3402"/>
    <w:rsid w:val="004049C0"/>
    <w:rsid w:val="00406E5F"/>
    <w:rsid w:val="0040754F"/>
    <w:rsid w:val="004132C0"/>
    <w:rsid w:val="00414237"/>
    <w:rsid w:val="004142FB"/>
    <w:rsid w:val="00414FAD"/>
    <w:rsid w:val="00417A7C"/>
    <w:rsid w:val="00420C20"/>
    <w:rsid w:val="00421115"/>
    <w:rsid w:val="0042565F"/>
    <w:rsid w:val="00425F24"/>
    <w:rsid w:val="00431841"/>
    <w:rsid w:val="00433AFF"/>
    <w:rsid w:val="00436BCB"/>
    <w:rsid w:val="0043799F"/>
    <w:rsid w:val="0044080F"/>
    <w:rsid w:val="00442861"/>
    <w:rsid w:val="00442C40"/>
    <w:rsid w:val="00446153"/>
    <w:rsid w:val="004523D9"/>
    <w:rsid w:val="00452BF8"/>
    <w:rsid w:val="00454F4D"/>
    <w:rsid w:val="004568EB"/>
    <w:rsid w:val="00456DEE"/>
    <w:rsid w:val="00457986"/>
    <w:rsid w:val="00462EDF"/>
    <w:rsid w:val="004641B9"/>
    <w:rsid w:val="00466393"/>
    <w:rsid w:val="004705F2"/>
    <w:rsid w:val="0047068C"/>
    <w:rsid w:val="004706EB"/>
    <w:rsid w:val="0047769E"/>
    <w:rsid w:val="00480940"/>
    <w:rsid w:val="00481932"/>
    <w:rsid w:val="00483D64"/>
    <w:rsid w:val="00487E3C"/>
    <w:rsid w:val="00490EAE"/>
    <w:rsid w:val="00492430"/>
    <w:rsid w:val="004955D8"/>
    <w:rsid w:val="004963EA"/>
    <w:rsid w:val="004965E2"/>
    <w:rsid w:val="004A3C6E"/>
    <w:rsid w:val="004A4F5D"/>
    <w:rsid w:val="004B43DA"/>
    <w:rsid w:val="004B4E0D"/>
    <w:rsid w:val="004C1B9E"/>
    <w:rsid w:val="004C365E"/>
    <w:rsid w:val="004C3767"/>
    <w:rsid w:val="004C3D69"/>
    <w:rsid w:val="004D1DC7"/>
    <w:rsid w:val="004D2F74"/>
    <w:rsid w:val="004D3BFB"/>
    <w:rsid w:val="004D63CF"/>
    <w:rsid w:val="004D7178"/>
    <w:rsid w:val="004E2F80"/>
    <w:rsid w:val="004E3504"/>
    <w:rsid w:val="004E3CF6"/>
    <w:rsid w:val="004E4E92"/>
    <w:rsid w:val="004F0305"/>
    <w:rsid w:val="004F0F2B"/>
    <w:rsid w:val="004F4A45"/>
    <w:rsid w:val="004F56E3"/>
    <w:rsid w:val="004F7557"/>
    <w:rsid w:val="005003B1"/>
    <w:rsid w:val="00500EF3"/>
    <w:rsid w:val="00503B45"/>
    <w:rsid w:val="00511CE6"/>
    <w:rsid w:val="0051338F"/>
    <w:rsid w:val="0051349D"/>
    <w:rsid w:val="0051583B"/>
    <w:rsid w:val="00517CEA"/>
    <w:rsid w:val="00521678"/>
    <w:rsid w:val="005218A9"/>
    <w:rsid w:val="00521E32"/>
    <w:rsid w:val="005226E6"/>
    <w:rsid w:val="00524241"/>
    <w:rsid w:val="005259EF"/>
    <w:rsid w:val="00526096"/>
    <w:rsid w:val="00530CB9"/>
    <w:rsid w:val="0053229B"/>
    <w:rsid w:val="00537E63"/>
    <w:rsid w:val="0054124B"/>
    <w:rsid w:val="00541F9E"/>
    <w:rsid w:val="00542691"/>
    <w:rsid w:val="005479D0"/>
    <w:rsid w:val="0055142F"/>
    <w:rsid w:val="0055289C"/>
    <w:rsid w:val="005532AB"/>
    <w:rsid w:val="00553EFF"/>
    <w:rsid w:val="0055532C"/>
    <w:rsid w:val="00555547"/>
    <w:rsid w:val="00557446"/>
    <w:rsid w:val="00561ECE"/>
    <w:rsid w:val="00561FBB"/>
    <w:rsid w:val="00564DD2"/>
    <w:rsid w:val="00565FDC"/>
    <w:rsid w:val="00566164"/>
    <w:rsid w:val="005677E6"/>
    <w:rsid w:val="00567AB0"/>
    <w:rsid w:val="00570ED0"/>
    <w:rsid w:val="00570F2E"/>
    <w:rsid w:val="00573E0C"/>
    <w:rsid w:val="00574BC5"/>
    <w:rsid w:val="00575ACE"/>
    <w:rsid w:val="00575B48"/>
    <w:rsid w:val="00582945"/>
    <w:rsid w:val="00582CF6"/>
    <w:rsid w:val="00584A85"/>
    <w:rsid w:val="00584B5A"/>
    <w:rsid w:val="005855DE"/>
    <w:rsid w:val="00586B2F"/>
    <w:rsid w:val="0059135E"/>
    <w:rsid w:val="00592B43"/>
    <w:rsid w:val="005940B3"/>
    <w:rsid w:val="005962A8"/>
    <w:rsid w:val="00597055"/>
    <w:rsid w:val="005A13DD"/>
    <w:rsid w:val="005A4EE8"/>
    <w:rsid w:val="005A7B91"/>
    <w:rsid w:val="005B5286"/>
    <w:rsid w:val="005B585B"/>
    <w:rsid w:val="005C070F"/>
    <w:rsid w:val="005C0729"/>
    <w:rsid w:val="005C5775"/>
    <w:rsid w:val="005D3301"/>
    <w:rsid w:val="005D52E3"/>
    <w:rsid w:val="005D5EC0"/>
    <w:rsid w:val="005E0159"/>
    <w:rsid w:val="005E503C"/>
    <w:rsid w:val="005F0ACF"/>
    <w:rsid w:val="005F2E18"/>
    <w:rsid w:val="005F441F"/>
    <w:rsid w:val="005F45E2"/>
    <w:rsid w:val="005F51BD"/>
    <w:rsid w:val="005F584A"/>
    <w:rsid w:val="00600CAD"/>
    <w:rsid w:val="0060550D"/>
    <w:rsid w:val="0061290D"/>
    <w:rsid w:val="0061433F"/>
    <w:rsid w:val="006148DD"/>
    <w:rsid w:val="00615C25"/>
    <w:rsid w:val="00615D0D"/>
    <w:rsid w:val="00616111"/>
    <w:rsid w:val="006164E5"/>
    <w:rsid w:val="0062110F"/>
    <w:rsid w:val="0062130C"/>
    <w:rsid w:val="0062358D"/>
    <w:rsid w:val="00625DBA"/>
    <w:rsid w:val="00633CD0"/>
    <w:rsid w:val="0063417B"/>
    <w:rsid w:val="00634CC4"/>
    <w:rsid w:val="006359CF"/>
    <w:rsid w:val="00636220"/>
    <w:rsid w:val="00637E2F"/>
    <w:rsid w:val="00641B14"/>
    <w:rsid w:val="00643034"/>
    <w:rsid w:val="0065087C"/>
    <w:rsid w:val="00652301"/>
    <w:rsid w:val="00654198"/>
    <w:rsid w:val="006553CF"/>
    <w:rsid w:val="00656C4A"/>
    <w:rsid w:val="00660AEF"/>
    <w:rsid w:val="006614D1"/>
    <w:rsid w:val="006625E9"/>
    <w:rsid w:val="00662C9D"/>
    <w:rsid w:val="006639E8"/>
    <w:rsid w:val="00663D16"/>
    <w:rsid w:val="00665E87"/>
    <w:rsid w:val="00671AD6"/>
    <w:rsid w:val="00671C87"/>
    <w:rsid w:val="0067280A"/>
    <w:rsid w:val="006730D2"/>
    <w:rsid w:val="00674444"/>
    <w:rsid w:val="00674585"/>
    <w:rsid w:val="00676776"/>
    <w:rsid w:val="00680014"/>
    <w:rsid w:val="0068581E"/>
    <w:rsid w:val="0068683E"/>
    <w:rsid w:val="00687F5C"/>
    <w:rsid w:val="00692CBF"/>
    <w:rsid w:val="00694662"/>
    <w:rsid w:val="0069466A"/>
    <w:rsid w:val="006970D5"/>
    <w:rsid w:val="006A1404"/>
    <w:rsid w:val="006A1E94"/>
    <w:rsid w:val="006A3244"/>
    <w:rsid w:val="006A3365"/>
    <w:rsid w:val="006A6E5B"/>
    <w:rsid w:val="006A7E81"/>
    <w:rsid w:val="006B0745"/>
    <w:rsid w:val="006B14CA"/>
    <w:rsid w:val="006B597C"/>
    <w:rsid w:val="006B5C96"/>
    <w:rsid w:val="006B6E44"/>
    <w:rsid w:val="006C1CD4"/>
    <w:rsid w:val="006C2666"/>
    <w:rsid w:val="006C46E8"/>
    <w:rsid w:val="006D1307"/>
    <w:rsid w:val="006D16C3"/>
    <w:rsid w:val="006D42F2"/>
    <w:rsid w:val="006D621C"/>
    <w:rsid w:val="006D6E55"/>
    <w:rsid w:val="006E17BC"/>
    <w:rsid w:val="006E3519"/>
    <w:rsid w:val="006E5B41"/>
    <w:rsid w:val="006E6311"/>
    <w:rsid w:val="006E73EF"/>
    <w:rsid w:val="006F036A"/>
    <w:rsid w:val="006F1D09"/>
    <w:rsid w:val="006F27ED"/>
    <w:rsid w:val="006F5463"/>
    <w:rsid w:val="006F5796"/>
    <w:rsid w:val="006F7297"/>
    <w:rsid w:val="00700295"/>
    <w:rsid w:val="007048FA"/>
    <w:rsid w:val="00710BA3"/>
    <w:rsid w:val="007117FF"/>
    <w:rsid w:val="007124ED"/>
    <w:rsid w:val="00712CC0"/>
    <w:rsid w:val="007145D3"/>
    <w:rsid w:val="00720C36"/>
    <w:rsid w:val="00724F65"/>
    <w:rsid w:val="00727A8C"/>
    <w:rsid w:val="0073120E"/>
    <w:rsid w:val="00732371"/>
    <w:rsid w:val="00732FB3"/>
    <w:rsid w:val="00733597"/>
    <w:rsid w:val="00733BC6"/>
    <w:rsid w:val="00734075"/>
    <w:rsid w:val="007353ED"/>
    <w:rsid w:val="00742287"/>
    <w:rsid w:val="00744546"/>
    <w:rsid w:val="007527A3"/>
    <w:rsid w:val="007554DC"/>
    <w:rsid w:val="00765060"/>
    <w:rsid w:val="00766A5C"/>
    <w:rsid w:val="00772014"/>
    <w:rsid w:val="007724E7"/>
    <w:rsid w:val="0077331B"/>
    <w:rsid w:val="00773535"/>
    <w:rsid w:val="00774500"/>
    <w:rsid w:val="0077528F"/>
    <w:rsid w:val="007759C8"/>
    <w:rsid w:val="0078312E"/>
    <w:rsid w:val="00783871"/>
    <w:rsid w:val="00783E74"/>
    <w:rsid w:val="00784049"/>
    <w:rsid w:val="00787352"/>
    <w:rsid w:val="0079367F"/>
    <w:rsid w:val="007941C8"/>
    <w:rsid w:val="007A3EE4"/>
    <w:rsid w:val="007A4440"/>
    <w:rsid w:val="007A5E3C"/>
    <w:rsid w:val="007A7B8E"/>
    <w:rsid w:val="007B0411"/>
    <w:rsid w:val="007B2EC2"/>
    <w:rsid w:val="007B5367"/>
    <w:rsid w:val="007C24B2"/>
    <w:rsid w:val="007C333F"/>
    <w:rsid w:val="007C62BD"/>
    <w:rsid w:val="007D2D73"/>
    <w:rsid w:val="007D5133"/>
    <w:rsid w:val="007D57E0"/>
    <w:rsid w:val="007E0AAD"/>
    <w:rsid w:val="007E0BA4"/>
    <w:rsid w:val="007E3387"/>
    <w:rsid w:val="007E627A"/>
    <w:rsid w:val="007F0374"/>
    <w:rsid w:val="007F0CBB"/>
    <w:rsid w:val="007F262E"/>
    <w:rsid w:val="007F36E9"/>
    <w:rsid w:val="007F403F"/>
    <w:rsid w:val="007F42E4"/>
    <w:rsid w:val="007F75B3"/>
    <w:rsid w:val="008017C7"/>
    <w:rsid w:val="00802281"/>
    <w:rsid w:val="0080413C"/>
    <w:rsid w:val="00804FE5"/>
    <w:rsid w:val="00805232"/>
    <w:rsid w:val="00805437"/>
    <w:rsid w:val="00805EA6"/>
    <w:rsid w:val="008061A6"/>
    <w:rsid w:val="008134C8"/>
    <w:rsid w:val="00822107"/>
    <w:rsid w:val="008239C4"/>
    <w:rsid w:val="00824B17"/>
    <w:rsid w:val="008263D7"/>
    <w:rsid w:val="00830B8C"/>
    <w:rsid w:val="00832AE0"/>
    <w:rsid w:val="00834275"/>
    <w:rsid w:val="008350CF"/>
    <w:rsid w:val="0083512B"/>
    <w:rsid w:val="00835380"/>
    <w:rsid w:val="00836F10"/>
    <w:rsid w:val="00837728"/>
    <w:rsid w:val="00837C09"/>
    <w:rsid w:val="00837FBB"/>
    <w:rsid w:val="008404FD"/>
    <w:rsid w:val="0085511B"/>
    <w:rsid w:val="0086161B"/>
    <w:rsid w:val="00867EAF"/>
    <w:rsid w:val="00871151"/>
    <w:rsid w:val="008717BB"/>
    <w:rsid w:val="00871AE0"/>
    <w:rsid w:val="00872F28"/>
    <w:rsid w:val="008734D5"/>
    <w:rsid w:val="008739B2"/>
    <w:rsid w:val="00876E09"/>
    <w:rsid w:val="00877E6B"/>
    <w:rsid w:val="00880549"/>
    <w:rsid w:val="00881A84"/>
    <w:rsid w:val="00885AF8"/>
    <w:rsid w:val="0088666F"/>
    <w:rsid w:val="008931BA"/>
    <w:rsid w:val="00894824"/>
    <w:rsid w:val="00894B05"/>
    <w:rsid w:val="008950A9"/>
    <w:rsid w:val="00897010"/>
    <w:rsid w:val="00897E5F"/>
    <w:rsid w:val="008A2C98"/>
    <w:rsid w:val="008A3A5E"/>
    <w:rsid w:val="008A4C20"/>
    <w:rsid w:val="008A5AC0"/>
    <w:rsid w:val="008A5C9C"/>
    <w:rsid w:val="008A63F3"/>
    <w:rsid w:val="008A6799"/>
    <w:rsid w:val="008B185F"/>
    <w:rsid w:val="008B2EF7"/>
    <w:rsid w:val="008B4A06"/>
    <w:rsid w:val="008C05EB"/>
    <w:rsid w:val="008C0CD0"/>
    <w:rsid w:val="008C14AF"/>
    <w:rsid w:val="008C1664"/>
    <w:rsid w:val="008C463E"/>
    <w:rsid w:val="008C680C"/>
    <w:rsid w:val="008C684C"/>
    <w:rsid w:val="008C733D"/>
    <w:rsid w:val="008D0986"/>
    <w:rsid w:val="008D551F"/>
    <w:rsid w:val="008D5BEE"/>
    <w:rsid w:val="008D7AB0"/>
    <w:rsid w:val="008E3466"/>
    <w:rsid w:val="008E3F3B"/>
    <w:rsid w:val="008E5604"/>
    <w:rsid w:val="008E64BE"/>
    <w:rsid w:val="008F12F6"/>
    <w:rsid w:val="008F1DC5"/>
    <w:rsid w:val="008F35F6"/>
    <w:rsid w:val="008F3A3C"/>
    <w:rsid w:val="008F525C"/>
    <w:rsid w:val="00900DFD"/>
    <w:rsid w:val="009037C2"/>
    <w:rsid w:val="00903B88"/>
    <w:rsid w:val="00904F96"/>
    <w:rsid w:val="009131C2"/>
    <w:rsid w:val="009203EC"/>
    <w:rsid w:val="00921328"/>
    <w:rsid w:val="00922824"/>
    <w:rsid w:val="0092434F"/>
    <w:rsid w:val="0092597A"/>
    <w:rsid w:val="00926F1B"/>
    <w:rsid w:val="00927283"/>
    <w:rsid w:val="00932F69"/>
    <w:rsid w:val="00934888"/>
    <w:rsid w:val="0093552E"/>
    <w:rsid w:val="009367D6"/>
    <w:rsid w:val="00940BD5"/>
    <w:rsid w:val="00952046"/>
    <w:rsid w:val="00953709"/>
    <w:rsid w:val="00954F18"/>
    <w:rsid w:val="00956AC9"/>
    <w:rsid w:val="009628FB"/>
    <w:rsid w:val="00963552"/>
    <w:rsid w:val="0096646E"/>
    <w:rsid w:val="00977094"/>
    <w:rsid w:val="009808D9"/>
    <w:rsid w:val="0098789D"/>
    <w:rsid w:val="00991FD3"/>
    <w:rsid w:val="009934F3"/>
    <w:rsid w:val="00995387"/>
    <w:rsid w:val="00995E90"/>
    <w:rsid w:val="00997AD4"/>
    <w:rsid w:val="009A2152"/>
    <w:rsid w:val="009A319D"/>
    <w:rsid w:val="009A36A6"/>
    <w:rsid w:val="009A3723"/>
    <w:rsid w:val="009A3805"/>
    <w:rsid w:val="009A3820"/>
    <w:rsid w:val="009A65D0"/>
    <w:rsid w:val="009B02AE"/>
    <w:rsid w:val="009B1506"/>
    <w:rsid w:val="009B230C"/>
    <w:rsid w:val="009B251D"/>
    <w:rsid w:val="009B4915"/>
    <w:rsid w:val="009B61C0"/>
    <w:rsid w:val="009B75E5"/>
    <w:rsid w:val="009C0517"/>
    <w:rsid w:val="009C1D6C"/>
    <w:rsid w:val="009C3BD7"/>
    <w:rsid w:val="009C507D"/>
    <w:rsid w:val="009C56A1"/>
    <w:rsid w:val="009D5B6C"/>
    <w:rsid w:val="009D5DDE"/>
    <w:rsid w:val="009D6308"/>
    <w:rsid w:val="009D684A"/>
    <w:rsid w:val="009E0958"/>
    <w:rsid w:val="009E0E5C"/>
    <w:rsid w:val="009E19A7"/>
    <w:rsid w:val="009E676F"/>
    <w:rsid w:val="009E67EB"/>
    <w:rsid w:val="009E6DAE"/>
    <w:rsid w:val="009E78D8"/>
    <w:rsid w:val="009F0BDE"/>
    <w:rsid w:val="009F26C1"/>
    <w:rsid w:val="009F2955"/>
    <w:rsid w:val="009F4804"/>
    <w:rsid w:val="009F56AE"/>
    <w:rsid w:val="00A0462D"/>
    <w:rsid w:val="00A0798A"/>
    <w:rsid w:val="00A07BA8"/>
    <w:rsid w:val="00A150D6"/>
    <w:rsid w:val="00A15B94"/>
    <w:rsid w:val="00A15F75"/>
    <w:rsid w:val="00A20BE3"/>
    <w:rsid w:val="00A21E42"/>
    <w:rsid w:val="00A21F50"/>
    <w:rsid w:val="00A23903"/>
    <w:rsid w:val="00A274DB"/>
    <w:rsid w:val="00A27C73"/>
    <w:rsid w:val="00A41116"/>
    <w:rsid w:val="00A41638"/>
    <w:rsid w:val="00A4633F"/>
    <w:rsid w:val="00A463C2"/>
    <w:rsid w:val="00A470BD"/>
    <w:rsid w:val="00A51817"/>
    <w:rsid w:val="00A53272"/>
    <w:rsid w:val="00A53A4B"/>
    <w:rsid w:val="00A55ED0"/>
    <w:rsid w:val="00A56127"/>
    <w:rsid w:val="00A57B5C"/>
    <w:rsid w:val="00A60B68"/>
    <w:rsid w:val="00A6142D"/>
    <w:rsid w:val="00A621A7"/>
    <w:rsid w:val="00A6425B"/>
    <w:rsid w:val="00A644AF"/>
    <w:rsid w:val="00A7134E"/>
    <w:rsid w:val="00A7501E"/>
    <w:rsid w:val="00A75297"/>
    <w:rsid w:val="00A75FED"/>
    <w:rsid w:val="00A800EC"/>
    <w:rsid w:val="00A8444D"/>
    <w:rsid w:val="00A84BB9"/>
    <w:rsid w:val="00A9193A"/>
    <w:rsid w:val="00A930E5"/>
    <w:rsid w:val="00A93DD4"/>
    <w:rsid w:val="00A945DE"/>
    <w:rsid w:val="00A95471"/>
    <w:rsid w:val="00A956D5"/>
    <w:rsid w:val="00A97688"/>
    <w:rsid w:val="00AA2D06"/>
    <w:rsid w:val="00AA638D"/>
    <w:rsid w:val="00AB0A62"/>
    <w:rsid w:val="00AB1857"/>
    <w:rsid w:val="00AB1A9D"/>
    <w:rsid w:val="00AB3C37"/>
    <w:rsid w:val="00AB4392"/>
    <w:rsid w:val="00AC1009"/>
    <w:rsid w:val="00AC1768"/>
    <w:rsid w:val="00AC2A1E"/>
    <w:rsid w:val="00AD46CF"/>
    <w:rsid w:val="00AD687D"/>
    <w:rsid w:val="00AE0AC0"/>
    <w:rsid w:val="00AE0B75"/>
    <w:rsid w:val="00AE2E9D"/>
    <w:rsid w:val="00AE3394"/>
    <w:rsid w:val="00AE6F49"/>
    <w:rsid w:val="00AE7262"/>
    <w:rsid w:val="00AF1A9B"/>
    <w:rsid w:val="00AF4EC5"/>
    <w:rsid w:val="00AF602D"/>
    <w:rsid w:val="00B01083"/>
    <w:rsid w:val="00B01F80"/>
    <w:rsid w:val="00B03377"/>
    <w:rsid w:val="00B03A36"/>
    <w:rsid w:val="00B05AF3"/>
    <w:rsid w:val="00B073DD"/>
    <w:rsid w:val="00B10164"/>
    <w:rsid w:val="00B1258F"/>
    <w:rsid w:val="00B13FCE"/>
    <w:rsid w:val="00B140F4"/>
    <w:rsid w:val="00B173EA"/>
    <w:rsid w:val="00B1784B"/>
    <w:rsid w:val="00B202CA"/>
    <w:rsid w:val="00B207F7"/>
    <w:rsid w:val="00B21282"/>
    <w:rsid w:val="00B22651"/>
    <w:rsid w:val="00B22878"/>
    <w:rsid w:val="00B27E5D"/>
    <w:rsid w:val="00B31EAD"/>
    <w:rsid w:val="00B34022"/>
    <w:rsid w:val="00B37852"/>
    <w:rsid w:val="00B4171C"/>
    <w:rsid w:val="00B4683C"/>
    <w:rsid w:val="00B528EB"/>
    <w:rsid w:val="00B530E4"/>
    <w:rsid w:val="00B5450E"/>
    <w:rsid w:val="00B546C1"/>
    <w:rsid w:val="00B607AA"/>
    <w:rsid w:val="00B61BC2"/>
    <w:rsid w:val="00B620AC"/>
    <w:rsid w:val="00B63950"/>
    <w:rsid w:val="00B6566A"/>
    <w:rsid w:val="00B6769D"/>
    <w:rsid w:val="00B72892"/>
    <w:rsid w:val="00B73DC6"/>
    <w:rsid w:val="00B752AA"/>
    <w:rsid w:val="00B772E3"/>
    <w:rsid w:val="00B82547"/>
    <w:rsid w:val="00B82979"/>
    <w:rsid w:val="00B832E7"/>
    <w:rsid w:val="00B83E65"/>
    <w:rsid w:val="00B83FF1"/>
    <w:rsid w:val="00B85377"/>
    <w:rsid w:val="00B86BB0"/>
    <w:rsid w:val="00B916F1"/>
    <w:rsid w:val="00B924A4"/>
    <w:rsid w:val="00B93838"/>
    <w:rsid w:val="00B944DF"/>
    <w:rsid w:val="00B955A9"/>
    <w:rsid w:val="00B95FA1"/>
    <w:rsid w:val="00BA00D5"/>
    <w:rsid w:val="00BA126C"/>
    <w:rsid w:val="00BA55A4"/>
    <w:rsid w:val="00BA66D1"/>
    <w:rsid w:val="00BA680E"/>
    <w:rsid w:val="00BA7E4C"/>
    <w:rsid w:val="00BB1129"/>
    <w:rsid w:val="00BB14F0"/>
    <w:rsid w:val="00BB1C90"/>
    <w:rsid w:val="00BB4771"/>
    <w:rsid w:val="00BB4A6F"/>
    <w:rsid w:val="00BB6373"/>
    <w:rsid w:val="00BB70C9"/>
    <w:rsid w:val="00BB76BD"/>
    <w:rsid w:val="00BC0C1E"/>
    <w:rsid w:val="00BC1FC4"/>
    <w:rsid w:val="00BC39C4"/>
    <w:rsid w:val="00BC3AD7"/>
    <w:rsid w:val="00BC7C5E"/>
    <w:rsid w:val="00BD16B1"/>
    <w:rsid w:val="00BD33EB"/>
    <w:rsid w:val="00BD4FF3"/>
    <w:rsid w:val="00BD5878"/>
    <w:rsid w:val="00BD5CDC"/>
    <w:rsid w:val="00BD5D30"/>
    <w:rsid w:val="00BD78B3"/>
    <w:rsid w:val="00BD7CFC"/>
    <w:rsid w:val="00BE142C"/>
    <w:rsid w:val="00BE27E0"/>
    <w:rsid w:val="00BE6366"/>
    <w:rsid w:val="00BF037A"/>
    <w:rsid w:val="00BF4A39"/>
    <w:rsid w:val="00BF4F6D"/>
    <w:rsid w:val="00BF64A7"/>
    <w:rsid w:val="00BF6625"/>
    <w:rsid w:val="00BF7128"/>
    <w:rsid w:val="00BF77FE"/>
    <w:rsid w:val="00C002E8"/>
    <w:rsid w:val="00C03BBD"/>
    <w:rsid w:val="00C04C2D"/>
    <w:rsid w:val="00C079B7"/>
    <w:rsid w:val="00C10146"/>
    <w:rsid w:val="00C10426"/>
    <w:rsid w:val="00C108B3"/>
    <w:rsid w:val="00C126FB"/>
    <w:rsid w:val="00C133EB"/>
    <w:rsid w:val="00C163EA"/>
    <w:rsid w:val="00C16763"/>
    <w:rsid w:val="00C17373"/>
    <w:rsid w:val="00C175EB"/>
    <w:rsid w:val="00C21C18"/>
    <w:rsid w:val="00C21F38"/>
    <w:rsid w:val="00C22068"/>
    <w:rsid w:val="00C2360D"/>
    <w:rsid w:val="00C24C7E"/>
    <w:rsid w:val="00C27DBC"/>
    <w:rsid w:val="00C3338D"/>
    <w:rsid w:val="00C337B6"/>
    <w:rsid w:val="00C33F9E"/>
    <w:rsid w:val="00C34DB8"/>
    <w:rsid w:val="00C35F12"/>
    <w:rsid w:val="00C362B1"/>
    <w:rsid w:val="00C37B57"/>
    <w:rsid w:val="00C42AE1"/>
    <w:rsid w:val="00C43AA0"/>
    <w:rsid w:val="00C46515"/>
    <w:rsid w:val="00C47241"/>
    <w:rsid w:val="00C61984"/>
    <w:rsid w:val="00C624AB"/>
    <w:rsid w:val="00C67755"/>
    <w:rsid w:val="00C67EAF"/>
    <w:rsid w:val="00C67F04"/>
    <w:rsid w:val="00C71FE3"/>
    <w:rsid w:val="00C81A6E"/>
    <w:rsid w:val="00C85742"/>
    <w:rsid w:val="00C8712F"/>
    <w:rsid w:val="00C87E31"/>
    <w:rsid w:val="00C903EE"/>
    <w:rsid w:val="00C907DE"/>
    <w:rsid w:val="00C90D13"/>
    <w:rsid w:val="00C92C0E"/>
    <w:rsid w:val="00C938FD"/>
    <w:rsid w:val="00C95E14"/>
    <w:rsid w:val="00C95EC7"/>
    <w:rsid w:val="00CA0CA8"/>
    <w:rsid w:val="00CA5BE0"/>
    <w:rsid w:val="00CB0A03"/>
    <w:rsid w:val="00CB264E"/>
    <w:rsid w:val="00CB53AE"/>
    <w:rsid w:val="00CB5E43"/>
    <w:rsid w:val="00CB6115"/>
    <w:rsid w:val="00CB64C7"/>
    <w:rsid w:val="00CB6816"/>
    <w:rsid w:val="00CC04EC"/>
    <w:rsid w:val="00CC05BC"/>
    <w:rsid w:val="00CC0D85"/>
    <w:rsid w:val="00CC18DC"/>
    <w:rsid w:val="00CC40C6"/>
    <w:rsid w:val="00CC50A4"/>
    <w:rsid w:val="00CC6892"/>
    <w:rsid w:val="00CC6ACB"/>
    <w:rsid w:val="00CD0FD3"/>
    <w:rsid w:val="00CD1F0C"/>
    <w:rsid w:val="00CD340D"/>
    <w:rsid w:val="00CD6585"/>
    <w:rsid w:val="00CD6D45"/>
    <w:rsid w:val="00CD7772"/>
    <w:rsid w:val="00CD7AFC"/>
    <w:rsid w:val="00CD7C32"/>
    <w:rsid w:val="00CE0DAE"/>
    <w:rsid w:val="00CE0F8F"/>
    <w:rsid w:val="00CE7A32"/>
    <w:rsid w:val="00CF025C"/>
    <w:rsid w:val="00CF1BFC"/>
    <w:rsid w:val="00CF3097"/>
    <w:rsid w:val="00CF5E39"/>
    <w:rsid w:val="00D013B4"/>
    <w:rsid w:val="00D03BAA"/>
    <w:rsid w:val="00D03C70"/>
    <w:rsid w:val="00D13232"/>
    <w:rsid w:val="00D14BD1"/>
    <w:rsid w:val="00D16B77"/>
    <w:rsid w:val="00D20E62"/>
    <w:rsid w:val="00D24FF6"/>
    <w:rsid w:val="00D267EF"/>
    <w:rsid w:val="00D277F6"/>
    <w:rsid w:val="00D31259"/>
    <w:rsid w:val="00D33567"/>
    <w:rsid w:val="00D34300"/>
    <w:rsid w:val="00D34B8F"/>
    <w:rsid w:val="00D425F2"/>
    <w:rsid w:val="00D429AE"/>
    <w:rsid w:val="00D42D54"/>
    <w:rsid w:val="00D47690"/>
    <w:rsid w:val="00D506D9"/>
    <w:rsid w:val="00D55DC0"/>
    <w:rsid w:val="00D57BFD"/>
    <w:rsid w:val="00D60C2B"/>
    <w:rsid w:val="00D6164F"/>
    <w:rsid w:val="00D63456"/>
    <w:rsid w:val="00D6447A"/>
    <w:rsid w:val="00D674BF"/>
    <w:rsid w:val="00D75246"/>
    <w:rsid w:val="00D767A6"/>
    <w:rsid w:val="00D8239A"/>
    <w:rsid w:val="00D82E5C"/>
    <w:rsid w:val="00D83C54"/>
    <w:rsid w:val="00D85FFB"/>
    <w:rsid w:val="00D87D88"/>
    <w:rsid w:val="00D91ADA"/>
    <w:rsid w:val="00D92207"/>
    <w:rsid w:val="00D946BC"/>
    <w:rsid w:val="00D96BFE"/>
    <w:rsid w:val="00D96E94"/>
    <w:rsid w:val="00DA0363"/>
    <w:rsid w:val="00DA0F9D"/>
    <w:rsid w:val="00DA4EB9"/>
    <w:rsid w:val="00DA69E9"/>
    <w:rsid w:val="00DB01AC"/>
    <w:rsid w:val="00DB120F"/>
    <w:rsid w:val="00DB3225"/>
    <w:rsid w:val="00DB3302"/>
    <w:rsid w:val="00DB42F9"/>
    <w:rsid w:val="00DB46D7"/>
    <w:rsid w:val="00DB71AE"/>
    <w:rsid w:val="00DB7246"/>
    <w:rsid w:val="00DB7859"/>
    <w:rsid w:val="00DB7D94"/>
    <w:rsid w:val="00DB7F92"/>
    <w:rsid w:val="00DC0A54"/>
    <w:rsid w:val="00DC36B2"/>
    <w:rsid w:val="00DC4FC9"/>
    <w:rsid w:val="00DC60F3"/>
    <w:rsid w:val="00DC716E"/>
    <w:rsid w:val="00DD364D"/>
    <w:rsid w:val="00DD3F9D"/>
    <w:rsid w:val="00DD6013"/>
    <w:rsid w:val="00DD7372"/>
    <w:rsid w:val="00DD75FC"/>
    <w:rsid w:val="00DE2526"/>
    <w:rsid w:val="00DE2AF5"/>
    <w:rsid w:val="00DE5887"/>
    <w:rsid w:val="00DE6AA8"/>
    <w:rsid w:val="00DE729E"/>
    <w:rsid w:val="00DE7EDC"/>
    <w:rsid w:val="00DF0CA9"/>
    <w:rsid w:val="00DF1A1A"/>
    <w:rsid w:val="00DF52AD"/>
    <w:rsid w:val="00DF5C19"/>
    <w:rsid w:val="00DF692B"/>
    <w:rsid w:val="00DF6E3C"/>
    <w:rsid w:val="00E01DC2"/>
    <w:rsid w:val="00E02702"/>
    <w:rsid w:val="00E02F3B"/>
    <w:rsid w:val="00E04CD6"/>
    <w:rsid w:val="00E05165"/>
    <w:rsid w:val="00E074A0"/>
    <w:rsid w:val="00E077F2"/>
    <w:rsid w:val="00E1262D"/>
    <w:rsid w:val="00E143FD"/>
    <w:rsid w:val="00E156D2"/>
    <w:rsid w:val="00E162DF"/>
    <w:rsid w:val="00E1726F"/>
    <w:rsid w:val="00E23E16"/>
    <w:rsid w:val="00E24B2C"/>
    <w:rsid w:val="00E2578B"/>
    <w:rsid w:val="00E26992"/>
    <w:rsid w:val="00E33048"/>
    <w:rsid w:val="00E33161"/>
    <w:rsid w:val="00E363B4"/>
    <w:rsid w:val="00E37018"/>
    <w:rsid w:val="00E41312"/>
    <w:rsid w:val="00E424AA"/>
    <w:rsid w:val="00E428D1"/>
    <w:rsid w:val="00E42915"/>
    <w:rsid w:val="00E45494"/>
    <w:rsid w:val="00E47934"/>
    <w:rsid w:val="00E51CF6"/>
    <w:rsid w:val="00E52B40"/>
    <w:rsid w:val="00E56141"/>
    <w:rsid w:val="00E65A44"/>
    <w:rsid w:val="00E7167F"/>
    <w:rsid w:val="00E71C4F"/>
    <w:rsid w:val="00E72695"/>
    <w:rsid w:val="00E733CD"/>
    <w:rsid w:val="00E74090"/>
    <w:rsid w:val="00E740E3"/>
    <w:rsid w:val="00E7478B"/>
    <w:rsid w:val="00E74972"/>
    <w:rsid w:val="00E752BA"/>
    <w:rsid w:val="00E76062"/>
    <w:rsid w:val="00E771DC"/>
    <w:rsid w:val="00E775DA"/>
    <w:rsid w:val="00E816A9"/>
    <w:rsid w:val="00E81DA1"/>
    <w:rsid w:val="00E82703"/>
    <w:rsid w:val="00E82D56"/>
    <w:rsid w:val="00E86D5B"/>
    <w:rsid w:val="00E907DF"/>
    <w:rsid w:val="00E91E04"/>
    <w:rsid w:val="00E91FEA"/>
    <w:rsid w:val="00E9451C"/>
    <w:rsid w:val="00E946DB"/>
    <w:rsid w:val="00E95259"/>
    <w:rsid w:val="00E95955"/>
    <w:rsid w:val="00EA2F40"/>
    <w:rsid w:val="00EA2F74"/>
    <w:rsid w:val="00EA52D7"/>
    <w:rsid w:val="00EA61C6"/>
    <w:rsid w:val="00EA7160"/>
    <w:rsid w:val="00EB3C86"/>
    <w:rsid w:val="00EB3DDD"/>
    <w:rsid w:val="00EB450D"/>
    <w:rsid w:val="00EB5F90"/>
    <w:rsid w:val="00EB7DBC"/>
    <w:rsid w:val="00EC09A0"/>
    <w:rsid w:val="00EC2DAB"/>
    <w:rsid w:val="00EC3A8F"/>
    <w:rsid w:val="00EC6192"/>
    <w:rsid w:val="00EC628D"/>
    <w:rsid w:val="00EC7CFE"/>
    <w:rsid w:val="00ED0558"/>
    <w:rsid w:val="00ED07C2"/>
    <w:rsid w:val="00ED18AF"/>
    <w:rsid w:val="00ED235B"/>
    <w:rsid w:val="00ED4DC5"/>
    <w:rsid w:val="00ED5558"/>
    <w:rsid w:val="00ED564E"/>
    <w:rsid w:val="00ED5D85"/>
    <w:rsid w:val="00EE2150"/>
    <w:rsid w:val="00EE34A9"/>
    <w:rsid w:val="00EE64BF"/>
    <w:rsid w:val="00EF075A"/>
    <w:rsid w:val="00EF3533"/>
    <w:rsid w:val="00EF5965"/>
    <w:rsid w:val="00EF789B"/>
    <w:rsid w:val="00F05693"/>
    <w:rsid w:val="00F0722D"/>
    <w:rsid w:val="00F109C1"/>
    <w:rsid w:val="00F161A2"/>
    <w:rsid w:val="00F2058F"/>
    <w:rsid w:val="00F2426F"/>
    <w:rsid w:val="00F24FA1"/>
    <w:rsid w:val="00F25528"/>
    <w:rsid w:val="00F261CA"/>
    <w:rsid w:val="00F27371"/>
    <w:rsid w:val="00F308FF"/>
    <w:rsid w:val="00F3093C"/>
    <w:rsid w:val="00F33892"/>
    <w:rsid w:val="00F3762D"/>
    <w:rsid w:val="00F37C2C"/>
    <w:rsid w:val="00F41C4E"/>
    <w:rsid w:val="00F44316"/>
    <w:rsid w:val="00F46F28"/>
    <w:rsid w:val="00F471D1"/>
    <w:rsid w:val="00F474D5"/>
    <w:rsid w:val="00F502B5"/>
    <w:rsid w:val="00F50C75"/>
    <w:rsid w:val="00F50EA2"/>
    <w:rsid w:val="00F579A5"/>
    <w:rsid w:val="00F61381"/>
    <w:rsid w:val="00F61AFF"/>
    <w:rsid w:val="00F63584"/>
    <w:rsid w:val="00F64618"/>
    <w:rsid w:val="00F675BB"/>
    <w:rsid w:val="00F67B6B"/>
    <w:rsid w:val="00F67FB7"/>
    <w:rsid w:val="00F711F4"/>
    <w:rsid w:val="00F741FA"/>
    <w:rsid w:val="00F74A62"/>
    <w:rsid w:val="00F77858"/>
    <w:rsid w:val="00F80534"/>
    <w:rsid w:val="00F80F0F"/>
    <w:rsid w:val="00F81F9A"/>
    <w:rsid w:val="00F859DC"/>
    <w:rsid w:val="00F91D3F"/>
    <w:rsid w:val="00F94E8C"/>
    <w:rsid w:val="00FA3CF3"/>
    <w:rsid w:val="00FA41C0"/>
    <w:rsid w:val="00FB0E65"/>
    <w:rsid w:val="00FB1B5A"/>
    <w:rsid w:val="00FB7F5A"/>
    <w:rsid w:val="00FC0208"/>
    <w:rsid w:val="00FC0634"/>
    <w:rsid w:val="00FC108B"/>
    <w:rsid w:val="00FC1ADC"/>
    <w:rsid w:val="00FC1D5C"/>
    <w:rsid w:val="00FC2353"/>
    <w:rsid w:val="00FC260F"/>
    <w:rsid w:val="00FC3DF6"/>
    <w:rsid w:val="00FC567F"/>
    <w:rsid w:val="00FC7CE9"/>
    <w:rsid w:val="00FD223C"/>
    <w:rsid w:val="00FD27FF"/>
    <w:rsid w:val="00FD2AD9"/>
    <w:rsid w:val="00FD3670"/>
    <w:rsid w:val="00FD4399"/>
    <w:rsid w:val="00FD4A8F"/>
    <w:rsid w:val="00FD4D5D"/>
    <w:rsid w:val="00FD7EBB"/>
    <w:rsid w:val="00FE132B"/>
    <w:rsid w:val="00FE3894"/>
    <w:rsid w:val="00FE77B0"/>
    <w:rsid w:val="00FF0185"/>
    <w:rsid w:val="00FF293D"/>
    <w:rsid w:val="00FF5B8B"/>
    <w:rsid w:val="00FF6405"/>
    <w:rsid w:val="00FF720A"/>
    <w:rsid w:val="00FF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9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81932"/>
    <w:pPr>
      <w:jc w:val="both"/>
    </w:pPr>
  </w:style>
  <w:style w:type="paragraph" w:styleId="a4">
    <w:name w:val="Title"/>
    <w:basedOn w:val="a"/>
    <w:link w:val="a5"/>
    <w:qFormat/>
    <w:rsid w:val="00481932"/>
    <w:pPr>
      <w:jc w:val="center"/>
    </w:pPr>
    <w:rPr>
      <w:b/>
      <w:bCs/>
    </w:rPr>
  </w:style>
  <w:style w:type="paragraph" w:styleId="3">
    <w:name w:val="Body Text 3"/>
    <w:basedOn w:val="a"/>
    <w:rsid w:val="00481932"/>
    <w:pPr>
      <w:jc w:val="center"/>
    </w:pPr>
    <w:rPr>
      <w:b/>
      <w:bCs/>
      <w:sz w:val="28"/>
    </w:rPr>
  </w:style>
  <w:style w:type="paragraph" w:customStyle="1" w:styleId="ConsPlusNormal">
    <w:name w:val="ConsPlusNormal Знак"/>
    <w:link w:val="ConsPlusNormal0"/>
    <w:rsid w:val="002425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 Знак"/>
    <w:link w:val="ConsPlusNormal"/>
    <w:rsid w:val="00242578"/>
    <w:rPr>
      <w:rFonts w:ascii="Arial" w:hAnsi="Arial" w:cs="Arial"/>
      <w:lang w:val="ru-RU" w:eastAsia="ru-RU" w:bidi="ar-SA"/>
    </w:rPr>
  </w:style>
  <w:style w:type="paragraph" w:customStyle="1" w:styleId="ConsPlusNormal1">
    <w:name w:val="ConsPlusNormal"/>
    <w:rsid w:val="006D16C3"/>
    <w:pPr>
      <w:widowControl w:val="0"/>
      <w:ind w:firstLine="720"/>
    </w:pPr>
    <w:rPr>
      <w:rFonts w:ascii="Arial" w:hAnsi="Arial"/>
      <w:snapToGrid w:val="0"/>
    </w:rPr>
  </w:style>
  <w:style w:type="paragraph" w:customStyle="1" w:styleId="a6">
    <w:name w:val="Знак"/>
    <w:basedOn w:val="a"/>
    <w:rsid w:val="00DF1A1A"/>
    <w:pPr>
      <w:spacing w:line="240" w:lineRule="exact"/>
      <w:jc w:val="both"/>
    </w:pPr>
    <w:rPr>
      <w:lang w:val="en-US" w:eastAsia="en-US"/>
    </w:rPr>
  </w:style>
  <w:style w:type="paragraph" w:customStyle="1" w:styleId="1">
    <w:name w:val="Знак Знак Знак Знак Знак Знак Знак Знак Знак Знак Знак Знак Знак Знак Знак1 Знак Знак Знак Знак"/>
    <w:basedOn w:val="a"/>
    <w:rsid w:val="00BA55A4"/>
    <w:pPr>
      <w:spacing w:line="240" w:lineRule="exact"/>
      <w:jc w:val="both"/>
    </w:pPr>
    <w:rPr>
      <w:lang w:val="en-US" w:eastAsia="en-US"/>
    </w:rPr>
  </w:style>
  <w:style w:type="character" w:customStyle="1" w:styleId="a5">
    <w:name w:val="Название Знак"/>
    <w:link w:val="a4"/>
    <w:rsid w:val="00322AA5"/>
    <w:rPr>
      <w:b/>
      <w:bCs/>
      <w:sz w:val="24"/>
      <w:szCs w:val="24"/>
      <w:lang w:val="ru-RU" w:eastAsia="ru-RU" w:bidi="ar-SA"/>
    </w:rPr>
  </w:style>
  <w:style w:type="paragraph" w:customStyle="1" w:styleId="ConsPlusCell">
    <w:name w:val="ConsPlusCell"/>
    <w:rsid w:val="00C42A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Balloon Text"/>
    <w:basedOn w:val="a"/>
    <w:link w:val="a8"/>
    <w:rsid w:val="00AE7262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E7262"/>
    <w:rPr>
      <w:rFonts w:ascii="Segoe UI" w:hAnsi="Segoe UI" w:cs="Segoe UI"/>
      <w:sz w:val="18"/>
      <w:szCs w:val="18"/>
    </w:rPr>
  </w:style>
  <w:style w:type="paragraph" w:customStyle="1" w:styleId="a9">
    <w:name w:val="Абзац"/>
    <w:rsid w:val="006164E5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ConsPlusTitle">
    <w:name w:val="ConsPlusTitle"/>
    <w:rsid w:val="00252A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Нормальный (таблица)"/>
    <w:basedOn w:val="a"/>
    <w:next w:val="a"/>
    <w:uiPriority w:val="99"/>
    <w:rsid w:val="00903B8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D4B15-CADE-48F4-B7A9-EF2E3262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Арендная плата за земли городских поселений, находящиеся в государственной собственности до разграничения государственной собс</vt:lpstr>
    </vt:vector>
  </TitlesOfParts>
  <Company>Komitet finansov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Арендная плата за земли городских поселений, находящиеся в государственной собственности до разграничения государственной собс</dc:title>
  <dc:creator>Vica</dc:creator>
  <cp:lastModifiedBy>User</cp:lastModifiedBy>
  <cp:revision>45</cp:revision>
  <cp:lastPrinted>2024-08-26T11:27:00Z</cp:lastPrinted>
  <dcterms:created xsi:type="dcterms:W3CDTF">2024-02-01T03:55:00Z</dcterms:created>
  <dcterms:modified xsi:type="dcterms:W3CDTF">2024-08-29T05:04:00Z</dcterms:modified>
</cp:coreProperties>
</file>