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43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</w:t>
      </w:r>
    </w:p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</w:t>
      </w:r>
      <w:bookmarkStart w:id="1" w:name="_GoBack"/>
      <w:bookmarkEnd w:id="1"/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7D413E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75E48" w:rsidRPr="00143D38" w:rsidRDefault="00C75E48" w:rsidP="008A01D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и </w:t>
      </w:r>
      <w:proofErr w:type="spellStart"/>
      <w:r w:rsidR="00F777E2">
        <w:rPr>
          <w:rFonts w:ascii="Times New Roman" w:hAnsi="Times New Roman" w:cs="Times New Roman"/>
          <w:b/>
          <w:bCs/>
          <w:sz w:val="28"/>
          <w:szCs w:val="28"/>
        </w:rPr>
        <w:t>Гвоздевского</w:t>
      </w:r>
      <w:proofErr w:type="spellEnd"/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Pr="00143D38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01DB" w:rsidRPr="00A70B18" w:rsidRDefault="00E70AD3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3"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50663"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777E2" w:rsidRPr="00A70B18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="00F777E2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F777E2" w:rsidRPr="00A70B18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77E2" w:rsidRPr="00A70B18">
        <w:rPr>
          <w:rFonts w:ascii="Times New Roman" w:hAnsi="Times New Roman" w:cs="Times New Roman"/>
          <w:sz w:val="28"/>
          <w:szCs w:val="28"/>
        </w:rPr>
        <w:t>Савицкого Юрия Васильевича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475271" w:rsidRPr="00A70B18" w:rsidRDefault="00475271" w:rsidP="0047527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18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334E69" w:rsidRDefault="00334E69" w:rsidP="00334E69">
      <w:pPr>
        <w:pStyle w:val="ConsPlusNormal"/>
        <w:tabs>
          <w:tab w:val="left" w:pos="567"/>
        </w:tabs>
        <w:spacing w:line="276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молока.</w:t>
      </w:r>
    </w:p>
    <w:p w:rsidR="00475271" w:rsidRDefault="00475271" w:rsidP="00334E69">
      <w:pPr>
        <w:pStyle w:val="ConsPlusNormal"/>
        <w:spacing w:line="276" w:lineRule="auto"/>
        <w:ind w:left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475271" w:rsidRPr="008A01DB" w:rsidRDefault="00475271" w:rsidP="00334E69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 осуществляет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в статье 1 настоящего Соглашения (далее -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 xml:space="preserve">), в течение </w:t>
      </w:r>
      <w:r>
        <w:rPr>
          <w:rFonts w:ascii="Times New Roman" w:hAnsi="Times New Roman" w:cs="Times New Roman"/>
          <w:sz w:val="28"/>
          <w:szCs w:val="28"/>
        </w:rPr>
        <w:t>календарного год</w:t>
      </w:r>
      <w:r w:rsidR="0049091A">
        <w:rPr>
          <w:rFonts w:ascii="Times New Roman" w:hAnsi="Times New Roman" w:cs="Times New Roman"/>
          <w:sz w:val="28"/>
          <w:szCs w:val="28"/>
        </w:rPr>
        <w:t>а с 01 января по 31 д</w:t>
      </w:r>
      <w:r w:rsidR="007D413E">
        <w:rPr>
          <w:rFonts w:ascii="Times New Roman" w:hAnsi="Times New Roman" w:cs="Times New Roman"/>
          <w:sz w:val="28"/>
          <w:szCs w:val="28"/>
        </w:rPr>
        <w:t>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75271" w:rsidRDefault="00475271" w:rsidP="00475271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475271" w:rsidRDefault="00334E69" w:rsidP="00334E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5271" w:rsidRPr="00CB1BF7">
        <w:rPr>
          <w:rFonts w:ascii="Times New Roman" w:hAnsi="Times New Roman" w:cs="Times New Roman"/>
          <w:sz w:val="28"/>
          <w:szCs w:val="28"/>
        </w:rPr>
        <w:t>1.</w:t>
      </w:r>
      <w:r w:rsidR="00475271">
        <w:rPr>
          <w:rFonts w:ascii="Times New Roman" w:hAnsi="Times New Roman" w:cs="Times New Roman"/>
          <w:sz w:val="28"/>
          <w:szCs w:val="28"/>
        </w:rPr>
        <w:t xml:space="preserve"> </w:t>
      </w:r>
      <w:r w:rsidR="00475271" w:rsidRPr="00CB1BF7">
        <w:rPr>
          <w:rFonts w:ascii="Times New Roman" w:hAnsi="Times New Roman" w:cs="Times New Roman"/>
          <w:sz w:val="28"/>
          <w:szCs w:val="28"/>
        </w:rPr>
        <w:t>Реализация полномочи</w:t>
      </w:r>
      <w:r w:rsidR="00475271">
        <w:rPr>
          <w:rFonts w:ascii="Times New Roman" w:hAnsi="Times New Roman" w:cs="Times New Roman"/>
          <w:sz w:val="28"/>
          <w:szCs w:val="28"/>
        </w:rPr>
        <w:t>я</w:t>
      </w:r>
      <w:r w:rsidR="00475271" w:rsidRPr="00CB1BF7">
        <w:rPr>
          <w:rFonts w:ascii="Times New Roman" w:hAnsi="Times New Roman" w:cs="Times New Roman"/>
          <w:sz w:val="28"/>
          <w:szCs w:val="28"/>
        </w:rPr>
        <w:t>, передаваем</w:t>
      </w:r>
      <w:r w:rsidR="00475271">
        <w:rPr>
          <w:rFonts w:ascii="Times New Roman" w:hAnsi="Times New Roman" w:cs="Times New Roman"/>
          <w:sz w:val="28"/>
          <w:szCs w:val="28"/>
        </w:rPr>
        <w:t>ого</w:t>
      </w:r>
      <w:r w:rsidR="00475271" w:rsidRPr="00CB1BF7">
        <w:rPr>
          <w:rFonts w:ascii="Times New Roman" w:hAnsi="Times New Roman" w:cs="Times New Roman"/>
          <w:sz w:val="28"/>
          <w:szCs w:val="28"/>
        </w:rPr>
        <w:t xml:space="preserve"> по настоящему Соглашению, осуществляется </w:t>
      </w:r>
      <w:r w:rsidR="00475271">
        <w:rPr>
          <w:rFonts w:ascii="Times New Roman" w:hAnsi="Times New Roman" w:cs="Times New Roman"/>
          <w:sz w:val="28"/>
          <w:szCs w:val="28"/>
        </w:rPr>
        <w:t>за счет</w:t>
      </w:r>
      <w:r w:rsidR="00475271" w:rsidRPr="00E267A7">
        <w:rPr>
          <w:rFonts w:ascii="Times New Roman" w:hAnsi="Times New Roman" w:cs="Times New Roman"/>
          <w:sz w:val="28"/>
          <w:szCs w:val="28"/>
        </w:rPr>
        <w:t xml:space="preserve"> </w:t>
      </w:r>
      <w:r w:rsidR="00475271"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предоставляемых из бюджета Стороны 1 в бюджет Стороны 2</w:t>
      </w:r>
      <w:r w:rsidR="00475271" w:rsidRPr="00CB1BF7">
        <w:rPr>
          <w:rFonts w:ascii="Times New Roman" w:hAnsi="Times New Roman" w:cs="Times New Roman"/>
          <w:sz w:val="28"/>
          <w:szCs w:val="28"/>
        </w:rPr>
        <w:t>.</w:t>
      </w:r>
    </w:p>
    <w:p w:rsidR="00334E69" w:rsidRDefault="00334E69" w:rsidP="00334E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Сторона 1 перечисляет финансовые средства Стороне 2 в виде иных межбюджетных трансфертов </w:t>
      </w:r>
      <w:r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413E">
        <w:rPr>
          <w:rFonts w:ascii="Times New Roman" w:hAnsi="Times New Roman" w:cs="Times New Roman"/>
          <w:sz w:val="28"/>
          <w:szCs w:val="28"/>
        </w:rPr>
        <w:t>ого района в общем размере 323680,00 (триста двадцать три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D413E">
        <w:rPr>
          <w:rFonts w:ascii="Times New Roman" w:hAnsi="Times New Roman" w:cs="Times New Roman"/>
          <w:sz w:val="28"/>
          <w:szCs w:val="28"/>
        </w:rPr>
        <w:t>и шестьсот  восемьдесят</w:t>
      </w:r>
      <w:r>
        <w:rPr>
          <w:rFonts w:ascii="Times New Roman" w:hAnsi="Times New Roman" w:cs="Times New Roman"/>
          <w:sz w:val="28"/>
          <w:szCs w:val="28"/>
        </w:rPr>
        <w:t>) рублей в следующем порядке: ежемесячно согласно сводной справке-расчету. В том числе размер иных межбюджетных трансфертов составляет за счет ср</w:t>
      </w:r>
      <w:r w:rsidR="007D413E">
        <w:rPr>
          <w:rFonts w:ascii="Times New Roman" w:hAnsi="Times New Roman" w:cs="Times New Roman"/>
          <w:sz w:val="28"/>
          <w:szCs w:val="28"/>
        </w:rPr>
        <w:t>едств: областного бюджета – 308880,00 (триста восемь тысяч восемьсот восемьдесят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ей,</w:t>
      </w:r>
      <w:r w:rsidR="007D413E">
        <w:rPr>
          <w:rFonts w:ascii="Times New Roman" w:hAnsi="Times New Roman" w:cs="Times New Roman"/>
          <w:sz w:val="28"/>
          <w:szCs w:val="28"/>
        </w:rPr>
        <w:t xml:space="preserve"> местного бюджета – 14800</w:t>
      </w:r>
      <w:r w:rsidR="008A6C1B">
        <w:rPr>
          <w:rFonts w:ascii="Times New Roman" w:hAnsi="Times New Roman" w:cs="Times New Roman"/>
          <w:sz w:val="28"/>
          <w:szCs w:val="28"/>
        </w:rPr>
        <w:t>,00</w:t>
      </w:r>
      <w:r w:rsidR="007D413E">
        <w:rPr>
          <w:rFonts w:ascii="Times New Roman" w:hAnsi="Times New Roman" w:cs="Times New Roman"/>
          <w:sz w:val="28"/>
          <w:szCs w:val="28"/>
        </w:rPr>
        <w:t xml:space="preserve"> (четыр</w:t>
      </w:r>
      <w:r>
        <w:rPr>
          <w:rFonts w:ascii="Times New Roman" w:hAnsi="Times New Roman" w:cs="Times New Roman"/>
          <w:sz w:val="28"/>
          <w:szCs w:val="28"/>
        </w:rPr>
        <w:t>надцать тысяч восемьсот) рублей.</w:t>
      </w:r>
    </w:p>
    <w:p w:rsidR="00475271" w:rsidRPr="00721B3A" w:rsidRDefault="00334E69" w:rsidP="00334E6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52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5271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 w:rsidR="00475271">
        <w:rPr>
          <w:rFonts w:ascii="Times New Roman" w:hAnsi="Times New Roman" w:cs="Times New Roman"/>
          <w:sz w:val="28"/>
          <w:szCs w:val="28"/>
        </w:rPr>
        <w:t>определяется и устанавливается</w:t>
      </w:r>
      <w:proofErr w:type="gramEnd"/>
      <w:r w:rsidR="00475271">
        <w:rPr>
          <w:rFonts w:ascii="Times New Roman" w:hAnsi="Times New Roman" w:cs="Times New Roman"/>
          <w:sz w:val="28"/>
          <w:szCs w:val="28"/>
        </w:rPr>
        <w:t xml:space="preserve"> сторонами исходя из прогнозируемого объема средств, необходимых для полного и своевременного исполнения полномочия.</w:t>
      </w:r>
    </w:p>
    <w:p w:rsidR="008A6C1B" w:rsidRDefault="008A6C1B" w:rsidP="0047527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6C1B" w:rsidRDefault="008A6C1B" w:rsidP="0047527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5271" w:rsidRDefault="00475271" w:rsidP="0047527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4. Права и обязанности</w:t>
      </w:r>
    </w:p>
    <w:p w:rsidR="00475271" w:rsidRDefault="00475271" w:rsidP="004752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475271" w:rsidRDefault="00475271" w:rsidP="0047527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475271" w:rsidRPr="00213D4C" w:rsidRDefault="00475271" w:rsidP="0047527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5271" w:rsidRPr="00094919" w:rsidRDefault="00475271" w:rsidP="00475271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распоряжается переданным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1DB">
        <w:rPr>
          <w:rFonts w:ascii="Times New Roman" w:hAnsi="Times New Roman" w:cs="Times New Roman"/>
          <w:sz w:val="28"/>
          <w:szCs w:val="28"/>
        </w:rPr>
        <w:t xml:space="preserve">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2 статьи 3 </w:t>
      </w:r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475271" w:rsidRPr="00552980" w:rsidRDefault="00475271" w:rsidP="0047527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полномочия становится невозможным либо при сложившихся условиях это полномочие может быть наиболее эффективно осуществлено Стороной 1 самостоятельно.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475271" w:rsidRDefault="00475271" w:rsidP="0047527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475271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 статьи 3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A01DB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75271" w:rsidRDefault="00475271" w:rsidP="0047527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475271" w:rsidRPr="008A01DB" w:rsidRDefault="00475271" w:rsidP="00475271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475271" w:rsidRPr="00552980" w:rsidRDefault="00475271" w:rsidP="0047527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475271" w:rsidRPr="008A01DB" w:rsidRDefault="00475271" w:rsidP="0047527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7D413E">
        <w:rPr>
          <w:rFonts w:ascii="Times New Roman" w:hAnsi="Times New Roman" w:cs="Times New Roman"/>
          <w:sz w:val="28"/>
          <w:szCs w:val="28"/>
        </w:rPr>
        <w:t>01.01.2023 по 31.12.2023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475271" w:rsidRPr="008A01DB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475271" w:rsidRDefault="00475271" w:rsidP="004752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2460ED" w:rsidTr="002460ED">
        <w:tc>
          <w:tcPr>
            <w:tcW w:w="510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2460ED" w:rsidRPr="002460ED" w:rsidTr="002460ED">
        <w:tc>
          <w:tcPr>
            <w:tcW w:w="5104" w:type="dxa"/>
            <w:vMerge w:val="restart"/>
          </w:tcPr>
          <w:p w:rsidR="003D66D8" w:rsidRPr="00EB7A97" w:rsidRDefault="003D66D8" w:rsidP="003D66D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EB7A9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B7A97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3D66D8" w:rsidRPr="00EB7A97" w:rsidRDefault="003D66D8" w:rsidP="003D66D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3D66D8" w:rsidRPr="00EB7A97" w:rsidRDefault="003D66D8" w:rsidP="003D66D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3D66D8" w:rsidRPr="00EB7A97" w:rsidRDefault="003D66D8" w:rsidP="003D66D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3D66D8" w:rsidRPr="00EB7A97" w:rsidRDefault="003D66D8" w:rsidP="003D66D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3D66D8" w:rsidRPr="00EB7A97" w:rsidRDefault="003D66D8" w:rsidP="003D66D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507010011 в </w:t>
            </w:r>
            <w:proofErr w:type="spellStart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3D66D8" w:rsidRPr="00EB7A97" w:rsidRDefault="003D66D8" w:rsidP="003D66D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(Управление сельского хозяйства и продовольствия администрации </w:t>
            </w:r>
            <w:proofErr w:type="spellStart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3D66D8" w:rsidRPr="00EB7A97" w:rsidRDefault="003D66D8" w:rsidP="003D66D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3D66D8" w:rsidRPr="00EB7A97" w:rsidRDefault="003D66D8" w:rsidP="003D66D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3D66D8" w:rsidRPr="00EB7A97" w:rsidRDefault="003D66D8" w:rsidP="003D66D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3D66D8" w:rsidRPr="00EB7A97" w:rsidRDefault="003D66D8" w:rsidP="003D66D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3D66D8" w:rsidRPr="00EB7A97" w:rsidRDefault="003D66D8" w:rsidP="003D66D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A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3D66D8" w:rsidRDefault="003D66D8" w:rsidP="003D66D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00678044</w:t>
            </w:r>
          </w:p>
          <w:p w:rsidR="002460ED" w:rsidRPr="00143D38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460ED" w:rsidRPr="00143D38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F669C" w:rsidRPr="002460ED" w:rsidRDefault="00BF669C" w:rsidP="00BF66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адрес:646085,Россия, Омская область,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Гвоздевка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кольная, д.34 Тел.: (38174) 3-77-16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ИНН 5521007438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F669C" w:rsidRPr="002460ED" w:rsidRDefault="00BF669C" w:rsidP="00BF669C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04523025070 в УФК по Омской области (Администрация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52632403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246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78794064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602</w:t>
            </w:r>
          </w:p>
          <w:p w:rsidR="00BF669C" w:rsidRPr="002460ED" w:rsidRDefault="00BF669C" w:rsidP="00BF669C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BF669C" w:rsidRPr="002460ED" w:rsidRDefault="00BF669C" w:rsidP="00BF66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69C" w:rsidRPr="002460ED" w:rsidRDefault="00BF669C" w:rsidP="00BF66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69C" w:rsidRPr="002460ED" w:rsidRDefault="00BF669C" w:rsidP="00BF66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669C" w:rsidRPr="002460ED" w:rsidRDefault="00BF669C" w:rsidP="00BF66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69C" w:rsidRPr="002460ED" w:rsidRDefault="00BF669C" w:rsidP="00BF66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______________  Ю.В. Савицкий</w:t>
            </w:r>
          </w:p>
          <w:p w:rsidR="002460ED" w:rsidRPr="002460ED" w:rsidRDefault="002460ED" w:rsidP="003D66D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rPr>
          <w:trHeight w:val="5148"/>
        </w:trPr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A7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7425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46880E2C"/>
    <w:multiLevelType w:val="hybridMultilevel"/>
    <w:tmpl w:val="B0845D96"/>
    <w:lvl w:ilvl="0" w:tplc="8A4CE7F2">
      <w:start w:val="1"/>
      <w:numFmt w:val="decimal"/>
      <w:lvlText w:val="%1."/>
      <w:lvlJc w:val="left"/>
      <w:pPr>
        <w:ind w:left="1407" w:hanging="8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D38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2CE3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606D"/>
    <w:rsid w:val="002C70D3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30F1"/>
    <w:rsid w:val="002F47D9"/>
    <w:rsid w:val="002F48E4"/>
    <w:rsid w:val="002F6793"/>
    <w:rsid w:val="00300699"/>
    <w:rsid w:val="0030168C"/>
    <w:rsid w:val="003018FE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0CD"/>
    <w:rsid w:val="003314A2"/>
    <w:rsid w:val="00331B1E"/>
    <w:rsid w:val="00331C3D"/>
    <w:rsid w:val="00332ADB"/>
    <w:rsid w:val="0033488E"/>
    <w:rsid w:val="00334E69"/>
    <w:rsid w:val="003364D3"/>
    <w:rsid w:val="00343BF6"/>
    <w:rsid w:val="00347A70"/>
    <w:rsid w:val="003502CB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D66D8"/>
    <w:rsid w:val="003D7043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6BDE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179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5271"/>
    <w:rsid w:val="004764A0"/>
    <w:rsid w:val="004776DC"/>
    <w:rsid w:val="00483FD6"/>
    <w:rsid w:val="004845D4"/>
    <w:rsid w:val="00485486"/>
    <w:rsid w:val="0049091A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3848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B22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D5C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19CA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35C0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C98"/>
    <w:rsid w:val="007344F4"/>
    <w:rsid w:val="00734B4E"/>
    <w:rsid w:val="007351E4"/>
    <w:rsid w:val="00736144"/>
    <w:rsid w:val="00740E67"/>
    <w:rsid w:val="007425B8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836AF"/>
    <w:rsid w:val="0078492C"/>
    <w:rsid w:val="00785266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413E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A6C1B"/>
    <w:rsid w:val="008B0F59"/>
    <w:rsid w:val="008B284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4C2"/>
    <w:rsid w:val="008E0601"/>
    <w:rsid w:val="008E2609"/>
    <w:rsid w:val="008E33F7"/>
    <w:rsid w:val="008E48F8"/>
    <w:rsid w:val="008E6D8E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2CE1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4E29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B18"/>
    <w:rsid w:val="00A70CA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C7A85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5524F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1498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69C"/>
    <w:rsid w:val="00BF69CE"/>
    <w:rsid w:val="00BF7AC0"/>
    <w:rsid w:val="00C00874"/>
    <w:rsid w:val="00C02173"/>
    <w:rsid w:val="00C029E4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1BF7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229"/>
    <w:rsid w:val="00D4147E"/>
    <w:rsid w:val="00D41747"/>
    <w:rsid w:val="00D432F1"/>
    <w:rsid w:val="00D43959"/>
    <w:rsid w:val="00D43CEB"/>
    <w:rsid w:val="00D450D9"/>
    <w:rsid w:val="00D460BF"/>
    <w:rsid w:val="00D50BFB"/>
    <w:rsid w:val="00D514D5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505D"/>
    <w:rsid w:val="00E27C3B"/>
    <w:rsid w:val="00E33129"/>
    <w:rsid w:val="00E33E1E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40D5"/>
    <w:rsid w:val="00EA7A4B"/>
    <w:rsid w:val="00EB0A8F"/>
    <w:rsid w:val="00EB1989"/>
    <w:rsid w:val="00EB34AF"/>
    <w:rsid w:val="00EB67DA"/>
    <w:rsid w:val="00EB7A97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B35"/>
    <w:rsid w:val="00F34EF9"/>
    <w:rsid w:val="00F36F57"/>
    <w:rsid w:val="00F40946"/>
    <w:rsid w:val="00F4242C"/>
    <w:rsid w:val="00F4423F"/>
    <w:rsid w:val="00F4536F"/>
    <w:rsid w:val="00F46F40"/>
    <w:rsid w:val="00F506A3"/>
    <w:rsid w:val="00F52672"/>
    <w:rsid w:val="00F53A1C"/>
    <w:rsid w:val="00F54A55"/>
    <w:rsid w:val="00F566E4"/>
    <w:rsid w:val="00F603AB"/>
    <w:rsid w:val="00F6046E"/>
    <w:rsid w:val="00F61316"/>
    <w:rsid w:val="00F61D09"/>
    <w:rsid w:val="00F62AD6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5477"/>
    <w:rsid w:val="00FC66A5"/>
    <w:rsid w:val="00FC68A6"/>
    <w:rsid w:val="00FD0299"/>
    <w:rsid w:val="00FD145E"/>
    <w:rsid w:val="00FD1DFD"/>
    <w:rsid w:val="00FE242A"/>
    <w:rsid w:val="00FE5E3C"/>
    <w:rsid w:val="00FE7B30"/>
    <w:rsid w:val="00FF16A8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CB1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BF7"/>
  </w:style>
  <w:style w:type="character" w:customStyle="1" w:styleId="FontStyle12">
    <w:name w:val="Font Style12"/>
    <w:rsid w:val="00CB1B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C82D-8D37-44C3-B8E9-DDD9127A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</cp:lastModifiedBy>
  <cp:revision>8</cp:revision>
  <cp:lastPrinted>2019-01-14T06:18:00Z</cp:lastPrinted>
  <dcterms:created xsi:type="dcterms:W3CDTF">2023-02-08T09:56:00Z</dcterms:created>
  <dcterms:modified xsi:type="dcterms:W3CDTF">2023-02-10T04:06:00Z</dcterms:modified>
</cp:coreProperties>
</file>