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31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</w:t>
      </w:r>
    </w:p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8D2CF5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DB10ED" w:rsidRDefault="00C75E48" w:rsidP="008A01D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</w:t>
      </w:r>
      <w:r w:rsidR="00245928">
        <w:rPr>
          <w:rFonts w:ascii="Times New Roman" w:hAnsi="Times New Roman" w:cs="Times New Roman"/>
          <w:b/>
          <w:bCs/>
          <w:sz w:val="28"/>
          <w:szCs w:val="28"/>
        </w:rPr>
        <w:t>ального района Омской области и Ивановского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DB10ED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01DB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26914">
        <w:rPr>
          <w:rFonts w:ascii="Times New Roman" w:hAnsi="Times New Roman" w:cs="Times New Roman"/>
          <w:sz w:val="28"/>
          <w:szCs w:val="28"/>
        </w:rPr>
        <w:t>Ивановского</w:t>
      </w:r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26914">
        <w:rPr>
          <w:rFonts w:ascii="Times New Roman" w:hAnsi="Times New Roman" w:cs="Times New Roman"/>
          <w:sz w:val="28"/>
          <w:szCs w:val="28"/>
        </w:rPr>
        <w:t>Ивановского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5928">
        <w:rPr>
          <w:rFonts w:ascii="Times New Roman" w:hAnsi="Times New Roman" w:cs="Times New Roman"/>
          <w:sz w:val="28"/>
          <w:szCs w:val="28"/>
        </w:rPr>
        <w:t>Косякова Николая Николаевича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B86F02" w:rsidRPr="00A70B18" w:rsidRDefault="00B86F02" w:rsidP="00B86F02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B86F02" w:rsidRPr="00CB1BF7" w:rsidRDefault="00B86F02" w:rsidP="0096255D">
      <w:pPr>
        <w:pStyle w:val="aa"/>
        <w:numPr>
          <w:ilvl w:val="12"/>
          <w:numId w:val="0"/>
        </w:numPr>
        <w:tabs>
          <w:tab w:val="left" w:pos="-180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255D">
        <w:rPr>
          <w:rFonts w:ascii="Times New Roman" w:hAnsi="Times New Roman" w:cs="Times New Roman"/>
          <w:sz w:val="28"/>
          <w:szCs w:val="28"/>
        </w:rPr>
        <w:t xml:space="preserve">1. </w:t>
      </w:r>
      <w:r w:rsidR="0096255D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96255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6255D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96255D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6255D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96255D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 w:rsidR="0096255D">
        <w:rPr>
          <w:rFonts w:ascii="Times New Roman" w:eastAsia="Calibri" w:hAnsi="Times New Roman" w:cs="Times New Roman"/>
          <w:sz w:val="28"/>
          <w:szCs w:val="28"/>
        </w:rPr>
        <w:t>,</w:t>
      </w:r>
      <w:r w:rsidR="0096255D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</w:t>
      </w:r>
      <w:r w:rsidR="0096255D">
        <w:rPr>
          <w:rFonts w:ascii="Times New Roman" w:eastAsia="Calibri" w:hAnsi="Times New Roman" w:cs="Times New Roman"/>
          <w:sz w:val="28"/>
          <w:szCs w:val="28"/>
        </w:rPr>
        <w:t>и затрат по производству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F02" w:rsidRDefault="00B86F02" w:rsidP="00B86F02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B86F02" w:rsidRPr="008A01DB" w:rsidRDefault="00B86F02" w:rsidP="00B86F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01DB">
        <w:rPr>
          <w:rFonts w:ascii="Times New Roman" w:hAnsi="Times New Roman" w:cs="Times New Roman"/>
          <w:sz w:val="28"/>
          <w:szCs w:val="28"/>
        </w:rPr>
        <w:t>Сторона 2 осуществляет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в статье 1 настоящего Соглашения (далее -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 xml:space="preserve">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</w:t>
      </w:r>
      <w:r w:rsidR="008D2CF5">
        <w:rPr>
          <w:rFonts w:ascii="Times New Roman" w:hAnsi="Times New Roman" w:cs="Times New Roman"/>
          <w:sz w:val="28"/>
          <w:szCs w:val="28"/>
        </w:rPr>
        <w:t>а с 01 января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B86F02" w:rsidRDefault="00B86F02" w:rsidP="00B86F02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B86F02" w:rsidRDefault="00B86F02" w:rsidP="00B86F02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CB1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F7">
        <w:rPr>
          <w:rFonts w:ascii="Times New Roman" w:hAnsi="Times New Roman" w:cs="Times New Roman"/>
          <w:sz w:val="28"/>
          <w:szCs w:val="28"/>
        </w:rPr>
        <w:t>, передаваем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E2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</w:p>
    <w:p w:rsidR="0096255D" w:rsidRDefault="0096255D" w:rsidP="009625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D2CF5">
        <w:rPr>
          <w:rFonts w:ascii="Times New Roman" w:hAnsi="Times New Roman" w:cs="Times New Roman"/>
          <w:sz w:val="28"/>
          <w:szCs w:val="28"/>
        </w:rPr>
        <w:t>района в общем размере 133552,00 (сто тридцать три тысячи пятьсот пятьдесят два) рубля</w:t>
      </w:r>
      <w:r>
        <w:rPr>
          <w:rFonts w:ascii="Times New Roman" w:hAnsi="Times New Roman" w:cs="Times New Roman"/>
          <w:sz w:val="28"/>
          <w:szCs w:val="28"/>
        </w:rPr>
        <w:t xml:space="preserve">  в следующем порядке: ежемесячно согласно сводной справке-расчету.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</w:t>
      </w:r>
      <w:r w:rsidR="008D2CF5">
        <w:rPr>
          <w:rFonts w:ascii="Times New Roman" w:hAnsi="Times New Roman" w:cs="Times New Roman"/>
          <w:sz w:val="28"/>
          <w:szCs w:val="28"/>
        </w:rPr>
        <w:t>едств: областного бюджета –123552,00  (сто двадцать три тысячи пятьсот пятьдесят два) рубля, местного бюджета – 10000,00 (десять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B86F02" w:rsidRPr="00721B3A" w:rsidRDefault="00B86F02" w:rsidP="0096255D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  <w:r w:rsidRPr="00CB1B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FB73D6" w:rsidRDefault="00FB73D6" w:rsidP="00B86F0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3D6" w:rsidRDefault="00FB73D6" w:rsidP="00B86F0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6F02" w:rsidRDefault="00B86F02" w:rsidP="00B86F0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B86F02" w:rsidRDefault="00B86F02" w:rsidP="00B86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B86F02" w:rsidRDefault="00B86F02" w:rsidP="00B86F0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B86F02" w:rsidRPr="00213D4C" w:rsidRDefault="00B86F02" w:rsidP="00B86F02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F02" w:rsidRPr="00094919" w:rsidRDefault="00B86F02" w:rsidP="00B86F02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B86F02" w:rsidRPr="00552980" w:rsidRDefault="00B86F02" w:rsidP="00B86F0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B86F02" w:rsidRDefault="00B86F02" w:rsidP="00B86F0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B86F02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B86F02" w:rsidRDefault="00B86F02" w:rsidP="00B86F0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B86F02" w:rsidRPr="008A01DB" w:rsidRDefault="00B86F02" w:rsidP="00B86F02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B86F02" w:rsidRPr="00552980" w:rsidRDefault="00B86F02" w:rsidP="00B86F02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B86F02" w:rsidRPr="008A01DB" w:rsidRDefault="00B86F02" w:rsidP="00B86F0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8D2CF5">
        <w:rPr>
          <w:rFonts w:ascii="Times New Roman" w:hAnsi="Times New Roman" w:cs="Times New Roman"/>
          <w:sz w:val="28"/>
          <w:szCs w:val="28"/>
        </w:rPr>
        <w:t>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B86F02" w:rsidRPr="008A01DB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B86F02" w:rsidRDefault="00B86F02" w:rsidP="00B86F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460ED" w:rsidTr="002460ED">
        <w:tc>
          <w:tcPr>
            <w:tcW w:w="510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60ED" w:rsidRDefault="00245928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</w:t>
            </w:r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EE035F" w:rsidRPr="002460ED" w:rsidTr="002460ED">
        <w:tc>
          <w:tcPr>
            <w:tcW w:w="5104" w:type="dxa"/>
            <w:vMerge w:val="restart"/>
          </w:tcPr>
          <w:p w:rsidR="00EE035F" w:rsidRPr="001704C7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1704C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704C7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EE035F" w:rsidRPr="001704C7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EE035F" w:rsidRPr="001704C7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507010011 в </w:t>
            </w:r>
            <w:proofErr w:type="spellStart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(Управление сельского хозяйства и продовольствия администрации </w:t>
            </w:r>
            <w:proofErr w:type="spellStart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EE035F" w:rsidRPr="001704C7" w:rsidRDefault="00EE035F" w:rsidP="00EE035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4C7">
              <w:rPr>
                <w:rFonts w:ascii="Times New Roman" w:eastAsia="Calibri" w:hAnsi="Times New Roman" w:cs="Times New Roman"/>
                <w:sz w:val="28"/>
                <w:szCs w:val="28"/>
              </w:rPr>
              <w:t>ОКПО 00678044</w:t>
            </w:r>
          </w:p>
          <w:p w:rsidR="00EE035F" w:rsidRPr="00DB1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E035F" w:rsidRPr="00DB1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EE035F" w:rsidRPr="00246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35F" w:rsidRPr="00246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E035F" w:rsidRPr="00246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5F" w:rsidRPr="00246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035F" w:rsidRPr="00246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035F" w:rsidRPr="002460ED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EE035F" w:rsidRPr="002D3AAB" w:rsidRDefault="00EE035F" w:rsidP="00EE03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646072, Россия, Омская область, </w:t>
            </w:r>
            <w:proofErr w:type="spell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EE035F" w:rsidRPr="002D3AAB" w:rsidRDefault="00EE035F" w:rsidP="00EE03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д. Ивановка, ул. </w:t>
            </w:r>
            <w:proofErr w:type="spell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Протасовка</w:t>
            </w:r>
            <w:proofErr w:type="spell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  <w:p w:rsidR="00EE035F" w:rsidRPr="002D3AAB" w:rsidRDefault="00EE035F" w:rsidP="00EE03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Тел.: 8 (38174) 3-33-2</w:t>
            </w:r>
          </w:p>
          <w:p w:rsidR="00EE035F" w:rsidRDefault="00EE035F" w:rsidP="00EE035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ИНН 5521007501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605010011</w:t>
            </w: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EE035F" w:rsidRPr="002D3AAB" w:rsidRDefault="00EE035F" w:rsidP="00EE035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02523025100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в УФК по Омской области (Администрация Ивановского сельского поселения </w:t>
            </w:r>
            <w:proofErr w:type="spell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йский счет  03231643526324085200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ОКТМО 52632408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D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04980490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605</w:t>
            </w:r>
          </w:p>
          <w:p w:rsidR="00EE035F" w:rsidRPr="002D3AAB" w:rsidRDefault="00EE035F" w:rsidP="00EE035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EE035F" w:rsidRPr="00DB1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EE035F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5F" w:rsidRPr="002D3AAB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Глава Ивановского</w:t>
            </w:r>
          </w:p>
          <w:p w:rsidR="00EE035F" w:rsidRPr="002D3AAB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E035F" w:rsidRPr="002D3AAB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5F" w:rsidRPr="002460ED" w:rsidRDefault="00EE035F" w:rsidP="00EE035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______________  Н.Н. Косяков</w:t>
            </w:r>
          </w:p>
        </w:tc>
      </w:tr>
      <w:tr w:rsidR="00EE035F" w:rsidTr="002460ED">
        <w:tc>
          <w:tcPr>
            <w:tcW w:w="5104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35F" w:rsidTr="002460ED">
        <w:tc>
          <w:tcPr>
            <w:tcW w:w="5104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35F" w:rsidTr="002460ED">
        <w:tc>
          <w:tcPr>
            <w:tcW w:w="5104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35F" w:rsidTr="002460ED">
        <w:tc>
          <w:tcPr>
            <w:tcW w:w="5104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35F" w:rsidTr="002460ED">
        <w:trPr>
          <w:trHeight w:val="5148"/>
        </w:trPr>
        <w:tc>
          <w:tcPr>
            <w:tcW w:w="5104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EE035F" w:rsidRDefault="00EE035F" w:rsidP="00EE03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FB73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408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2086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67D7A"/>
    <w:rsid w:val="001704C7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5928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2846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3848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38DA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A31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2440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17B78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5E57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6CFF"/>
    <w:rsid w:val="00790BDD"/>
    <w:rsid w:val="00791526"/>
    <w:rsid w:val="0079318F"/>
    <w:rsid w:val="007946AF"/>
    <w:rsid w:val="0079598C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3D1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2CF5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9BC"/>
    <w:rsid w:val="00960B3D"/>
    <w:rsid w:val="0096255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3C51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C7A85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4AA6"/>
    <w:rsid w:val="00B16269"/>
    <w:rsid w:val="00B1659C"/>
    <w:rsid w:val="00B168CB"/>
    <w:rsid w:val="00B168D0"/>
    <w:rsid w:val="00B171DE"/>
    <w:rsid w:val="00B172F2"/>
    <w:rsid w:val="00B17D05"/>
    <w:rsid w:val="00B203E3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86F02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B73C4"/>
    <w:rsid w:val="00BC0082"/>
    <w:rsid w:val="00BC0F54"/>
    <w:rsid w:val="00BC1498"/>
    <w:rsid w:val="00BC203D"/>
    <w:rsid w:val="00BC303E"/>
    <w:rsid w:val="00BC343B"/>
    <w:rsid w:val="00BC61FC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26914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10ED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C6A08"/>
    <w:rsid w:val="00ED1441"/>
    <w:rsid w:val="00ED237B"/>
    <w:rsid w:val="00ED2C1B"/>
    <w:rsid w:val="00ED428C"/>
    <w:rsid w:val="00ED5D21"/>
    <w:rsid w:val="00EE035F"/>
    <w:rsid w:val="00EE2732"/>
    <w:rsid w:val="00EE568D"/>
    <w:rsid w:val="00EE5996"/>
    <w:rsid w:val="00EF0DA6"/>
    <w:rsid w:val="00EF1608"/>
    <w:rsid w:val="00EF30CA"/>
    <w:rsid w:val="00EF39D5"/>
    <w:rsid w:val="00F04695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3D6"/>
    <w:rsid w:val="00FB782E"/>
    <w:rsid w:val="00FC15C7"/>
    <w:rsid w:val="00FC5219"/>
    <w:rsid w:val="00FC5477"/>
    <w:rsid w:val="00FC66A5"/>
    <w:rsid w:val="00FC68A6"/>
    <w:rsid w:val="00FD0299"/>
    <w:rsid w:val="00FD145E"/>
    <w:rsid w:val="00FD1DFD"/>
    <w:rsid w:val="00FE08D4"/>
    <w:rsid w:val="00FE242A"/>
    <w:rsid w:val="00FE5E3C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53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AAE3-38D3-4762-9995-165B86AF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8</cp:revision>
  <cp:lastPrinted>2021-03-23T03:05:00Z</cp:lastPrinted>
  <dcterms:created xsi:type="dcterms:W3CDTF">2023-02-08T10:13:00Z</dcterms:created>
  <dcterms:modified xsi:type="dcterms:W3CDTF">2023-02-10T04:08:00Z</dcterms:modified>
</cp:coreProperties>
</file>