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0C" w:rsidRDefault="00251E83" w:rsidP="002474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54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B3BCA">
        <w:rPr>
          <w:rFonts w:ascii="Times New Roman" w:hAnsi="Times New Roman" w:cs="Times New Roman"/>
          <w:b/>
          <w:bCs/>
          <w:sz w:val="28"/>
          <w:szCs w:val="28"/>
        </w:rPr>
        <w:t>3 от 13.12</w:t>
      </w:r>
      <w:r w:rsidR="00CA6545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24740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38A" w:rsidRPr="005A7086" w:rsidRDefault="00945024" w:rsidP="007603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76038A"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76038A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 w:rsidR="0076038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455CA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F63E58">
        <w:rPr>
          <w:rFonts w:ascii="Times New Roman" w:hAnsi="Times New Roman" w:cs="Times New Roman"/>
          <w:bCs/>
          <w:sz w:val="28"/>
          <w:szCs w:val="28"/>
        </w:rPr>
        <w:t>Гвоздевского</w:t>
      </w:r>
      <w:proofErr w:type="spellEnd"/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76038A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76038A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 w:rsidR="0076038A"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CA6545" w:rsidRDefault="0076038A" w:rsidP="00CA65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C455CA">
        <w:rPr>
          <w:rFonts w:ascii="Times New Roman" w:hAnsi="Times New Roman" w:cs="Times New Roman"/>
          <w:bCs/>
          <w:sz w:val="28"/>
          <w:szCs w:val="28"/>
        </w:rPr>
        <w:t xml:space="preserve">льного района Омской области </w:t>
      </w:r>
      <w:r w:rsidR="00CA654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A405C">
        <w:rPr>
          <w:rFonts w:ascii="Times New Roman" w:hAnsi="Times New Roman" w:cs="Times New Roman"/>
          <w:bCs/>
          <w:sz w:val="28"/>
          <w:szCs w:val="28"/>
        </w:rPr>
        <w:t>7</w:t>
      </w:r>
      <w:r w:rsidR="00CA6545">
        <w:rPr>
          <w:rFonts w:ascii="Times New Roman" w:hAnsi="Times New Roman" w:cs="Times New Roman"/>
          <w:bCs/>
          <w:sz w:val="28"/>
          <w:szCs w:val="28"/>
        </w:rPr>
        <w:t xml:space="preserve"> от 22.02.2023 г.</w:t>
      </w:r>
    </w:p>
    <w:p w:rsidR="00251E83" w:rsidRDefault="00251E83" w:rsidP="007603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F63E58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F63E58">
        <w:rPr>
          <w:rFonts w:ascii="Times New Roman" w:hAnsi="Times New Roman" w:cs="Times New Roman"/>
          <w:sz w:val="28"/>
          <w:szCs w:val="28"/>
        </w:rPr>
        <w:t>Гвоздевского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63E58">
        <w:rPr>
          <w:rFonts w:ascii="Times New Roman" w:hAnsi="Times New Roman" w:cs="Times New Roman"/>
          <w:sz w:val="28"/>
          <w:szCs w:val="28"/>
        </w:rPr>
        <w:t>Савицкого Юрия Васильевича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4740C" w:rsidRPr="00AE0E9D" w:rsidRDefault="0024740C" w:rsidP="0024740C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F63E58" w:rsidRPr="00F63E58">
        <w:rPr>
          <w:rFonts w:ascii="Times New Roman" w:hAnsi="Times New Roman" w:cs="Times New Roman"/>
          <w:b w:val="0"/>
          <w:sz w:val="28"/>
          <w:szCs w:val="28"/>
        </w:rPr>
        <w:t>Гвоздевского</w:t>
      </w:r>
      <w:proofErr w:type="spellEnd"/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0E0075" w:rsidRPr="00CB1BF7" w:rsidRDefault="0024740C" w:rsidP="000E0075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</w:t>
      </w:r>
      <w:r w:rsidR="000E0075">
        <w:rPr>
          <w:rFonts w:ascii="Times New Roman" w:hAnsi="Times New Roman" w:cs="Times New Roman"/>
          <w:sz w:val="28"/>
          <w:szCs w:val="28"/>
        </w:rPr>
        <w:t>йона в обще</w:t>
      </w:r>
      <w:r w:rsidR="00CA6545">
        <w:rPr>
          <w:rFonts w:ascii="Times New Roman" w:hAnsi="Times New Roman" w:cs="Times New Roman"/>
          <w:sz w:val="28"/>
          <w:szCs w:val="28"/>
        </w:rPr>
        <w:t xml:space="preserve">м размере </w:t>
      </w:r>
      <w:r w:rsidR="00435E23" w:rsidRPr="00C571C1">
        <w:rPr>
          <w:rFonts w:ascii="Times New Roman" w:hAnsi="Times New Roman" w:cs="Times New Roman"/>
          <w:sz w:val="28"/>
          <w:szCs w:val="28"/>
        </w:rPr>
        <w:t>582790</w:t>
      </w:r>
      <w:r w:rsidR="007C7535" w:rsidRPr="00C571C1">
        <w:rPr>
          <w:rFonts w:ascii="Times New Roman" w:hAnsi="Times New Roman" w:cs="Times New Roman"/>
          <w:sz w:val="28"/>
          <w:szCs w:val="28"/>
        </w:rPr>
        <w:t xml:space="preserve"> </w:t>
      </w:r>
      <w:r w:rsidR="00210C36" w:rsidRPr="00C571C1">
        <w:rPr>
          <w:rFonts w:ascii="Times New Roman" w:hAnsi="Times New Roman" w:cs="Times New Roman"/>
          <w:sz w:val="28"/>
          <w:szCs w:val="28"/>
        </w:rPr>
        <w:t>(</w:t>
      </w:r>
      <w:r w:rsidR="00C717C7">
        <w:rPr>
          <w:rFonts w:ascii="Times New Roman" w:hAnsi="Times New Roman" w:cs="Times New Roman"/>
          <w:sz w:val="28"/>
          <w:szCs w:val="28"/>
        </w:rPr>
        <w:t>П</w:t>
      </w:r>
      <w:r w:rsidR="00435E23" w:rsidRPr="00C571C1">
        <w:rPr>
          <w:rFonts w:ascii="Times New Roman" w:hAnsi="Times New Roman" w:cs="Times New Roman"/>
          <w:sz w:val="28"/>
          <w:szCs w:val="28"/>
        </w:rPr>
        <w:t>ятьсот восемьдесят две</w:t>
      </w:r>
      <w:r w:rsidR="00355B19" w:rsidRPr="00C571C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35E23" w:rsidRPr="00C571C1">
        <w:rPr>
          <w:rFonts w:ascii="Times New Roman" w:hAnsi="Times New Roman" w:cs="Times New Roman"/>
          <w:sz w:val="28"/>
          <w:szCs w:val="28"/>
        </w:rPr>
        <w:t>и семьсот девяносто</w:t>
      </w:r>
      <w:r w:rsidR="00251E83" w:rsidRPr="00C571C1">
        <w:rPr>
          <w:rFonts w:ascii="Times New Roman" w:hAnsi="Times New Roman" w:cs="Times New Roman"/>
          <w:sz w:val="28"/>
          <w:szCs w:val="28"/>
        </w:rPr>
        <w:t>) рубл</w:t>
      </w:r>
      <w:r w:rsidR="00F63E58" w:rsidRPr="00C571C1">
        <w:rPr>
          <w:rFonts w:ascii="Times New Roman" w:hAnsi="Times New Roman" w:cs="Times New Roman"/>
          <w:sz w:val="28"/>
          <w:szCs w:val="28"/>
        </w:rPr>
        <w:t>ей</w:t>
      </w:r>
      <w:r w:rsidR="00CA6545" w:rsidRPr="00C571C1">
        <w:rPr>
          <w:rFonts w:ascii="Times New Roman" w:hAnsi="Times New Roman" w:cs="Times New Roman"/>
          <w:sz w:val="28"/>
          <w:szCs w:val="28"/>
        </w:rPr>
        <w:t xml:space="preserve"> </w:t>
      </w:r>
      <w:r w:rsidR="00435E23" w:rsidRPr="00C571C1">
        <w:rPr>
          <w:rFonts w:ascii="Times New Roman" w:hAnsi="Times New Roman" w:cs="Times New Roman"/>
          <w:sz w:val="28"/>
          <w:szCs w:val="28"/>
        </w:rPr>
        <w:t>0</w:t>
      </w:r>
      <w:r w:rsidR="00F63E58" w:rsidRPr="00C571C1">
        <w:rPr>
          <w:rFonts w:ascii="Times New Roman" w:hAnsi="Times New Roman" w:cs="Times New Roman"/>
          <w:sz w:val="28"/>
          <w:szCs w:val="28"/>
        </w:rPr>
        <w:t>0</w:t>
      </w:r>
      <w:r w:rsidR="00BA1627" w:rsidRPr="00C571C1">
        <w:rPr>
          <w:rFonts w:ascii="Times New Roman" w:hAnsi="Times New Roman" w:cs="Times New Roman"/>
          <w:sz w:val="28"/>
          <w:szCs w:val="28"/>
        </w:rPr>
        <w:t xml:space="preserve"> копе</w:t>
      </w:r>
      <w:r w:rsidR="00F63E58" w:rsidRPr="00C571C1">
        <w:rPr>
          <w:rFonts w:ascii="Times New Roman" w:hAnsi="Times New Roman" w:cs="Times New Roman"/>
          <w:sz w:val="28"/>
          <w:szCs w:val="28"/>
        </w:rPr>
        <w:t>ек</w:t>
      </w:r>
      <w:r w:rsidR="000E0075" w:rsidRPr="00C571C1">
        <w:rPr>
          <w:rFonts w:ascii="Times New Roman" w:hAnsi="Times New Roman" w:cs="Times New Roman"/>
          <w:sz w:val="28"/>
          <w:szCs w:val="28"/>
        </w:rPr>
        <w:t xml:space="preserve"> </w:t>
      </w:r>
      <w:r w:rsidR="00251E83" w:rsidRPr="00C571C1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C571C1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0E0075" w:rsidRPr="00C571C1">
        <w:rPr>
          <w:rFonts w:ascii="Times New Roman" w:hAnsi="Times New Roman" w:cs="Times New Roman"/>
          <w:sz w:val="28"/>
          <w:szCs w:val="28"/>
        </w:rPr>
        <w:t xml:space="preserve"> областного бюджета – </w:t>
      </w:r>
      <w:r w:rsidR="00435E23" w:rsidRPr="00C571C1">
        <w:rPr>
          <w:rFonts w:ascii="Times New Roman" w:hAnsi="Times New Roman" w:cs="Times New Roman"/>
          <w:sz w:val="28"/>
          <w:szCs w:val="28"/>
        </w:rPr>
        <w:t>576962</w:t>
      </w:r>
      <w:r w:rsidR="00CA6545" w:rsidRPr="00C571C1">
        <w:rPr>
          <w:rFonts w:ascii="Times New Roman" w:hAnsi="Times New Roman" w:cs="Times New Roman"/>
          <w:sz w:val="28"/>
          <w:szCs w:val="28"/>
        </w:rPr>
        <w:t xml:space="preserve"> (</w:t>
      </w:r>
      <w:r w:rsidR="00C717C7">
        <w:rPr>
          <w:rFonts w:ascii="Times New Roman" w:hAnsi="Times New Roman" w:cs="Times New Roman"/>
          <w:sz w:val="28"/>
          <w:szCs w:val="28"/>
        </w:rPr>
        <w:t>П</w:t>
      </w:r>
      <w:r w:rsidR="00C571C1" w:rsidRPr="00C571C1">
        <w:rPr>
          <w:rFonts w:ascii="Times New Roman" w:hAnsi="Times New Roman" w:cs="Times New Roman"/>
          <w:sz w:val="28"/>
          <w:szCs w:val="28"/>
        </w:rPr>
        <w:t>ятьсо</w:t>
      </w:r>
      <w:r w:rsidR="00F63E58" w:rsidRPr="00C571C1">
        <w:rPr>
          <w:rFonts w:ascii="Times New Roman" w:hAnsi="Times New Roman" w:cs="Times New Roman"/>
          <w:sz w:val="28"/>
          <w:szCs w:val="28"/>
        </w:rPr>
        <w:t xml:space="preserve">т </w:t>
      </w:r>
      <w:r w:rsidR="00C571C1" w:rsidRPr="00C571C1">
        <w:rPr>
          <w:rFonts w:ascii="Times New Roman" w:hAnsi="Times New Roman" w:cs="Times New Roman"/>
          <w:sz w:val="28"/>
          <w:szCs w:val="28"/>
        </w:rPr>
        <w:t xml:space="preserve"> семьдесят шесть тысяч девятьсот шестьдесят два</w:t>
      </w:r>
      <w:r w:rsidR="00210C36" w:rsidRPr="00C571C1">
        <w:rPr>
          <w:rFonts w:ascii="Times New Roman" w:hAnsi="Times New Roman" w:cs="Times New Roman"/>
          <w:sz w:val="28"/>
          <w:szCs w:val="28"/>
        </w:rPr>
        <w:t>) рубл</w:t>
      </w:r>
      <w:r w:rsidR="00C571C1" w:rsidRPr="00C571C1">
        <w:rPr>
          <w:rFonts w:ascii="Times New Roman" w:hAnsi="Times New Roman" w:cs="Times New Roman"/>
          <w:sz w:val="28"/>
          <w:szCs w:val="28"/>
        </w:rPr>
        <w:t>я</w:t>
      </w:r>
      <w:r w:rsidR="002F0DA3" w:rsidRPr="00C571C1">
        <w:rPr>
          <w:rFonts w:ascii="Times New Roman" w:hAnsi="Times New Roman" w:cs="Times New Roman"/>
          <w:sz w:val="28"/>
          <w:szCs w:val="28"/>
        </w:rPr>
        <w:t xml:space="preserve"> </w:t>
      </w:r>
      <w:r w:rsidR="00C571C1" w:rsidRPr="00C571C1">
        <w:rPr>
          <w:rFonts w:ascii="Times New Roman" w:hAnsi="Times New Roman" w:cs="Times New Roman"/>
          <w:sz w:val="28"/>
          <w:szCs w:val="28"/>
        </w:rPr>
        <w:t>1</w:t>
      </w:r>
      <w:r w:rsidR="00F63E58" w:rsidRPr="00C571C1">
        <w:rPr>
          <w:rFonts w:ascii="Times New Roman" w:hAnsi="Times New Roman" w:cs="Times New Roman"/>
          <w:sz w:val="28"/>
          <w:szCs w:val="28"/>
        </w:rPr>
        <w:t>0</w:t>
      </w:r>
      <w:r w:rsidR="00210C36" w:rsidRPr="00C571C1">
        <w:rPr>
          <w:rFonts w:ascii="Times New Roman" w:hAnsi="Times New Roman" w:cs="Times New Roman"/>
          <w:sz w:val="28"/>
          <w:szCs w:val="28"/>
        </w:rPr>
        <w:t xml:space="preserve"> копе</w:t>
      </w:r>
      <w:r w:rsidR="00F63E58" w:rsidRPr="00C571C1">
        <w:rPr>
          <w:rFonts w:ascii="Times New Roman" w:hAnsi="Times New Roman" w:cs="Times New Roman"/>
          <w:sz w:val="28"/>
          <w:szCs w:val="28"/>
        </w:rPr>
        <w:t>ек</w:t>
      </w:r>
      <w:r w:rsidR="00C571C1" w:rsidRPr="00C571C1">
        <w:rPr>
          <w:rFonts w:ascii="Times New Roman" w:hAnsi="Times New Roman" w:cs="Times New Roman"/>
          <w:sz w:val="28"/>
          <w:szCs w:val="28"/>
        </w:rPr>
        <w:t>,</w:t>
      </w:r>
      <w:r w:rsidR="00210C36" w:rsidRPr="00C571C1">
        <w:rPr>
          <w:rFonts w:ascii="Times New Roman" w:hAnsi="Times New Roman" w:cs="Times New Roman"/>
          <w:sz w:val="28"/>
          <w:szCs w:val="28"/>
        </w:rPr>
        <w:t xml:space="preserve">  </w:t>
      </w:r>
      <w:r w:rsidR="00355B19" w:rsidRPr="00C571C1">
        <w:rPr>
          <w:rFonts w:ascii="Times New Roman" w:hAnsi="Times New Roman" w:cs="Times New Roman"/>
          <w:sz w:val="28"/>
          <w:szCs w:val="28"/>
        </w:rPr>
        <w:t>местного бюдж</w:t>
      </w:r>
      <w:r w:rsidR="00435E23" w:rsidRPr="00C571C1">
        <w:rPr>
          <w:rFonts w:ascii="Times New Roman" w:hAnsi="Times New Roman" w:cs="Times New Roman"/>
          <w:sz w:val="28"/>
          <w:szCs w:val="28"/>
        </w:rPr>
        <w:t>ета – 5827</w:t>
      </w:r>
      <w:r w:rsidR="006C410F" w:rsidRPr="00C571C1">
        <w:rPr>
          <w:rFonts w:ascii="Times New Roman" w:hAnsi="Times New Roman" w:cs="Times New Roman"/>
          <w:sz w:val="28"/>
          <w:szCs w:val="28"/>
        </w:rPr>
        <w:t xml:space="preserve"> (</w:t>
      </w:r>
      <w:r w:rsidR="00C717C7">
        <w:rPr>
          <w:rFonts w:ascii="Times New Roman" w:hAnsi="Times New Roman" w:cs="Times New Roman"/>
          <w:sz w:val="28"/>
          <w:szCs w:val="28"/>
        </w:rPr>
        <w:t>П</w:t>
      </w:r>
      <w:r w:rsidR="00C571C1" w:rsidRPr="00C571C1">
        <w:rPr>
          <w:rFonts w:ascii="Times New Roman" w:hAnsi="Times New Roman" w:cs="Times New Roman"/>
          <w:sz w:val="28"/>
          <w:szCs w:val="28"/>
        </w:rPr>
        <w:t>ять</w:t>
      </w:r>
      <w:r w:rsidR="00355B19" w:rsidRPr="00C571C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571C1" w:rsidRPr="00C571C1">
        <w:rPr>
          <w:rFonts w:ascii="Times New Roman" w:hAnsi="Times New Roman" w:cs="Times New Roman"/>
          <w:sz w:val="28"/>
          <w:szCs w:val="28"/>
        </w:rPr>
        <w:t xml:space="preserve"> восемьсот двадцать семь</w:t>
      </w:r>
      <w:r w:rsidR="00CA6545" w:rsidRPr="00C571C1">
        <w:rPr>
          <w:rFonts w:ascii="Times New Roman" w:hAnsi="Times New Roman" w:cs="Times New Roman"/>
          <w:sz w:val="28"/>
          <w:szCs w:val="28"/>
        </w:rPr>
        <w:t>) рублей</w:t>
      </w:r>
      <w:r w:rsidR="002F0DA3" w:rsidRPr="00C571C1">
        <w:rPr>
          <w:rFonts w:ascii="Times New Roman" w:hAnsi="Times New Roman" w:cs="Times New Roman"/>
          <w:sz w:val="28"/>
          <w:szCs w:val="28"/>
        </w:rPr>
        <w:t xml:space="preserve"> </w:t>
      </w:r>
      <w:r w:rsidR="00C571C1" w:rsidRPr="00C571C1">
        <w:rPr>
          <w:rFonts w:ascii="Times New Roman" w:hAnsi="Times New Roman" w:cs="Times New Roman"/>
          <w:sz w:val="28"/>
          <w:szCs w:val="28"/>
        </w:rPr>
        <w:t>9</w:t>
      </w:r>
      <w:r w:rsidR="00CA6545" w:rsidRPr="00C571C1">
        <w:rPr>
          <w:rFonts w:ascii="Times New Roman" w:hAnsi="Times New Roman" w:cs="Times New Roman"/>
          <w:sz w:val="28"/>
          <w:szCs w:val="28"/>
        </w:rPr>
        <w:t>0 копеек</w:t>
      </w:r>
      <w:r w:rsidR="000E0075" w:rsidRPr="00C571C1">
        <w:rPr>
          <w:rFonts w:ascii="Times New Roman" w:hAnsi="Times New Roman" w:cs="Times New Roman"/>
          <w:sz w:val="28"/>
          <w:szCs w:val="28"/>
        </w:rPr>
        <w:t>».</w:t>
      </w:r>
    </w:p>
    <w:p w:rsidR="00CC3285" w:rsidRPr="00CB1BF7" w:rsidRDefault="00CC3285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Default="00DE2914" w:rsidP="00DE291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DE2914">
        <w:rPr>
          <w:rFonts w:ascii="Times New Roman" w:hAnsi="Times New Roman" w:cs="Times New Roman"/>
          <w:sz w:val="28"/>
          <w:szCs w:val="28"/>
        </w:rPr>
        <w:t>ридические адреса и банковские реквизиты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2914" w:rsidRP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F63E58" w:rsidTr="00E42594">
        <w:tc>
          <w:tcPr>
            <w:tcW w:w="5104" w:type="dxa"/>
          </w:tcPr>
          <w:p w:rsidR="00F63E58" w:rsidRDefault="00F63E58" w:rsidP="00F63E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F63E58" w:rsidRDefault="00F63E58" w:rsidP="00F63E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63E58" w:rsidRDefault="00F63E58" w:rsidP="00F63E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Гвоздевского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F63E58" w:rsidRPr="00980EFF" w:rsidTr="00E42594">
        <w:tc>
          <w:tcPr>
            <w:tcW w:w="5104" w:type="dxa"/>
            <w:vMerge w:val="restart"/>
          </w:tcPr>
          <w:p w:rsidR="00F63E58" w:rsidRPr="00980EFF" w:rsidRDefault="00F63E58" w:rsidP="00F63E5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F63E58" w:rsidRPr="00980EFF" w:rsidRDefault="00F63E58" w:rsidP="00F63E5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63E58" w:rsidRPr="00980EFF" w:rsidRDefault="00F63E58" w:rsidP="00F63E5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F63E58" w:rsidRPr="00980EFF" w:rsidRDefault="00F63E58" w:rsidP="00F63E58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F63E58" w:rsidRPr="00980EFF" w:rsidRDefault="00F63E58" w:rsidP="00F63E58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F63E58" w:rsidRPr="00980EFF" w:rsidRDefault="00F63E58" w:rsidP="00F63E5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63E58" w:rsidRPr="00980EFF" w:rsidRDefault="00F63E58" w:rsidP="00F63E5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F63E58" w:rsidRPr="00980EFF" w:rsidRDefault="00F63E58" w:rsidP="00F63E5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F63E58" w:rsidRPr="00980EFF" w:rsidRDefault="00F63E58" w:rsidP="00F63E5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F63E58" w:rsidRPr="00980EFF" w:rsidRDefault="00F63E58" w:rsidP="00F63E5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F63E58" w:rsidRPr="00980EFF" w:rsidRDefault="00F63E58" w:rsidP="00F63E5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F63E58" w:rsidRPr="00980EFF" w:rsidRDefault="00F63E58" w:rsidP="00F63E58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F63E58" w:rsidRPr="00980EFF" w:rsidRDefault="00F63E58" w:rsidP="00F63E58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F63E58" w:rsidRDefault="00F63E58" w:rsidP="00F63E5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E58" w:rsidRPr="00980EFF" w:rsidRDefault="00F63E58" w:rsidP="00F63E5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E58" w:rsidRPr="00980EFF" w:rsidRDefault="00F63E58" w:rsidP="00F63E5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3E58" w:rsidRPr="00980EFF" w:rsidRDefault="00F63E58" w:rsidP="00F63E5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63E58" w:rsidRPr="00980EFF" w:rsidRDefault="00F63E58" w:rsidP="00F63E5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E58" w:rsidRPr="00980EFF" w:rsidRDefault="00F63E58" w:rsidP="00F63E5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3E58" w:rsidRPr="00980EFF" w:rsidRDefault="00F63E58" w:rsidP="00F63E5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63E58" w:rsidRPr="00980EFF" w:rsidRDefault="00F63E58" w:rsidP="00F63E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F63E58" w:rsidRPr="002460ED" w:rsidRDefault="00F63E58" w:rsidP="00F63E5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адрес:646085,Россия, Омская область,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Гвоздевка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кольная, д.34 Тел.: </w:t>
            </w: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(38174) 3-77-16</w:t>
            </w:r>
          </w:p>
          <w:p w:rsidR="00F63E58" w:rsidRPr="002460ED" w:rsidRDefault="00F63E58" w:rsidP="00F63E58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ИНН 5521007438</w:t>
            </w:r>
          </w:p>
          <w:p w:rsidR="00F63E58" w:rsidRPr="002460ED" w:rsidRDefault="00F63E58" w:rsidP="00F63E58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F63E58" w:rsidRPr="002460ED" w:rsidRDefault="00F63E58" w:rsidP="00F63E58">
            <w:pPr>
              <w:pStyle w:val="1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04523025070 в УФК по Омской области (Администрация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Гвоздевского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F63E58" w:rsidRPr="002460ED" w:rsidRDefault="00F63E58" w:rsidP="00F63E5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F63E58" w:rsidRPr="002460ED" w:rsidRDefault="00F63E58" w:rsidP="00F63E5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F63E58" w:rsidRPr="002460ED" w:rsidRDefault="00F63E58" w:rsidP="00F63E5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F63E58" w:rsidRPr="002460ED" w:rsidRDefault="00F63E58" w:rsidP="00F63E5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F63E58" w:rsidRPr="002460ED" w:rsidRDefault="00F63E58" w:rsidP="00F63E58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ОКТМО 52632403</w:t>
            </w:r>
          </w:p>
          <w:p w:rsidR="00F63E58" w:rsidRPr="002460ED" w:rsidRDefault="00F63E58" w:rsidP="00F63E58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ОКПО </w:t>
            </w:r>
            <w:r w:rsidRPr="002460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78794064</w:t>
            </w:r>
          </w:p>
          <w:p w:rsidR="00F63E58" w:rsidRPr="002460ED" w:rsidRDefault="00F63E58" w:rsidP="00F63E58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Код администратора 602</w:t>
            </w:r>
          </w:p>
          <w:p w:rsidR="00F63E58" w:rsidRPr="002460ED" w:rsidRDefault="00F63E58" w:rsidP="00F63E58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КБК 20240014100000150</w:t>
            </w:r>
          </w:p>
          <w:p w:rsidR="00F63E58" w:rsidRDefault="00F63E58" w:rsidP="00F63E5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C79" w:rsidRPr="002460ED" w:rsidRDefault="00E14C79" w:rsidP="00F63E5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E58" w:rsidRPr="002460ED" w:rsidRDefault="00F63E58" w:rsidP="00F63E5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Гвоздевского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3E58" w:rsidRPr="002460ED" w:rsidRDefault="00F63E58" w:rsidP="00F63E5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63E58" w:rsidRPr="002460ED" w:rsidRDefault="00F63E58" w:rsidP="00F63E5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E58" w:rsidRPr="002460ED" w:rsidRDefault="00F63E58" w:rsidP="00F63E5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______________  Ю.В. Савицкий</w:t>
            </w:r>
          </w:p>
          <w:p w:rsidR="00F63E58" w:rsidRPr="002460ED" w:rsidRDefault="00F63E58" w:rsidP="00F63E58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1BB" w:rsidRDefault="002C61BB"/>
    <w:sectPr w:rsidR="002C61BB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B3BCA"/>
    <w:rsid w:val="000B4C3E"/>
    <w:rsid w:val="000D7058"/>
    <w:rsid w:val="000E0075"/>
    <w:rsid w:val="00102222"/>
    <w:rsid w:val="00110818"/>
    <w:rsid w:val="00156CF3"/>
    <w:rsid w:val="001853B3"/>
    <w:rsid w:val="001A4366"/>
    <w:rsid w:val="001A5A85"/>
    <w:rsid w:val="001C13C0"/>
    <w:rsid w:val="001C7F99"/>
    <w:rsid w:val="00210C36"/>
    <w:rsid w:val="0024740C"/>
    <w:rsid w:val="00251E83"/>
    <w:rsid w:val="002766CA"/>
    <w:rsid w:val="002A405C"/>
    <w:rsid w:val="002C61BB"/>
    <w:rsid w:val="002D1454"/>
    <w:rsid w:val="002F0DA3"/>
    <w:rsid w:val="003159F3"/>
    <w:rsid w:val="0032079A"/>
    <w:rsid w:val="00355B19"/>
    <w:rsid w:val="00407819"/>
    <w:rsid w:val="00416D58"/>
    <w:rsid w:val="00435E23"/>
    <w:rsid w:val="004A4192"/>
    <w:rsid w:val="0051357C"/>
    <w:rsid w:val="00576094"/>
    <w:rsid w:val="0057797D"/>
    <w:rsid w:val="0058210C"/>
    <w:rsid w:val="006906C7"/>
    <w:rsid w:val="006C410F"/>
    <w:rsid w:val="00744C56"/>
    <w:rsid w:val="0076038A"/>
    <w:rsid w:val="007909CB"/>
    <w:rsid w:val="00793701"/>
    <w:rsid w:val="007A3BB1"/>
    <w:rsid w:val="007A6A5A"/>
    <w:rsid w:val="007C7535"/>
    <w:rsid w:val="0082420D"/>
    <w:rsid w:val="00826019"/>
    <w:rsid w:val="00865927"/>
    <w:rsid w:val="008C5FD5"/>
    <w:rsid w:val="008F29C0"/>
    <w:rsid w:val="00912BA5"/>
    <w:rsid w:val="00945024"/>
    <w:rsid w:val="009D260C"/>
    <w:rsid w:val="00A673DC"/>
    <w:rsid w:val="00A7709A"/>
    <w:rsid w:val="00AE0E9D"/>
    <w:rsid w:val="00B2050D"/>
    <w:rsid w:val="00B50A72"/>
    <w:rsid w:val="00B82A67"/>
    <w:rsid w:val="00B965C5"/>
    <w:rsid w:val="00BA1627"/>
    <w:rsid w:val="00BE42B0"/>
    <w:rsid w:val="00C455CA"/>
    <w:rsid w:val="00C571C1"/>
    <w:rsid w:val="00C717C7"/>
    <w:rsid w:val="00CA6545"/>
    <w:rsid w:val="00CB00CF"/>
    <w:rsid w:val="00CC3285"/>
    <w:rsid w:val="00D02BAA"/>
    <w:rsid w:val="00D209A8"/>
    <w:rsid w:val="00D25E79"/>
    <w:rsid w:val="00D51281"/>
    <w:rsid w:val="00DE2914"/>
    <w:rsid w:val="00DE3B60"/>
    <w:rsid w:val="00E02652"/>
    <w:rsid w:val="00E14C79"/>
    <w:rsid w:val="00E2377A"/>
    <w:rsid w:val="00E962D5"/>
    <w:rsid w:val="00EA12C2"/>
    <w:rsid w:val="00EA34DC"/>
    <w:rsid w:val="00F6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40F4-63DA-45D2-B442-8EB1EF8D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2021-04-09T04:01:00Z</cp:lastPrinted>
  <dcterms:created xsi:type="dcterms:W3CDTF">2023-12-05T08:26:00Z</dcterms:created>
  <dcterms:modified xsi:type="dcterms:W3CDTF">2023-12-11T10:13:00Z</dcterms:modified>
</cp:coreProperties>
</file>